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471774" w14:textId="5E4DEBC3" w:rsidR="00AA070D" w:rsidRPr="00C22196" w:rsidRDefault="00812E4E" w:rsidP="007E6CD5">
      <w:pPr>
        <w:pStyle w:val="a3"/>
        <w:rPr>
          <w:rFonts w:ascii="TH Sarabun New" w:hAnsi="TH Sarabun New" w:cs="TH Sarabun New"/>
          <w:sz w:val="32"/>
          <w:szCs w:val="32"/>
        </w:rPr>
      </w:pPr>
      <w:bookmarkStart w:id="0" w:name="_Hlk5472336"/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57056" behindDoc="1" locked="0" layoutInCell="1" allowOverlap="1" wp14:anchorId="30B37207" wp14:editId="6FC2C064">
            <wp:simplePos x="0" y="0"/>
            <wp:positionH relativeFrom="page">
              <wp:posOffset>-1270</wp:posOffset>
            </wp:positionH>
            <wp:positionV relativeFrom="paragraph">
              <wp:posOffset>-923925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39D" w:rsidRPr="00C22196">
        <w:rPr>
          <w:rFonts w:ascii="TH Sarabun New" w:hAnsi="TH Sarabun New" w:cs="TH Sarabun New"/>
          <w:sz w:val="32"/>
          <w:szCs w:val="32"/>
        </w:rPr>
        <w:t xml:space="preserve"> </w:t>
      </w:r>
    </w:p>
    <w:p w14:paraId="595B6A52" w14:textId="7CE5A5D6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30AB9F0" w14:textId="45124068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D8BF71D" w14:textId="522F7A12" w:rsidR="00AA070D" w:rsidRPr="00C22196" w:rsidRDefault="00170819" w:rsidP="007E6CD5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17EE547" wp14:editId="7BF52A1A">
                <wp:simplePos x="0" y="0"/>
                <wp:positionH relativeFrom="column">
                  <wp:posOffset>1858645</wp:posOffset>
                </wp:positionH>
                <wp:positionV relativeFrom="paragraph">
                  <wp:posOffset>255270</wp:posOffset>
                </wp:positionV>
                <wp:extent cx="4181475" cy="857250"/>
                <wp:effectExtent l="0" t="0" r="0" b="0"/>
                <wp:wrapNone/>
                <wp:docPr id="15123395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35067" w14:textId="73D2DAEB" w:rsidR="008075E1" w:rsidRPr="00170819" w:rsidRDefault="00914226" w:rsidP="008075E1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1708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โครงการ</w:t>
                            </w:r>
                            <w:r w:rsidR="008075E1" w:rsidRPr="001708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กิจกรรมพัฒนาผู้เรียน</w:t>
                            </w:r>
                          </w:p>
                          <w:p w14:paraId="338E0471" w14:textId="58C04327" w:rsidR="00914226" w:rsidRPr="00170819" w:rsidRDefault="00D80693" w:rsidP="008075E1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1708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7EE547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46.35pt;margin-top:20.1pt;width:329.25pt;height:67.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" filled="f" stroked="f">
                <v:textbox>
                  <w:txbxContent>
                    <w:p w14:paraId="2FD35067" w14:textId="73D2DAEB" w:rsidR="008075E1" w:rsidRPr="00170819" w:rsidRDefault="00914226" w:rsidP="008075E1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  <w:r w:rsidRPr="0017081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>โครงการ</w:t>
                      </w:r>
                      <w:r w:rsidR="008075E1" w:rsidRPr="0017081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>กิจกรรมพัฒนาผู้เรียน</w:t>
                      </w:r>
                    </w:p>
                    <w:p w14:paraId="338E0471" w14:textId="58C04327" w:rsidR="00914226" w:rsidRPr="00170819" w:rsidRDefault="00D80693" w:rsidP="008075E1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  <w:r w:rsidRPr="0017081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D9405F4" w14:textId="25A1FB39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2B52334" w14:textId="70118040" w:rsidR="00785158" w:rsidRPr="00C22196" w:rsidRDefault="00785158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A145942" w14:textId="19A00B78" w:rsidR="00785158" w:rsidRPr="00C22196" w:rsidRDefault="00785158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9B10AE0" w14:textId="57E3F261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7FAFB4F" w14:textId="1769905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287C790" w14:textId="41349A9E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DFFAC31" w14:textId="48D3F9E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47D9536" w14:textId="26989D59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10D2286A" w14:textId="53A6F615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69651E48" w14:textId="4EBB2768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67479DB3" w14:textId="23DF65BD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4179CB4C" w14:textId="3F28C579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7878F254" w14:textId="0D371831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52F58AE8" w14:textId="46F60229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30DED301" w14:textId="07457F8C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6F519657" w14:textId="033D7B4C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280184AA" w14:textId="0FC6B904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5D4B2760" w14:textId="0FBA058B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000E856A" w14:textId="6A71F97B" w:rsidR="00113D82" w:rsidRPr="00C22196" w:rsidRDefault="00170819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8A480E7" wp14:editId="5A2FC24A">
                <wp:simplePos x="0" y="0"/>
                <wp:positionH relativeFrom="column">
                  <wp:posOffset>-1714500</wp:posOffset>
                </wp:positionH>
                <wp:positionV relativeFrom="paragraph">
                  <wp:posOffset>415290</wp:posOffset>
                </wp:positionV>
                <wp:extent cx="3746500" cy="699135"/>
                <wp:effectExtent l="0" t="0" r="0" b="0"/>
                <wp:wrapNone/>
                <wp:docPr id="12869199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0" cy="699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631CE" w14:textId="20311483" w:rsidR="008075E1" w:rsidRPr="008075E1" w:rsidRDefault="008075E1" w:rsidP="008075E1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</w:pPr>
                            <w:r w:rsidRPr="008075E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480E7" id="_x0000_s1027" type="#_x0000_t202" style="position:absolute;margin-left:-135pt;margin-top:32.7pt;width:295pt;height:55.05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" filled="f" stroked="f">
                <v:textbox style="mso-fit-shape-to-text:t">
                  <w:txbxContent>
                    <w:p w14:paraId="713631CE" w14:textId="20311483" w:rsidR="008075E1" w:rsidRPr="008075E1" w:rsidRDefault="008075E1" w:rsidP="008075E1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</w:pPr>
                      <w:r w:rsidRPr="008075E1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4820F3DF" w14:textId="06D8C5A3" w:rsidR="00113D82" w:rsidRPr="00C22196" w:rsidRDefault="00113D8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33388CFA" w14:textId="77777777" w:rsidR="00113D82" w:rsidRPr="00C22196" w:rsidRDefault="00113D8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1B852791" w14:textId="77777777" w:rsidR="00113D82" w:rsidRPr="00C22196" w:rsidRDefault="00113D8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264EFF40" w14:textId="4BBB7D3D" w:rsidR="00720452" w:rsidRPr="00C22196" w:rsidRDefault="0072045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3FA305C7" w14:textId="7EBCC70B" w:rsidR="00720452" w:rsidRPr="00C22196" w:rsidRDefault="0072045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6C2180BA" w14:textId="1FF55FAE" w:rsidR="00720452" w:rsidRPr="00C22196" w:rsidRDefault="0072045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5C544CD0" w14:textId="629A1243" w:rsidR="00720452" w:rsidRPr="00C22196" w:rsidRDefault="00720452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273281DE" w14:textId="37FE5E1A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57ACDC04" w14:textId="77777777" w:rsidR="00AA070D" w:rsidRPr="00C22196" w:rsidRDefault="00AA070D" w:rsidP="007E6CD5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7560CF18" w14:textId="37C34C5A" w:rsidR="00AA070D" w:rsidRPr="00C22196" w:rsidRDefault="00506B7B" w:rsidP="007E6CD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br w:type="page"/>
      </w:r>
      <w:r w:rsidR="00AA070D" w:rsidRPr="00C22196">
        <w:rPr>
          <w:rFonts w:ascii="TH Sarabun New" w:hAnsi="TH Sarabun New" w:cs="TH Sarabun New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B4DA1F9" wp14:editId="30889B13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400E0A" w:rsidRPr="00BF3439" w:rsidRDefault="00400E0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_x0000_s1028" type="#_x0000_t202" style="position:absolute;left:0;text-align:left;margin-left:425.75pt;margin-top:-39.7pt;width:28.45pt;height:24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Nk7O3XfAAAACwEAAA8AAAAAAAAAAAAAAAAAawQAAGRycy9kb3ducmV2LnhtbFBLBQYAAAAABAAE&#10;APMAAAB3BQAAAAA=&#10;" stroked="f">
                <v:textbox>
                  <w:txbxContent>
                    <w:p w14:paraId="3B77C8E3" w14:textId="77777777" w:rsidR="00400E0A" w:rsidRPr="00BF3439" w:rsidRDefault="00400E0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AA070D" w:rsidRPr="00C22196">
        <w:rPr>
          <w:rFonts w:ascii="TH Sarabun New" w:hAnsi="TH Sarabun New" w:cs="TH Sarabun New"/>
          <w:sz w:val="32"/>
          <w:szCs w:val="32"/>
          <w:cs/>
        </w:rPr>
        <w:t>คำนำ</w:t>
      </w:r>
    </w:p>
    <w:p w14:paraId="1DF5C674" w14:textId="77777777" w:rsidR="00AA070D" w:rsidRPr="00C22196" w:rsidRDefault="00AA070D" w:rsidP="007E6CD5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02988C58" w14:textId="1B8C4B73" w:rsidR="00AA070D" w:rsidRPr="00C22196" w:rsidRDefault="00AA070D" w:rsidP="00BD2C1B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</w:t>
      </w:r>
      <w:r w:rsidR="00785158" w:rsidRPr="00C22196">
        <w:rPr>
          <w:rFonts w:ascii="TH Sarabun New" w:hAnsi="TH Sarabun New" w:cs="TH Sarabun New"/>
          <w:sz w:val="32"/>
          <w:szCs w:val="32"/>
          <w:cs/>
        </w:rPr>
        <w:t>ร</w:t>
      </w:r>
      <w:r w:rsidRPr="00C22196">
        <w:rPr>
          <w:rFonts w:ascii="TH Sarabun New" w:hAnsi="TH Sarabun New" w:cs="TH Sarabun New"/>
          <w:sz w:val="32"/>
          <w:szCs w:val="32"/>
          <w:cs/>
        </w:rPr>
        <w:t>รายงาน</w:t>
      </w:r>
      <w:bookmarkStart w:id="1" w:name="_Hlk5482372"/>
      <w:r w:rsidR="00735789" w:rsidRPr="00C22196">
        <w:rPr>
          <w:rFonts w:ascii="TH Sarabun New" w:hAnsi="TH Sarabun New" w:cs="TH Sarabun New"/>
          <w:sz w:val="32"/>
          <w:szCs w:val="32"/>
          <w:cs/>
        </w:rPr>
        <w:t>แผนงาน</w:t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</w:t>
      </w:r>
      <w:r w:rsidR="00E45FB5"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  <w:bookmarkEnd w:id="1"/>
      <w:r w:rsidR="00DC78A7" w:rsidRPr="00C22196"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="00A04024">
        <w:rPr>
          <w:rFonts w:ascii="TH Sarabun New" w:hAnsi="TH Sarabun New" w:cs="TH Sarabun New"/>
          <w:sz w:val="32"/>
          <w:szCs w:val="32"/>
          <w:cs/>
        </w:rPr>
        <w:t>2567</w:t>
      </w:r>
      <w:r w:rsidR="00E6264C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DC78A7"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35789" w:rsidRPr="00C22196">
        <w:rPr>
          <w:rFonts w:ascii="TH Sarabun New" w:hAnsi="TH Sarabun New" w:cs="TH Sarabun New"/>
          <w:sz w:val="32"/>
          <w:szCs w:val="32"/>
          <w:cs/>
        </w:rPr>
        <w:t>เพื่อจัดทำหลักสูตรโรงเรียนตามหลักสูตรแกนกลาง พ.ศ.2551 (ฉบับปรับปรุง 2560)</w:t>
      </w:r>
      <w:r w:rsidR="00735789" w:rsidRPr="00C22196">
        <w:rPr>
          <w:rFonts w:ascii="TH Sarabun New" w:hAnsi="TH Sarabun New" w:cs="TH Sarabun New"/>
          <w:sz w:val="32"/>
          <w:szCs w:val="32"/>
        </w:rPr>
        <w:t xml:space="preserve">  </w:t>
      </w:r>
      <w:r w:rsidR="00735789" w:rsidRPr="00C22196">
        <w:rPr>
          <w:rFonts w:ascii="TH Sarabun New" w:hAnsi="TH Sarabun New" w:cs="TH Sarabun New"/>
          <w:sz w:val="32"/>
          <w:szCs w:val="32"/>
          <w:cs/>
        </w:rPr>
        <w:t>เพื่อประสานงานการเรียนการสอนในการทำหลักสูตรโรงเรียนตาม หลักสูตรแกนกลาง พ.ศ.2551 (ฉบับปรับปรุง 2560) ไปสู่การปฏิบัติ</w:t>
      </w:r>
      <w:r w:rsidR="00BD2C1B">
        <w:rPr>
          <w:rFonts w:ascii="TH Sarabun New" w:hAnsi="TH Sarabun New" w:cs="TH Sarabun New"/>
          <w:sz w:val="32"/>
          <w:szCs w:val="32"/>
        </w:rPr>
        <w:t xml:space="preserve"> </w:t>
      </w:r>
      <w:r w:rsidR="00735789" w:rsidRPr="00C22196">
        <w:rPr>
          <w:rFonts w:ascii="TH Sarabun New" w:hAnsi="TH Sarabun New" w:cs="TH Sarabun New"/>
          <w:sz w:val="32"/>
          <w:szCs w:val="32"/>
          <w:cs/>
        </w:rPr>
        <w:t>เพื่อประเมินหลักสูตรโรงเรียนตามหลักสูตรแกนกลาง พ.ศ.2551 (ฉบับปรับปรุง 2560)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  <w:t>ทั้งนี้ในการดำเนินกิจกรรมผู้จัดทำขอขอบพระคุณโรงเรียนมารี</w:t>
      </w:r>
      <w:proofErr w:type="spellStart"/>
      <w:r w:rsidRPr="00C22196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C22196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="000857D5" w:rsidRPr="00C22196">
        <w:rPr>
          <w:rFonts w:ascii="TH Sarabun New" w:hAnsi="TH Sarabun New" w:cs="TH Sarabun New"/>
          <w:sz w:val="32"/>
          <w:szCs w:val="32"/>
        </w:rPr>
        <w:t xml:space="preserve"> </w:t>
      </w:r>
      <w:r w:rsidRPr="00C22196">
        <w:rPr>
          <w:rFonts w:ascii="TH Sarabun New" w:hAnsi="TH Sarabun New" w:cs="TH Sarabun New"/>
          <w:sz w:val="32"/>
          <w:szCs w:val="32"/>
          <w:cs/>
        </w:rPr>
        <w:t>ที่เอื้ออำนวยความสะดวกของสถานที่ในการจัดกิจกรรม</w:t>
      </w:r>
      <w:r w:rsidR="000857D5" w:rsidRPr="00C22196">
        <w:rPr>
          <w:rFonts w:ascii="TH Sarabun New" w:hAnsi="TH Sarabun New" w:cs="TH Sarabun New"/>
          <w:sz w:val="32"/>
          <w:szCs w:val="32"/>
        </w:rPr>
        <w:t xml:space="preserve"> </w:t>
      </w:r>
      <w:r w:rsidRPr="00C22196">
        <w:rPr>
          <w:rFonts w:ascii="TH Sarabun New" w:hAnsi="TH Sarabun New" w:cs="TH Sarabun New"/>
          <w:sz w:val="32"/>
          <w:szCs w:val="32"/>
          <w:cs/>
        </w:rPr>
        <w:t>ขอขอบพระคุณผู้อำนวยการที่ส่งเสริมสนับสนุน</w:t>
      </w:r>
      <w:r w:rsidR="000857D5" w:rsidRPr="00C2219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2196">
        <w:rPr>
          <w:rFonts w:ascii="TH Sarabun New" w:hAnsi="TH Sarabun New" w:cs="TH Sarabun New"/>
          <w:sz w:val="32"/>
          <w:szCs w:val="32"/>
          <w:cs/>
        </w:rPr>
        <w:t>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</w:t>
      </w:r>
      <w:r w:rsidR="000857D5" w:rsidRPr="00C2219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2196">
        <w:rPr>
          <w:rFonts w:ascii="TH Sarabun New" w:hAnsi="TH Sarabun New" w:cs="TH Sarabun New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14CB495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66B87CD7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A6D13BA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59A78B3" w14:textId="05DDA75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215325B" w14:textId="4F46D20D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</w:rPr>
        <w:tab/>
      </w:r>
      <w:r w:rsidR="00E45FB5" w:rsidRPr="00C22196">
        <w:rPr>
          <w:rFonts w:ascii="TH Sarabun New" w:hAnsi="TH Sarabun New" w:cs="TH Sarabun New"/>
          <w:sz w:val="32"/>
          <w:szCs w:val="32"/>
        </w:rPr>
        <w:t xml:space="preserve">     </w:t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 xml:space="preserve">นางสาวยุพา </w:t>
      </w:r>
      <w:r w:rsidR="00E45FB5"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>ชุ่มเสนา</w:t>
      </w:r>
    </w:p>
    <w:p w14:paraId="5E115A2F" w14:textId="0565BCE0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3866E5" w:rsidRPr="00C22196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C22196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5ABDA1DA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7F70DCD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BD930A4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62BBBC5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6CF7D9D" w14:textId="5DD78B93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112AC0D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45F5B85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946CD43" w14:textId="77777777" w:rsidR="00DC78A7" w:rsidRPr="00C22196" w:rsidRDefault="00DC78A7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C3D7C47" w14:textId="77777777" w:rsidR="00DC78A7" w:rsidRPr="00C22196" w:rsidRDefault="00DC78A7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DD569DD" w14:textId="77777777" w:rsidR="00DC78A7" w:rsidRPr="00C22196" w:rsidRDefault="00DC78A7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F4B145C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E58D56D" w14:textId="77777777" w:rsidR="00506B7B" w:rsidRPr="00C22196" w:rsidRDefault="00506B7B" w:rsidP="007E6CD5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  <w:cs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4100A5CB" w14:textId="77777777" w:rsidR="00AA070D" w:rsidRPr="00C22196" w:rsidRDefault="00AA070D" w:rsidP="007E6CD5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07FDC34" wp14:editId="03B20677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400E0A" w:rsidRPr="00BF3439" w:rsidRDefault="00400E0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9" type="#_x0000_t202" style="position:absolute;left:0;text-align:left;margin-left:430pt;margin-top:-36.2pt;width:28.45pt;height:24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DW&#10;s8dv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400E0A" w:rsidRPr="00BF3439" w:rsidRDefault="00400E0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สารบัญ</w:t>
      </w:r>
    </w:p>
    <w:p w14:paraId="50E52580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1DC87A8" w14:textId="4737F844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เรื่อง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2C5628">
        <w:rPr>
          <w:rFonts w:ascii="TH Sarabun New" w:hAnsi="TH Sarabun New" w:cs="TH Sarabun New"/>
          <w:sz w:val="32"/>
          <w:szCs w:val="32"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  <w:t xml:space="preserve">         หน้า</w:t>
      </w:r>
    </w:p>
    <w:p w14:paraId="044CD794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2F70E4E" w14:textId="493C217E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คำนำ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  <w:t xml:space="preserve">  ก</w:t>
      </w:r>
    </w:p>
    <w:p w14:paraId="2AEC8006" w14:textId="22DDC1FB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สารบัญ</w:t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cs/>
        </w:rPr>
        <w:tab/>
        <w:t xml:space="preserve">  ข</w:t>
      </w:r>
    </w:p>
    <w:p w14:paraId="4DF82B86" w14:textId="35E72D1E" w:rsidR="00AA070D" w:rsidRDefault="00AA070D" w:rsidP="007E6CD5">
      <w:pPr>
        <w:pStyle w:val="a3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C22196">
        <w:rPr>
          <w:rFonts w:ascii="TH Sarabun New" w:hAnsi="TH Sarabun New" w:cs="TH Sarabun New"/>
          <w:sz w:val="32"/>
          <w:szCs w:val="32"/>
          <w:cs/>
        </w:rPr>
        <w:t>สรุป</w:t>
      </w:r>
      <w:r w:rsidR="00696EC0" w:rsidRPr="00C22196">
        <w:rPr>
          <w:rFonts w:ascii="TH Sarabun New" w:hAnsi="TH Sarabun New" w:cs="TH Sarabun New"/>
          <w:sz w:val="32"/>
          <w:szCs w:val="32"/>
          <w:cs/>
        </w:rPr>
        <w:t>แผนงาน</w:t>
      </w:r>
      <w:r w:rsidR="00720452" w:rsidRPr="00C22196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</w:t>
      </w:r>
      <w:r w:rsidR="00696EC0" w:rsidRPr="00C2219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C5628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</w:t>
      </w:r>
      <w:r w:rsidRPr="00C22196">
        <w:rPr>
          <w:rFonts w:ascii="TH Sarabun New" w:hAnsi="TH Sarabun New" w:cs="TH Sarabun New"/>
          <w:sz w:val="32"/>
          <w:szCs w:val="32"/>
        </w:rPr>
        <w:t xml:space="preserve">  1</w:t>
      </w:r>
    </w:p>
    <w:p w14:paraId="73DFBA0B" w14:textId="1470B617" w:rsidR="00E40ED6" w:rsidRPr="00C22196" w:rsidRDefault="00E40ED6" w:rsidP="007E6CD5">
      <w:pPr>
        <w:pStyle w:val="a3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ภาคผนวก                                                                                                    </w:t>
      </w:r>
      <w:r w:rsidR="00BC53AA">
        <w:rPr>
          <w:rFonts w:ascii="TH Sarabun New" w:hAnsi="TH Sarabun New" w:cs="TH Sarabun New"/>
          <w:sz w:val="32"/>
          <w:szCs w:val="32"/>
        </w:rPr>
        <w:t>7</w:t>
      </w:r>
    </w:p>
    <w:p w14:paraId="2C52708B" w14:textId="2BFC044D" w:rsidR="00E40ED6" w:rsidRDefault="00600DCC" w:rsidP="00600DC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รายงาสรุปผลการดำเนินการจัดกิจกรรมลูกเสือ </w:t>
      </w:r>
      <w:r w:rsidR="00E40ED6">
        <w:rPr>
          <w:rFonts w:ascii="TH Sarabun New" w:hAnsi="TH Sarabun New" w:cs="TH Sarabun New"/>
          <w:sz w:val="32"/>
          <w:szCs w:val="32"/>
          <w:cs/>
        </w:rPr>
        <w:t>–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เนตรนารี</w:t>
      </w:r>
    </w:p>
    <w:p w14:paraId="0B4A2E08" w14:textId="248443BE" w:rsidR="000128E6" w:rsidRDefault="000128E6" w:rsidP="005B171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รายงาสรุปผลการดำเนินการจัดกิจกรรม</w:t>
      </w:r>
      <w:r w:rsidR="005B1711" w:rsidRPr="005B1711">
        <w:rPr>
          <w:rFonts w:ascii="TH Sarabun New" w:hAnsi="TH Sarabun New" w:cs="TH Sarabun New" w:hint="cs"/>
          <w:sz w:val="32"/>
          <w:szCs w:val="32"/>
          <w:cs/>
        </w:rPr>
        <w:t>นักศึกษาวิชาทหาร (รด.)</w:t>
      </w:r>
    </w:p>
    <w:p w14:paraId="3B10A954" w14:textId="6BF7BFD1" w:rsidR="000128E6" w:rsidRDefault="000128E6" w:rsidP="000128E6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รายงาสรุปผลการดำเนินการจัดกิจกรรมสาธารณประโยชน์</w:t>
      </w:r>
    </w:p>
    <w:p w14:paraId="12B0E663" w14:textId="77777777" w:rsidR="00E40ED6" w:rsidRDefault="00E40ED6" w:rsidP="00600DC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รายงาสรุปผลการดำเนินการจัดกิจกรรมชมรม</w:t>
      </w:r>
    </w:p>
    <w:p w14:paraId="64639F91" w14:textId="3472E920" w:rsidR="00A271F5" w:rsidRDefault="00A271F5" w:rsidP="00A271F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รายงาสรุปผลการดำเนินการจัดโครงการทัศนศึกษา</w:t>
      </w:r>
    </w:p>
    <w:p w14:paraId="472FB34E" w14:textId="64A7D166" w:rsidR="00BE6287" w:rsidRPr="00C22196" w:rsidRDefault="00680BF0" w:rsidP="00600DC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ภาพกิจกรรม</w:t>
      </w:r>
      <w:r w:rsidR="00C20DEE"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C20DEE" w:rsidRPr="00C22196">
        <w:rPr>
          <w:rFonts w:ascii="TH Sarabun New" w:hAnsi="TH Sarabun New" w:cs="TH Sarabun New"/>
          <w:sz w:val="32"/>
          <w:szCs w:val="32"/>
          <w:cs/>
        </w:rPr>
        <w:tab/>
      </w:r>
      <w:r w:rsidR="00BE6287" w:rsidRPr="00C2219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00DCC">
        <w:rPr>
          <w:rFonts w:ascii="TH Sarabun New" w:hAnsi="TH Sarabun New" w:cs="TH Sarabun New"/>
          <w:sz w:val="32"/>
          <w:szCs w:val="32"/>
        </w:rPr>
        <w:t xml:space="preserve"> </w:t>
      </w:r>
    </w:p>
    <w:p w14:paraId="5D84718D" w14:textId="75D8367D" w:rsidR="00AA070D" w:rsidRPr="00600DCC" w:rsidRDefault="00AA070D" w:rsidP="00E40ED6">
      <w:pPr>
        <w:pStyle w:val="a3"/>
        <w:tabs>
          <w:tab w:val="left" w:pos="8364"/>
          <w:tab w:val="left" w:pos="8647"/>
        </w:tabs>
        <w:ind w:left="270"/>
        <w:rPr>
          <w:rFonts w:ascii="TH Sarabun New" w:hAnsi="TH Sarabun New" w:cs="TH Sarabun New"/>
          <w:sz w:val="32"/>
          <w:szCs w:val="32"/>
        </w:rPr>
      </w:pP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  <w:r w:rsidRPr="00600DCC">
        <w:rPr>
          <w:rFonts w:ascii="TH Sarabun New" w:hAnsi="TH Sarabun New" w:cs="TH Sarabun New"/>
          <w:sz w:val="32"/>
          <w:szCs w:val="32"/>
          <w:cs/>
        </w:rPr>
        <w:tab/>
      </w:r>
    </w:p>
    <w:p w14:paraId="3D05279C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9CD576E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59FBC94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C123448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16CA909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09DBA47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E0000DF" w14:textId="77777777" w:rsidR="00AA070D" w:rsidRPr="00C22196" w:rsidRDefault="00AA070D" w:rsidP="007E6CD5">
      <w:pPr>
        <w:pStyle w:val="a3"/>
        <w:rPr>
          <w:rFonts w:ascii="TH Sarabun New" w:hAnsi="TH Sarabun New" w:cs="TH Sarabun New"/>
          <w:sz w:val="32"/>
          <w:szCs w:val="32"/>
        </w:rPr>
        <w:sectPr w:rsidR="00AA070D" w:rsidRPr="00C22196" w:rsidSect="00795BE1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510D5541" w14:textId="77777777" w:rsidR="00FA499E" w:rsidRPr="00C22196" w:rsidRDefault="00FA499E" w:rsidP="00FA499E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078C7263" w14:textId="77777777" w:rsidR="00FA499E" w:rsidRPr="00C22196" w:rsidRDefault="00FA499E" w:rsidP="00FA499E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ฝ่ายวิชาการ (งานกิจกรรมพัฒนาผู้เรียน)  โรงเรียนมารี</w:t>
      </w:r>
      <w:proofErr w:type="spellStart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</w:p>
    <w:p w14:paraId="320CF64A" w14:textId="77777777" w:rsidR="00FA499E" w:rsidRPr="00C22196" w:rsidRDefault="00FA499E" w:rsidP="00FA499E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2565  </w:t>
      </w:r>
    </w:p>
    <w:p w14:paraId="365142CF" w14:textId="77777777" w:rsidR="00FA499E" w:rsidRPr="00C22196" w:rsidRDefault="00FA499E" w:rsidP="00FA499E">
      <w:pPr>
        <w:pStyle w:val="a3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ลำดับที</w:t>
      </w:r>
      <w:r w:rsidRPr="00C22196">
        <w:rPr>
          <w:rFonts w:ascii="TH Sarabun New" w:hAnsi="TH Sarabun New" w:cs="TH Sarabun New"/>
          <w:sz w:val="32"/>
          <w:szCs w:val="32"/>
          <w:u w:val="dotted"/>
        </w:rPr>
        <w:t xml:space="preserve">   7</w:t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</w:t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งานกิจกรรมพัฒนาผู้เรียน      </w:t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 xml:space="preserve">     วิชาการ</w:t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C22196">
        <w:rPr>
          <w:rFonts w:ascii="TH Sarabun New" w:hAnsi="TH Sarabun New" w:cs="TH Sarabun New"/>
          <w:sz w:val="32"/>
          <w:szCs w:val="32"/>
          <w:u w:val="dotted"/>
          <w:cs/>
        </w:rPr>
        <w:tab/>
      </w:r>
    </w:p>
    <w:p w14:paraId="667CD571" w14:textId="77777777" w:rsidR="00FA499E" w:rsidRPr="00C22196" w:rsidRDefault="00FA499E" w:rsidP="00FA499E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ตอบสนองแผนพัฒนาโรงเรียน 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พันธกิจข้อที่...2...ยุทธศาสตร์ข้อที่ ....3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>,4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.....เป้าหมายข้อที่...1....</w:t>
      </w:r>
    </w:p>
    <w:p w14:paraId="5E152C83" w14:textId="77777777" w:rsidR="00FA499E" w:rsidRPr="00C22196" w:rsidRDefault="00FA499E" w:rsidP="00FA499E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ตอบสนองมาตรฐานการศึกษา สมศ.รอบสี่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มาตรฐานที่....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>1</w:t>
      </w:r>
      <w:proofErr w:type="gramStart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.....</w:t>
      </w:r>
      <w:proofErr w:type="gramEnd"/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ประเด็นที่...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>-…………………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...</w:t>
      </w:r>
    </w:p>
    <w:p w14:paraId="6D597CF9" w14:textId="77777777" w:rsidR="00FA499E" w:rsidRPr="00C22196" w:rsidRDefault="00FA499E" w:rsidP="00FA499E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C22196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มาตรฐานที่ .....1</w:t>
      </w:r>
      <w:r>
        <w:rPr>
          <w:rFonts w:ascii="TH Sarabun New" w:hAnsi="TH Sarabun New" w:cs="TH Sarabun New"/>
          <w:b/>
          <w:bCs/>
          <w:sz w:val="32"/>
          <w:szCs w:val="32"/>
        </w:rPr>
        <w:t>,3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................ ตัวบ่งชี้ที่........</w:t>
      </w:r>
      <w:r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C22196">
        <w:rPr>
          <w:rFonts w:ascii="TH Sarabun New" w:hAnsi="TH Sarabun New" w:cs="TH Sarabun New"/>
          <w:b/>
          <w:bCs/>
          <w:sz w:val="32"/>
          <w:szCs w:val="32"/>
          <w:cs/>
        </w:rPr>
        <w:t>....................</w:t>
      </w:r>
    </w:p>
    <w:p w14:paraId="47C0F895" w14:textId="77777777" w:rsidR="00FA499E" w:rsidRDefault="00FA499E" w:rsidP="00FA499E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A5BE1B6" w14:textId="77777777" w:rsidR="000261D8" w:rsidRP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0261D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0261D8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1EECE1F" w14:textId="77777777" w:rsidR="000261D8" w:rsidRPr="000261D8" w:rsidRDefault="000261D8" w:rsidP="000261D8">
      <w:pPr>
        <w:pStyle w:val="a3"/>
        <w:jc w:val="lowKashida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  <w:cs/>
        </w:rPr>
        <w:tab/>
        <w:t>หลักสูตรแกนกลางการศึกษาขั้นพื้นฐาน พุทธศักราช 2551  (ฉบับปรับปรุง พ.ศ.</w:t>
      </w:r>
      <w:r w:rsidRPr="000261D8">
        <w:rPr>
          <w:rFonts w:ascii="TH SarabunPSK" w:hAnsi="TH SarabunPSK" w:cs="TH SarabunPSK" w:hint="cs"/>
          <w:sz w:val="32"/>
          <w:szCs w:val="32"/>
        </w:rPr>
        <w:t xml:space="preserve"> 2560</w:t>
      </w:r>
      <w:r w:rsidRPr="000261D8">
        <w:rPr>
          <w:rFonts w:ascii="TH SarabunPSK" w:hAnsi="TH SarabunPSK" w:cs="TH SarabunPSK" w:hint="cs"/>
          <w:sz w:val="32"/>
          <w:szCs w:val="32"/>
          <w:cs/>
        </w:rPr>
        <w:t>)  มุ่งพัฒนาผู้เรียนทุกคนซึ่งเป็นกำลังของชาติให้เป็นมนุษย์ทีมีความสมดุลทั้งด้านร่างกาย  ความรู้  คุณธรรม  มีจิตสำนึกในความเป็นพลเมืองไทยและพลโลก  โดยมุ่งเน้นผู้เรียนเป็นสำคัญส่งเสริมทักษะและพัฒนาผู้เรียน ตามพระราชบัญญัติการศึกษา กิจกรรมพัฒนาผู้เรียนจึงได้จัดโครงการพัฒนาและส่งเสริมการจัดกิจกรรมพัฒนาผู้เรียนขึ้นเพื่อฝึกให้นักเรียนคิดเป็น ทำเป็น แก้ปัญหาเป็นและพัฒนาไปสู่ความเป็นมนุษย์อย่างสมบูรณ์ทั้งด้านร่างกายและจิตใจของผู้เรียน โรงเรียนมารี</w:t>
      </w:r>
      <w:proofErr w:type="spellStart"/>
      <w:r w:rsidRPr="000261D8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อนุสรณ์ให้มีความพร้อมในการทำกิจกรรมและพัฒนาผู้เรียนให้เต็มความสามารถ มีความเป็นเลิศทางด้านวิชาการและก้าวทันต่อการเปลี่ยนแปลงของโลกและทันต่อการเปลี่ยนแปลงทางการศึกษาของโลก ศตวรรษที่ </w:t>
      </w:r>
      <w:r w:rsidRPr="000261D8">
        <w:rPr>
          <w:rFonts w:ascii="TH SarabunPSK" w:hAnsi="TH SarabunPSK" w:cs="TH SarabunPSK" w:hint="cs"/>
          <w:sz w:val="32"/>
          <w:szCs w:val="32"/>
        </w:rPr>
        <w:t xml:space="preserve">21  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มุ่งสู่มาตรฐานสากล  สร้างองค์ความรู้ทักษะหรือกระบวนการเรียนรู้  และคุณลักษณะอันพึงประสงค์มีการจัดกิจกรรมพัฒนาผู้เรียนซึ่งเน้นการบูรณาการองค์ความรู้  ทักษะ เจตคติและประสบการณ์ของผู้เรียนมาปฏิบัติเพื่อเสริมสร้างสมรรถนะสำคัญ และคุณลักษณะอันพึงประสงค์ของผู้เรียนตามหลักสูตรแกนกลางการศึกษาขั้นพื้นฐาน พุทธศักราช  </w:t>
      </w:r>
      <w:r w:rsidRPr="000261D8">
        <w:rPr>
          <w:rFonts w:ascii="TH SarabunPSK" w:hAnsi="TH SarabunPSK" w:cs="TH SarabunPSK" w:hint="cs"/>
          <w:sz w:val="32"/>
          <w:szCs w:val="32"/>
        </w:rPr>
        <w:t>2551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(ฉบับปรับปรุง พ.ศ.</w:t>
      </w:r>
      <w:r w:rsidRPr="000261D8">
        <w:rPr>
          <w:rFonts w:ascii="TH SarabunPSK" w:hAnsi="TH SarabunPSK" w:cs="TH SarabunPSK" w:hint="cs"/>
          <w:sz w:val="32"/>
          <w:szCs w:val="32"/>
        </w:rPr>
        <w:t xml:space="preserve"> 2560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)  กิจกรรมพัฒนาเป็นส่วนหนึ่งของหลักสูตร  ที่ช่วยให้ผู้เรียนได้นำเอาองค์ความรู้  ทักษะจากการเรียนรู้ และประสบการณ์ของผู้เรียนมาปฏิบัติกิจกรรมพัฒนาตนเอง  </w:t>
      </w:r>
    </w:p>
    <w:p w14:paraId="51664E48" w14:textId="77777777" w:rsidR="000261D8" w:rsidRPr="000261D8" w:rsidRDefault="000261D8" w:rsidP="000261D8">
      <w:pPr>
        <w:pStyle w:val="a3"/>
        <w:jc w:val="lowKashida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61D8">
        <w:rPr>
          <w:rFonts w:ascii="TH SarabunPSK" w:hAnsi="TH SarabunPSK" w:cs="TH SarabunPSK" w:hint="cs"/>
          <w:sz w:val="32"/>
          <w:szCs w:val="32"/>
          <w:cs/>
        </w:rPr>
        <w:tab/>
        <w:t>โรงเรียนมารี</w:t>
      </w:r>
      <w:proofErr w:type="spellStart"/>
      <w:r w:rsidRPr="000261D8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อนุสรณ์จึงจัดทำโครงการส่งเสริมกิจกรรมพัฒนาผู้เรียน  เพื่อตอบสนองพันธกิจส่งเสริม  และพัฒนาผู้เรียนให้มีคุณภาพตามมาตรฐานการศึกษาและคุณลักษณะอันพึงประสงค์โดยมีเป้าประสงค์ให้ผู้เรียนทุกคนได้รับโอกาสทางการศึกษาขั้นพื้นฐาน  </w:t>
      </w:r>
      <w:r w:rsidRPr="000261D8">
        <w:rPr>
          <w:rFonts w:ascii="TH SarabunPSK" w:hAnsi="TH SarabunPSK" w:cs="TH SarabunPSK" w:hint="cs"/>
          <w:sz w:val="32"/>
          <w:szCs w:val="32"/>
        </w:rPr>
        <w:t>12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 ปี  ตามสิทธิอย่างทั่วถึง  เท่าเทียมมาตรฐานเพื่อให้ผู้เรียนได้บรรลุตามหลักสูตรแกนกลางการศึกษาขั้นพื้นฐานพุทธศักราช  </w:t>
      </w:r>
      <w:r w:rsidRPr="000261D8">
        <w:rPr>
          <w:rFonts w:ascii="TH SarabunPSK" w:hAnsi="TH SarabunPSK" w:cs="TH SarabunPSK" w:hint="cs"/>
          <w:sz w:val="32"/>
          <w:szCs w:val="32"/>
        </w:rPr>
        <w:t>2551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(ฉบับปรับปรุง พ.ศ.</w:t>
      </w:r>
      <w:r w:rsidRPr="000261D8">
        <w:rPr>
          <w:rFonts w:ascii="TH SarabunPSK" w:hAnsi="TH SarabunPSK" w:cs="TH SarabunPSK" w:hint="cs"/>
          <w:sz w:val="32"/>
          <w:szCs w:val="32"/>
        </w:rPr>
        <w:t xml:space="preserve"> 2560</w:t>
      </w:r>
      <w:r w:rsidRPr="000261D8">
        <w:rPr>
          <w:rFonts w:ascii="TH SarabunPSK" w:hAnsi="TH SarabunPSK" w:cs="TH SarabunPSK" w:hint="cs"/>
          <w:sz w:val="32"/>
          <w:szCs w:val="32"/>
          <w:cs/>
        </w:rPr>
        <w:t>) และให้สอดคล้อง</w:t>
      </w:r>
      <w:proofErr w:type="spellStart"/>
      <w:r w:rsidRPr="000261D8">
        <w:rPr>
          <w:rFonts w:ascii="TH SarabunPSK" w:hAnsi="TH SarabunPSK" w:cs="TH SarabunPSK" w:hint="cs"/>
          <w:sz w:val="32"/>
          <w:szCs w:val="32"/>
          <w:cs/>
        </w:rPr>
        <w:t>กั</w:t>
      </w:r>
      <w:proofErr w:type="spellEnd"/>
      <w:r w:rsidRPr="000261D8">
        <w:rPr>
          <w:rFonts w:ascii="TH SarabunPSK" w:hAnsi="TH SarabunPSK" w:cs="TH SarabunPSK" w:hint="cs"/>
          <w:sz w:val="32"/>
          <w:szCs w:val="32"/>
          <w:cs/>
        </w:rPr>
        <w:t>บอ</w:t>
      </w:r>
      <w:proofErr w:type="spellStart"/>
      <w:r w:rsidRPr="000261D8">
        <w:rPr>
          <w:rFonts w:ascii="TH SarabunPSK" w:hAnsi="TH SarabunPSK" w:cs="TH SarabunPSK" w:hint="cs"/>
          <w:sz w:val="32"/>
          <w:szCs w:val="32"/>
          <w:cs/>
        </w:rPr>
        <w:t>ัต</w:t>
      </w:r>
      <w:proofErr w:type="spellEnd"/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ลักษณ์การศึกษาคาทอลิกตามแผนกอภิบาลของสภาพระสังฆราชแห่งประเทศไทยและแผนกอภิบาลสังฆมณฑลนครราชสีมา ที่ตระหนักอยู่เสมอว่าเมื่อบริบทของโลกเปลี่ยน วิธีการในการจัดการศึกษาต้องเปลี่ยนเพื่อให้ </w:t>
      </w:r>
      <w:r w:rsidRPr="000261D8">
        <w:rPr>
          <w:rFonts w:ascii="TH SarabunPSK" w:hAnsi="TH SarabunPSK" w:cs="TH SarabunPSK" w:hint="cs"/>
          <w:sz w:val="32"/>
          <w:szCs w:val="32"/>
        </w:rPr>
        <w:t>“</w:t>
      </w:r>
      <w:r w:rsidRPr="000261D8">
        <w:rPr>
          <w:rFonts w:ascii="TH SarabunPSK" w:hAnsi="TH SarabunPSK" w:cs="TH SarabunPSK" w:hint="cs"/>
          <w:sz w:val="32"/>
          <w:szCs w:val="32"/>
          <w:cs/>
        </w:rPr>
        <w:t>นักเรียนเป็นคนดี มีคุณธรรมนำความรู้</w:t>
      </w:r>
      <w:r w:rsidRPr="000261D8">
        <w:rPr>
          <w:rFonts w:ascii="TH SarabunPSK" w:hAnsi="TH SarabunPSK" w:cs="TH SarabunPSK" w:hint="cs"/>
          <w:sz w:val="32"/>
          <w:szCs w:val="32"/>
        </w:rPr>
        <w:t>”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CD603E2" w14:textId="77777777" w:rsid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0261D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4E27983" w14:textId="77777777" w:rsid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778776" w14:textId="77777777" w:rsidR="000261D8" w:rsidRP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5FEC3D" w14:textId="77777777" w:rsidR="000261D8" w:rsidRP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0261D8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>2.</w:t>
      </w:r>
      <w:r w:rsidRPr="000261D8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FF6B2A9" w14:textId="77777777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  <w:cs/>
        </w:rPr>
        <w:t>3.1  เพื่อพัฒนาคุณภาพผู้เรียนตามระดับการศึกษาขั้นพื้นฐาน</w:t>
      </w:r>
    </w:p>
    <w:p w14:paraId="0630B05A" w14:textId="77777777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  <w:lang w:val="fr-FR"/>
        </w:rPr>
      </w:pPr>
      <w:r w:rsidRPr="000261D8">
        <w:rPr>
          <w:rFonts w:ascii="TH SarabunPSK" w:hAnsi="TH SarabunPSK" w:cs="TH SarabunPSK" w:hint="cs"/>
          <w:sz w:val="32"/>
          <w:szCs w:val="32"/>
          <w:cs/>
        </w:rPr>
        <w:t>3.2  เพื่อส่งเสริมให้การจัดกิจกรรมมีประสิทธิภาพมากยิ่งขึ้น</w:t>
      </w:r>
    </w:p>
    <w:p w14:paraId="721829BA" w14:textId="6F94998C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proofErr w:type="gramStart"/>
      <w:r w:rsidRPr="000261D8">
        <w:rPr>
          <w:rFonts w:ascii="TH SarabunPSK" w:hAnsi="TH SarabunPSK" w:cs="TH SarabunPSK" w:hint="cs"/>
          <w:sz w:val="32"/>
          <w:szCs w:val="32"/>
          <w:lang w:val="fr-FR"/>
        </w:rPr>
        <w:t xml:space="preserve">3.3  </w:t>
      </w:r>
      <w:r w:rsidRPr="000261D8">
        <w:rPr>
          <w:rFonts w:ascii="TH SarabunPSK" w:hAnsi="TH SarabunPSK" w:cs="TH SarabunPSK" w:hint="cs"/>
          <w:sz w:val="32"/>
          <w:szCs w:val="32"/>
          <w:cs/>
        </w:rPr>
        <w:t>เพื่อให้ลูกเสือ</w:t>
      </w:r>
      <w:proofErr w:type="gramEnd"/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0261D8">
        <w:rPr>
          <w:rFonts w:ascii="TH SarabunPSK" w:hAnsi="TH SarabunPSK" w:cs="TH SarabunPSK" w:hint="cs"/>
          <w:sz w:val="32"/>
          <w:szCs w:val="32"/>
          <w:cs/>
        </w:rPr>
        <w:t>เนตรนารี  มีระเบียบวินัย</w:t>
      </w:r>
      <w:proofErr w:type="gramEnd"/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เกิดความรักความสามัคคีในหมู่คณะและรู้จักบำเพ็ญตนให้เป็นประโยชน์และช่วยเหลือผู้อื่น</w:t>
      </w:r>
    </w:p>
    <w:p w14:paraId="2405B68A" w14:textId="77777777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</w:rPr>
        <w:t xml:space="preserve"> 3.4  </w:t>
      </w:r>
      <w:r w:rsidRPr="000261D8">
        <w:rPr>
          <w:rFonts w:ascii="TH SarabunPSK" w:hAnsi="TH SarabunPSK" w:cs="TH SarabunPSK" w:hint="cs"/>
          <w:sz w:val="32"/>
          <w:szCs w:val="32"/>
          <w:cs/>
        </w:rPr>
        <w:t>เพื่อส่งเสริมให้มีนักเรียนมีทักษะในการเข้าร่วมแข่งขันในระดับระดับกลุ่ม ระดับเขตพื้นที่</w:t>
      </w:r>
    </w:p>
    <w:p w14:paraId="0A388A41" w14:textId="77777777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  <w:cs/>
        </w:rPr>
        <w:t>การศึกษา และต่อยอดไปจนถึงระดับภาค</w:t>
      </w:r>
    </w:p>
    <w:p w14:paraId="361C82FB" w14:textId="77777777" w:rsidR="000261D8" w:rsidRPr="000261D8" w:rsidRDefault="000261D8" w:rsidP="000261D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0261D8">
        <w:rPr>
          <w:rFonts w:ascii="TH SarabunPSK" w:hAnsi="TH SarabunPSK" w:cs="TH SarabunPSK" w:hint="cs"/>
          <w:sz w:val="32"/>
          <w:szCs w:val="32"/>
        </w:rPr>
        <w:t xml:space="preserve">          3.5  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เพื่อเป็นการน้อมรำลึกถึงพระมหากรุณาธิคุณขององค์พระประมุขของคณะลูกเสือแห่งชาติ และ เพื่อน้อมรำลึกถึงมหากรุณาธิคุณของพระมหาธีรราชเจ้า รัชกาลที่ </w:t>
      </w:r>
      <w:r w:rsidRPr="000261D8">
        <w:rPr>
          <w:rFonts w:ascii="TH SarabunPSK" w:hAnsi="TH SarabunPSK" w:cs="TH SarabunPSK" w:hint="cs"/>
          <w:sz w:val="32"/>
          <w:szCs w:val="32"/>
        </w:rPr>
        <w:t>6</w:t>
      </w:r>
      <w:r w:rsidRPr="000261D8">
        <w:rPr>
          <w:rFonts w:ascii="TH SarabunPSK" w:hAnsi="TH SarabunPSK" w:cs="TH SarabunPSK" w:hint="cs"/>
          <w:sz w:val="32"/>
          <w:szCs w:val="32"/>
          <w:cs/>
        </w:rPr>
        <w:t xml:space="preserve"> ซึ่งทรงเป็นผู้ก่อตั้งลูกเสือไทย </w:t>
      </w:r>
    </w:p>
    <w:p w14:paraId="7ED9A6D4" w14:textId="77777777" w:rsidR="000261D8" w:rsidRPr="000261D8" w:rsidRDefault="000261D8" w:rsidP="000261D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DACBC7" w14:textId="343B63F5" w:rsidR="000261D8" w:rsidRPr="000261D8" w:rsidRDefault="00E6491F" w:rsidP="00B015C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261D8" w:rsidRPr="000261D8">
        <w:rPr>
          <w:rFonts w:ascii="TH SarabunPSK" w:hAnsi="TH SarabunPSK" w:cs="TH SarabunPSK" w:hint="cs"/>
          <w:b/>
          <w:bCs/>
          <w:sz w:val="32"/>
          <w:szCs w:val="32"/>
          <w:cs/>
        </w:rPr>
        <w:t>. การประเมินผล</w:t>
      </w:r>
    </w:p>
    <w:tbl>
      <w:tblPr>
        <w:tblStyle w:val="a5"/>
        <w:tblW w:w="8926" w:type="dxa"/>
        <w:tblLook w:val="04A0" w:firstRow="1" w:lastRow="0" w:firstColumn="1" w:lastColumn="0" w:noHBand="0" w:noVBand="1"/>
      </w:tblPr>
      <w:tblGrid>
        <w:gridCol w:w="2263"/>
        <w:gridCol w:w="4111"/>
        <w:gridCol w:w="2552"/>
      </w:tblGrid>
      <w:tr w:rsidR="000261D8" w:rsidRPr="000261D8" w14:paraId="7489BD0B" w14:textId="77777777" w:rsidTr="000261D8">
        <w:trPr>
          <w:tblHeader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888A8" w14:textId="77777777" w:rsidR="000261D8" w:rsidRPr="000261D8" w:rsidRDefault="000261D8" w:rsidP="00B015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F5625" w14:textId="77777777" w:rsidR="000261D8" w:rsidRPr="000261D8" w:rsidRDefault="000261D8" w:rsidP="00B015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89D5C" w14:textId="77777777" w:rsidR="000261D8" w:rsidRPr="000261D8" w:rsidRDefault="000261D8" w:rsidP="00B015C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261D8" w:rsidRPr="000261D8" w14:paraId="53EECE7B" w14:textId="77777777" w:rsidTr="000261D8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63B0A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1. กิจกรรมส่งเสริมการเรียนรู้ชมรม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3EC23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นักเรียนได้รับการพัฒนาการเรียนรู้จากการเข้า</w:t>
            </w:r>
          </w:p>
          <w:p w14:paraId="2D76DE12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ร่วมกิจกรรมชมรม คิดเป็นร้อยละ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22CD5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แบบประเมินผลการร่วมกิจกรรม</w:t>
            </w:r>
          </w:p>
        </w:tc>
      </w:tr>
      <w:tr w:rsidR="000261D8" w:rsidRPr="000261D8" w14:paraId="78BA2938" w14:textId="77777777" w:rsidTr="000261D8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41C21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กิจกรรมวันสำคัญของลูกเสือ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7D07F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นักเรียนที่ได้รับการพัฒนาการเรียนรู้จากการ</w:t>
            </w:r>
          </w:p>
          <w:p w14:paraId="29B63596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เข้าร่วมกิจกรรมลูกเสือ – เนตรนารี คิดเป็น</w:t>
            </w:r>
          </w:p>
          <w:p w14:paraId="4E327DBB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E46AE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แบบประเมินผลการร่วมกิจกรรม</w:t>
            </w:r>
          </w:p>
        </w:tc>
      </w:tr>
      <w:tr w:rsidR="000261D8" w:rsidRPr="000261D8" w14:paraId="20496FDE" w14:textId="77777777" w:rsidTr="000261D8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C4967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กิจกรรมแข่งขันทักษะวิชาการพัฒนาศักยภาพของลูกเสือ – เนตรนารี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8A8CA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นักเรียนที่ได้รับการพัฒนาการเรียนรู้จากการ</w:t>
            </w:r>
          </w:p>
          <w:p w14:paraId="62E04C4F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เข้าร่วมกิจกรรมลูกเสือ – เนตรนารี คิดเป็น</w:t>
            </w:r>
          </w:p>
          <w:p w14:paraId="51DC6783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BED40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แบบประเมินผลการร่วมกิจกรรม</w:t>
            </w:r>
          </w:p>
        </w:tc>
      </w:tr>
      <w:tr w:rsidR="000261D8" w:rsidRPr="000261D8" w14:paraId="5EC87E6E" w14:textId="77777777" w:rsidTr="000261D8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5534B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4. กิจกรรมสาธารณประโยชน์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92E34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นักเรียนที่ได้รับการพัฒนาการเรียนรู้จาก</w:t>
            </w:r>
          </w:p>
          <w:p w14:paraId="4E1E3F15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การเข้าร่วมกิจกรรมสาธารณประโยชน์ คิดเป็น</w:t>
            </w:r>
          </w:p>
          <w:p w14:paraId="7966D953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C370A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แบบประเมินผลการร่วมกิจกรรม</w:t>
            </w:r>
          </w:p>
        </w:tc>
      </w:tr>
      <w:tr w:rsidR="000261D8" w:rsidRPr="000261D8" w14:paraId="06AD3178" w14:textId="77777777" w:rsidTr="000261D8"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72F48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กิจกรรมนักศึกษาวิชาทหาร (รด.)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DB785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นักเรียนที่ได้รับการพัฒนาการเรียนรู้จาก</w:t>
            </w:r>
          </w:p>
          <w:p w14:paraId="23064568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การเข้าร่วมกิจกรรมนักศึกษาวิชาทหาร (รด.) </w:t>
            </w:r>
          </w:p>
          <w:p w14:paraId="42A16353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C3800" w14:textId="77777777" w:rsidR="000261D8" w:rsidRPr="000261D8" w:rsidRDefault="000261D8" w:rsidP="00B015C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261D8">
              <w:rPr>
                <w:rFonts w:ascii="TH SarabunPSK" w:hAnsi="TH SarabunPSK" w:cs="TH SarabunPSK" w:hint="cs"/>
                <w:sz w:val="32"/>
                <w:szCs w:val="32"/>
                <w:cs/>
              </w:rPr>
              <w:t>- แบบประเมินผลการร่วมกิจกรรม</w:t>
            </w:r>
          </w:p>
        </w:tc>
      </w:tr>
    </w:tbl>
    <w:p w14:paraId="496FAE84" w14:textId="77777777" w:rsidR="000261D8" w:rsidRDefault="000261D8" w:rsidP="000261D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E78AEC" w14:textId="77777777" w:rsidR="00E6491F" w:rsidRDefault="00E6491F" w:rsidP="000261D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486A14" w14:textId="77777777" w:rsidR="00E6491F" w:rsidRDefault="00E6491F" w:rsidP="000261D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E7577" w14:textId="77777777" w:rsidR="00E6491F" w:rsidRDefault="00E6491F" w:rsidP="000261D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62FB65" w14:textId="77777777" w:rsidR="00E6491F" w:rsidRPr="000261D8" w:rsidRDefault="00E6491F" w:rsidP="000261D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6313B34" w14:textId="77777777" w:rsidR="00720452" w:rsidRPr="00FA499E" w:rsidRDefault="00720452" w:rsidP="007E6CD5">
      <w:pPr>
        <w:pStyle w:val="a3"/>
        <w:jc w:val="center"/>
        <w:rPr>
          <w:rFonts w:ascii="TH SarabunPSK" w:hAnsi="TH SarabunPSK" w:cs="TH SarabunPSK"/>
          <w:b/>
          <w:bCs/>
          <w:sz w:val="18"/>
          <w:szCs w:val="18"/>
        </w:rPr>
      </w:pPr>
    </w:p>
    <w:p w14:paraId="652CFC12" w14:textId="28CA170F" w:rsidR="00D27345" w:rsidRPr="00FA499E" w:rsidRDefault="00D27345" w:rsidP="007E6CD5">
      <w:pPr>
        <w:pStyle w:val="a3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สรุปวิธีดำเนินการ (ที่ปฏิบัติจริง)</w:t>
      </w:r>
    </w:p>
    <w:p w14:paraId="6AF50B18" w14:textId="46AE1D43" w:rsidR="00C42C18" w:rsidRPr="00FA499E" w:rsidRDefault="00C42C18" w:rsidP="007E6CD5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ประชุมวางแผนการดำเนินการ  ขออนุมัติแผนงานและกำหนดหน้าที่</w:t>
      </w:r>
    </w:p>
    <w:p w14:paraId="7F464ABC" w14:textId="08A5121A" w:rsidR="00C42C18" w:rsidRPr="00FA499E" w:rsidRDefault="00C42C18" w:rsidP="00D24F6D">
      <w:pPr>
        <w:pStyle w:val="a3"/>
        <w:numPr>
          <w:ilvl w:val="0"/>
          <w:numId w:val="3"/>
        </w:numPr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ดำเนินกิจกรรมในโครงการ</w:t>
      </w:r>
    </w:p>
    <w:p w14:paraId="7797765F" w14:textId="33EF9623" w:rsidR="00C42C18" w:rsidRPr="00FA499E" w:rsidRDefault="00C42C18" w:rsidP="00D24F6D">
      <w:pPr>
        <w:pStyle w:val="a3"/>
        <w:numPr>
          <w:ilvl w:val="1"/>
          <w:numId w:val="3"/>
        </w:num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กิจกรรมลูกเสือ – เนตรนารี</w:t>
      </w:r>
    </w:p>
    <w:p w14:paraId="41DC4A85" w14:textId="0F402F4E" w:rsidR="00E71D71" w:rsidRPr="00FA499E" w:rsidRDefault="00242C64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E71D71" w:rsidRPr="00FA499E">
        <w:rPr>
          <w:rFonts w:ascii="TH SarabunPSK" w:hAnsi="TH SarabunPSK" w:cs="TH SarabunPSK" w:hint="cs"/>
          <w:sz w:val="32"/>
          <w:szCs w:val="32"/>
          <w:cs/>
        </w:rPr>
        <w:t>-  ประชุมวางแผนการจัดกิจกรรมลูกเสือ – เนตรนารี</w:t>
      </w:r>
    </w:p>
    <w:p w14:paraId="270C1B75" w14:textId="2C6381AE" w:rsidR="00E71D71" w:rsidRPr="00FA499E" w:rsidRDefault="00242C64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E71D71" w:rsidRPr="00FA499E">
        <w:rPr>
          <w:rFonts w:ascii="TH SarabunPSK" w:hAnsi="TH SarabunPSK" w:cs="TH SarabunPSK" w:hint="cs"/>
          <w:sz w:val="32"/>
          <w:szCs w:val="32"/>
          <w:cs/>
        </w:rPr>
        <w:t>-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1D71"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แต่งตั้งคณะกรรมการครูผู้รับผิดชอบการจัดกิจกรรมลูกเสือ – เนตรนารี</w:t>
      </w:r>
    </w:p>
    <w:p w14:paraId="46FAD461" w14:textId="0072A87C" w:rsidR="00242C64" w:rsidRPr="00FA499E" w:rsidRDefault="00242C64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-  จัดกิจกรรมลูกเสือ – เนตรนารีตามที่กำหนดในตารางสอน</w:t>
      </w:r>
    </w:p>
    <w:p w14:paraId="10CF560C" w14:textId="49B66055" w:rsidR="00242C64" w:rsidRPr="00FA499E" w:rsidRDefault="00242C64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-  วัดผลและประเมินผลผู้เรียน โดยผู้กำกับและครูประจำชั้น</w:t>
      </w:r>
    </w:p>
    <w:p w14:paraId="7DDE36AB" w14:textId="6E714D8D" w:rsidR="00C42C18" w:rsidRPr="00FA499E" w:rsidRDefault="00C42C18" w:rsidP="00D24F6D">
      <w:pPr>
        <w:pStyle w:val="a3"/>
        <w:numPr>
          <w:ilvl w:val="1"/>
          <w:numId w:val="3"/>
        </w:num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กิจกรรมสาธารณประโยชน์</w:t>
      </w:r>
    </w:p>
    <w:p w14:paraId="631F0D8E" w14:textId="24574A07" w:rsidR="0091216C" w:rsidRPr="00FA499E" w:rsidRDefault="0091216C" w:rsidP="007E6CD5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-  ประชุมวางแผนการจัดกิจกรรมสาธารณประโยชน์</w:t>
      </w:r>
    </w:p>
    <w:p w14:paraId="7D76F5D5" w14:textId="665DB854" w:rsidR="0091216C" w:rsidRPr="00FA499E" w:rsidRDefault="00EE3E8F" w:rsidP="007E6CD5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1216C" w:rsidRPr="00FA499E">
        <w:rPr>
          <w:rFonts w:ascii="TH SarabunPSK" w:hAnsi="TH SarabunPSK" w:cs="TH SarabunPSK" w:hint="cs"/>
          <w:sz w:val="32"/>
          <w:szCs w:val="32"/>
          <w:cs/>
        </w:rPr>
        <w:t>-  จัดกิจกรรมควบคู่กับการเรียน ลูกเสือ – เนตรนารี</w:t>
      </w:r>
    </w:p>
    <w:p w14:paraId="57C1DB7F" w14:textId="35E0A1FD" w:rsidR="0091216C" w:rsidRPr="00FA499E" w:rsidRDefault="0091216C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-  วัดผลและประเมินผลควบคู่กับกิจกรรมลูกเสือ – เนตรนารี</w:t>
      </w:r>
    </w:p>
    <w:p w14:paraId="5D85BB5A" w14:textId="52BF8CD1" w:rsidR="00C42C18" w:rsidRPr="00FA499E" w:rsidRDefault="00C42C18" w:rsidP="00D24F6D">
      <w:pPr>
        <w:pStyle w:val="a3"/>
        <w:numPr>
          <w:ilvl w:val="1"/>
          <w:numId w:val="3"/>
        </w:num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กิจกรรมชมรม</w:t>
      </w:r>
    </w:p>
    <w:p w14:paraId="44EC28F0" w14:textId="772238E2" w:rsidR="00FC0A98" w:rsidRPr="00FA499E" w:rsidRDefault="00FC0A98" w:rsidP="007E6CD5">
      <w:pPr>
        <w:pStyle w:val="a3"/>
        <w:ind w:left="1800" w:firstLine="36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-  ประชุมวางแผนการจัดกิจกรรมชมรมและกำหนดผู้รับผิดชอบ</w:t>
      </w:r>
    </w:p>
    <w:p w14:paraId="32EB573B" w14:textId="7D666382" w:rsidR="00FC0A98" w:rsidRPr="00FA499E" w:rsidRDefault="00FC0A98" w:rsidP="007E6CD5">
      <w:pPr>
        <w:pStyle w:val="a3"/>
        <w:ind w:left="180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-  แต่งตั้งคณะกรรมการครูผู้รับผิดชอบการจัดกิจกรรมชมรม</w:t>
      </w:r>
    </w:p>
    <w:p w14:paraId="097E3653" w14:textId="2125D77B" w:rsidR="00FC0A98" w:rsidRPr="00FA499E" w:rsidRDefault="00FC0A98" w:rsidP="007E6CD5">
      <w:pPr>
        <w:pStyle w:val="a3"/>
        <w:ind w:left="1800" w:firstLine="36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-  ดำเนินงานตามแผนงานที่วางไว้ ดังนี้</w:t>
      </w:r>
    </w:p>
    <w:p w14:paraId="419235C6" w14:textId="254648B4" w:rsidR="00FC0A98" w:rsidRPr="00FA499E" w:rsidRDefault="00FC0A98" w:rsidP="007E6CD5">
      <w:pPr>
        <w:pStyle w:val="a3"/>
        <w:ind w:left="1800" w:firstLine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</w:rPr>
        <w:t xml:space="preserve">     1.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ระดับชั้นประถมศึกษาปีที่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 – 3</w:t>
      </w:r>
    </w:p>
    <w:p w14:paraId="6F0CE2AA" w14:textId="58A1C9ED" w:rsidR="00FC0A98" w:rsidRPr="00FA499E" w:rsidRDefault="00FC0A98" w:rsidP="007E6CD5">
      <w:pPr>
        <w:pStyle w:val="a3"/>
        <w:ind w:left="1800" w:firstLine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   2.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4 – 6</w:t>
      </w:r>
    </w:p>
    <w:p w14:paraId="594F7754" w14:textId="3D43EA14" w:rsidR="00FC0A98" w:rsidRPr="00FA499E" w:rsidRDefault="00FC0A98" w:rsidP="007E6CD5">
      <w:pPr>
        <w:pStyle w:val="a3"/>
        <w:ind w:left="1800" w:firstLine="360"/>
        <w:rPr>
          <w:rFonts w:ascii="TH SarabunPSK" w:hAnsi="TH SarabunPSK" w:cs="TH SarabunPSK"/>
          <w:sz w:val="32"/>
          <w:szCs w:val="32"/>
          <w:cs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   3.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ระดับชั้นมัธยมศึกษาปีที่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 – 3</w:t>
      </w:r>
    </w:p>
    <w:p w14:paraId="49F6B0FE" w14:textId="79BC4070" w:rsidR="00FC0A98" w:rsidRPr="00FA499E" w:rsidRDefault="00FC0A98" w:rsidP="007E6CD5">
      <w:pPr>
        <w:pStyle w:val="a3"/>
        <w:ind w:left="1800"/>
        <w:rPr>
          <w:rFonts w:ascii="TH SarabunPSK" w:hAnsi="TH SarabunPSK" w:cs="TH SarabunPSK"/>
          <w:sz w:val="32"/>
          <w:szCs w:val="32"/>
          <w:cs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-  วัดผลและ</w:t>
      </w:r>
      <w:r w:rsidR="00EE3E8F" w:rsidRPr="00FA499E">
        <w:rPr>
          <w:rFonts w:ascii="TH SarabunPSK" w:hAnsi="TH SarabunPSK" w:cs="TH SarabunPSK" w:hint="cs"/>
          <w:sz w:val="32"/>
          <w:szCs w:val="32"/>
          <w:cs/>
        </w:rPr>
        <w:t>ประเมินผลผู้เรียน โดย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ค</w:t>
      </w:r>
      <w:r w:rsidR="00EE3E8F" w:rsidRPr="00FA499E">
        <w:rPr>
          <w:rFonts w:ascii="TH SarabunPSK" w:hAnsi="TH SarabunPSK" w:cs="TH SarabunPSK" w:hint="cs"/>
          <w:sz w:val="32"/>
          <w:szCs w:val="32"/>
          <w:cs/>
        </w:rPr>
        <w:t>รูที่เปิดสอนชมรม</w:t>
      </w:r>
    </w:p>
    <w:p w14:paraId="6BD70F9F" w14:textId="2C921B30" w:rsidR="00E06148" w:rsidRDefault="00E06148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งบประมาณ</w:t>
      </w:r>
    </w:p>
    <w:p w14:paraId="05628D50" w14:textId="1237E9B0" w:rsidR="00372065" w:rsidRPr="00FA499E" w:rsidRDefault="00372065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กิจกรรมลูกเสือ - เนตรนารี</w:t>
      </w:r>
    </w:p>
    <w:p w14:paraId="67BB86F5" w14:textId="77777777" w:rsidR="00372065" w:rsidRPr="00372065" w:rsidRDefault="00372065" w:rsidP="00372065">
      <w:pPr>
        <w:pStyle w:val="a3"/>
        <w:rPr>
          <w:rFonts w:ascii="TH SarabunPSK" w:hAnsi="TH SarabunPSK" w:cs="TH SarabunPSK"/>
          <w:color w:val="000000"/>
          <w:sz w:val="32"/>
          <w:szCs w:val="32"/>
        </w:rPr>
      </w:pP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 xml:space="preserve">- 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ชั้นประถมศึกษาปีที่ 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lang w:val="en-GB"/>
        </w:rPr>
        <w:t xml:space="preserve">1 – 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ชั้นมัธยมศึกษาปีที่ 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3</w:t>
      </w:r>
    </w:p>
    <w:p w14:paraId="20354D62" w14:textId="6557D935" w:rsidR="00372065" w:rsidRPr="00372065" w:rsidRDefault="00372065" w:rsidP="00372065">
      <w:pPr>
        <w:pStyle w:val="a3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 ตั้งไว้    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1,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132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,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719 บาท   จ่ายจริง  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1,132,719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บาท       คงเหลือ   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-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บาท</w:t>
      </w:r>
    </w:p>
    <w:p w14:paraId="37E65D0D" w14:textId="152143F7" w:rsidR="00372065" w:rsidRPr="00372065" w:rsidRDefault="00372065" w:rsidP="00372065">
      <w:pPr>
        <w:pStyle w:val="a3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 xml:space="preserve">           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sym w:font="Wingdings 2" w:char="F0A3"/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งบโรงเรียน........-.......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sym w:font="Wingdings 2" w:char="F052"/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งบเรียนฟรี........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419,319.50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......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sym w:font="Wingdings 2" w:char="F052"/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งบจัดหา.......713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,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40</w:t>
      </w:r>
      <w:r w:rsidRPr="00372065">
        <w:rPr>
          <w:rFonts w:ascii="TH SarabunPSK" w:hAnsi="TH SarabunPSK" w:cs="TH SarabunPSK" w:hint="cs"/>
          <w:color w:val="000000"/>
          <w:sz w:val="32"/>
          <w:szCs w:val="32"/>
        </w:rPr>
        <w:t>0</w:t>
      </w:r>
      <w:r w:rsidRPr="00372065">
        <w:rPr>
          <w:rFonts w:ascii="TH SarabunPSK" w:hAnsi="TH SarabunPSK" w:cs="TH SarabunPSK" w:hint="cs"/>
          <w:color w:val="000000"/>
          <w:sz w:val="32"/>
          <w:szCs w:val="32"/>
          <w:cs/>
        </w:rPr>
        <w:t>......</w:t>
      </w:r>
    </w:p>
    <w:p w14:paraId="3042553C" w14:textId="77777777" w:rsidR="00372065" w:rsidRDefault="00372065" w:rsidP="007E6CD5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</w:p>
    <w:p w14:paraId="7AB04A71" w14:textId="060CB32C" w:rsidR="00D15AC6" w:rsidRPr="00D15AC6" w:rsidRDefault="00D15AC6" w:rsidP="007E6CD5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GB"/>
        </w:rPr>
      </w:pPr>
      <w:r w:rsidRPr="00D15AC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val="en-GB"/>
        </w:rPr>
        <w:t>กิจกรรมทัศนศึกษา</w:t>
      </w:r>
    </w:p>
    <w:p w14:paraId="45DFAAA0" w14:textId="77777777" w:rsidR="00ED227C" w:rsidRPr="00952DCF" w:rsidRDefault="00ED227C" w:rsidP="00ED227C">
      <w:pPr>
        <w:pStyle w:val="a6"/>
        <w:numPr>
          <w:ilvl w:val="0"/>
          <w:numId w:val="12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 w:after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–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30A19644" w14:textId="4DDAA7ED" w:rsidR="00ED227C" w:rsidRPr="00802804" w:rsidRDefault="00ED227C" w:rsidP="00F7368D">
      <w:pPr>
        <w:spacing w:after="0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ตั้งไว้ 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7</w:t>
      </w:r>
      <w:r w:rsidR="00BA479E">
        <w:rPr>
          <w:rFonts w:ascii="TH SarabunPSK" w:hAnsi="TH SarabunPSK" w:cs="TH SarabunPSK"/>
          <w:color w:val="000000"/>
          <w:sz w:val="32"/>
          <w:szCs w:val="32"/>
          <w:lang w:bidi="ar-SA"/>
        </w:rPr>
        <w:t>6</w:t>
      </w:r>
      <w:r w:rsidR="002F5F27">
        <w:rPr>
          <w:rFonts w:ascii="TH SarabunPSK" w:hAnsi="TH SarabunPSK" w:cs="TH SarabunPSK"/>
          <w:color w:val="000000"/>
          <w:sz w:val="32"/>
          <w:szCs w:val="32"/>
          <w:lang w:bidi="ar-SA"/>
        </w:rPr>
        <w:t>8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,0</w:t>
      </w:r>
      <w:r w:rsidR="002F5F27">
        <w:rPr>
          <w:rFonts w:ascii="TH SarabunPSK" w:hAnsi="TH SarabunPSK" w:cs="TH SarabunPSK"/>
          <w:color w:val="000000"/>
          <w:sz w:val="32"/>
          <w:szCs w:val="32"/>
          <w:lang w:bidi="ar-SA"/>
        </w:rPr>
        <w:t>3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 xml:space="preserve">0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จ่ายจริง  </w:t>
      </w:r>
      <w:r w:rsidR="002F5F27" w:rsidRPr="002F5F27">
        <w:rPr>
          <w:rFonts w:ascii="TH SarabunPSK" w:hAnsi="TH SarabunPSK" w:cs="TH SarabunPSK" w:hint="cs"/>
          <w:color w:val="000000"/>
          <w:sz w:val="32"/>
          <w:szCs w:val="32"/>
        </w:rPr>
        <w:t>647,200</w:t>
      </w:r>
      <w:r w:rsidR="002F5F27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บาท       คงเหลือ  </w:t>
      </w:r>
      <w:r w:rsidR="002F5F27" w:rsidRPr="002F5F27">
        <w:rPr>
          <w:rFonts w:ascii="TH SarabunPSK" w:hAnsi="TH SarabunPSK" w:cs="TH SarabunPSK" w:hint="cs"/>
          <w:color w:val="000000"/>
          <w:sz w:val="32"/>
          <w:szCs w:val="32"/>
        </w:rPr>
        <w:t>120</w:t>
      </w:r>
      <w:r w:rsidR="002F5F27">
        <w:rPr>
          <w:rFonts w:ascii="TH SarabunPSK" w:hAnsi="TH SarabunPSK" w:cs="TH SarabunPSK"/>
          <w:color w:val="000000"/>
          <w:sz w:val="32"/>
          <w:szCs w:val="32"/>
        </w:rPr>
        <w:t>,</w:t>
      </w:r>
      <w:r w:rsidR="002F5F27" w:rsidRPr="002F5F27">
        <w:rPr>
          <w:rFonts w:ascii="TH SarabunPSK" w:hAnsi="TH SarabunPSK" w:cs="TH SarabunPSK" w:hint="cs"/>
          <w:color w:val="000000"/>
          <w:sz w:val="32"/>
          <w:szCs w:val="32"/>
        </w:rPr>
        <w:t>830</w:t>
      </w:r>
      <w:r w:rsidR="002F5F2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บาท</w:t>
      </w:r>
    </w:p>
    <w:p w14:paraId="47EADC57" w14:textId="5EABA88D" w:rsidR="00F7368D" w:rsidRPr="00952DCF" w:rsidRDefault="00F7368D" w:rsidP="00F7368D">
      <w:pPr>
        <w:pStyle w:val="a3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งบโรงเรียน.......-........</w:t>
      </w:r>
      <w:r w:rsidRPr="00952DCF">
        <w:rPr>
          <w:rFonts w:ascii="TH SarabunPSK" w:hAnsi="TH SarabunPSK" w:cs="TH SarabunPSK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งบเรียนฟรี........</w:t>
      </w:r>
      <w:r w:rsidRPr="00880FD6">
        <w:rPr>
          <w:rFonts w:ascii="TH Sarabun New" w:hAnsi="TH Sarabun New" w:cs="TH Sarabun New"/>
          <w:sz w:val="32"/>
          <w:szCs w:val="32"/>
        </w:rPr>
        <w:t xml:space="preserve"> </w:t>
      </w:r>
      <w:r w:rsidRPr="007C63A1">
        <w:rPr>
          <w:rFonts w:ascii="TH SarabunPSK" w:hAnsi="TH SarabunPSK" w:cs="TH SarabunPSK"/>
          <w:sz w:val="32"/>
          <w:szCs w:val="32"/>
        </w:rPr>
        <w:t>660,000</w:t>
      </w:r>
      <w:r w:rsidRPr="00952DCF">
        <w:rPr>
          <w:rFonts w:ascii="TH SarabunPSK" w:hAnsi="TH SarabunPSK" w:cs="TH SarabunPSK"/>
          <w:sz w:val="32"/>
          <w:szCs w:val="32"/>
          <w:cs/>
        </w:rPr>
        <w:t>..........</w:t>
      </w:r>
      <w:r w:rsidRPr="00952DCF">
        <w:rPr>
          <w:rFonts w:ascii="TH SarabunPSK" w:hAnsi="TH SarabunPSK" w:cs="TH SarabunPSK"/>
          <w:sz w:val="32"/>
          <w:szCs w:val="32"/>
        </w:rPr>
        <w:t xml:space="preserve">    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งบจัดหา.......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2F5F27" w:rsidRPr="002F5F27">
        <w:rPr>
          <w:rFonts w:ascii="TH SarabunPSK" w:hAnsi="TH SarabunPSK" w:cs="TH SarabunPSK" w:hint="cs"/>
          <w:color w:val="000000"/>
          <w:sz w:val="32"/>
          <w:szCs w:val="32"/>
        </w:rPr>
        <w:t>108</w:t>
      </w:r>
      <w:r w:rsidR="002F5F27">
        <w:rPr>
          <w:rFonts w:ascii="TH SarabunPSK" w:hAnsi="TH SarabunPSK" w:cs="TH SarabunPSK"/>
          <w:color w:val="000000"/>
          <w:sz w:val="32"/>
          <w:szCs w:val="32"/>
        </w:rPr>
        <w:t>,</w:t>
      </w:r>
      <w:r w:rsidR="002F5F27" w:rsidRPr="002F5F27">
        <w:rPr>
          <w:rFonts w:ascii="TH SarabunPSK" w:hAnsi="TH SarabunPSK" w:cs="TH SarabunPSK" w:hint="cs"/>
          <w:color w:val="000000"/>
          <w:sz w:val="32"/>
          <w:szCs w:val="32"/>
        </w:rPr>
        <w:t>030</w:t>
      </w:r>
      <w:r w:rsidRPr="00880FD6">
        <w:rPr>
          <w:rFonts w:ascii="TH SarabunPSK" w:hAnsi="TH SarabunPSK" w:cs="TH SarabunPSK"/>
          <w:sz w:val="32"/>
          <w:szCs w:val="32"/>
          <w:cs/>
        </w:rPr>
        <w:t>......</w:t>
      </w:r>
    </w:p>
    <w:p w14:paraId="59D32E75" w14:textId="77777777" w:rsidR="00E6491F" w:rsidRDefault="00E6491F" w:rsidP="007E6CD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563948" w14:textId="77777777" w:rsidR="00372065" w:rsidRDefault="00372065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823E126" w14:textId="77777777" w:rsidR="00CF1220" w:rsidRPr="00FA499E" w:rsidRDefault="00CF1220" w:rsidP="007E6CD5">
      <w:pPr>
        <w:pStyle w:val="a3"/>
        <w:rPr>
          <w:rFonts w:ascii="TH SarabunPSK" w:hAnsi="TH SarabunPSK" w:cs="TH SarabunPSK"/>
          <w:b/>
          <w:bCs/>
          <w:sz w:val="10"/>
          <w:szCs w:val="10"/>
          <w:lang w:val="en-GB"/>
        </w:rPr>
      </w:pPr>
    </w:p>
    <w:p w14:paraId="7C29CC7D" w14:textId="5E06F6EA" w:rsidR="00E06148" w:rsidRPr="00FA499E" w:rsidRDefault="00E06148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lastRenderedPageBreak/>
        <w:t>3.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วิธีการติดตาม / เครื่องมือ / ประเมินผลการปฏิบัติงาน</w:t>
      </w:r>
    </w:p>
    <w:p w14:paraId="4A41EBFC" w14:textId="5596C696" w:rsidR="00E06148" w:rsidRPr="00FA499E" w:rsidRDefault="00E06148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3.1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วิธีการติดตาม</w:t>
      </w:r>
    </w:p>
    <w:p w14:paraId="5A53A2BB" w14:textId="3E507F85" w:rsidR="00E06148" w:rsidRPr="00FA499E" w:rsidRDefault="00E06148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3.1.1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กำกับติดตาม</w:t>
      </w:r>
      <w:proofErr w:type="gramEnd"/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ตรวจสอบ การดำเนินการทุกกิจกรรม</w:t>
      </w:r>
    </w:p>
    <w:p w14:paraId="5D6D1F24" w14:textId="4B1900BF" w:rsidR="00E06148" w:rsidRPr="00FA499E" w:rsidRDefault="00E06148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3.1.2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ประเมินผลและรายงานผลการดำเนินงาน</w:t>
      </w:r>
      <w:proofErr w:type="gramEnd"/>
    </w:p>
    <w:p w14:paraId="226656B4" w14:textId="206107B0" w:rsidR="00E06148" w:rsidRPr="00FA499E" w:rsidRDefault="00E06148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3.2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เครื่องมือการประเมิน</w:t>
      </w:r>
      <w:proofErr w:type="gramEnd"/>
    </w:p>
    <w:p w14:paraId="052CBD26" w14:textId="22D8F54B" w:rsidR="00E06148" w:rsidRPr="00FA499E" w:rsidRDefault="00E06148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3.2.1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="00EB4427" w:rsidRPr="00FA499E">
        <w:rPr>
          <w:rFonts w:ascii="TH SarabunPSK" w:hAnsi="TH SarabunPSK" w:cs="TH SarabunPSK" w:hint="cs"/>
          <w:sz w:val="32"/>
          <w:szCs w:val="32"/>
          <w:cs/>
        </w:rPr>
        <w:t>แบบสังเกตและบันทึกการปฏิบัติ</w:t>
      </w:r>
      <w:proofErr w:type="gramEnd"/>
    </w:p>
    <w:p w14:paraId="4BFCE2C0" w14:textId="7CC28E26" w:rsidR="00EB4427" w:rsidRPr="00FA499E" w:rsidRDefault="00EB4427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3.2.2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</w:t>
      </w:r>
      <w:proofErr w:type="gramEnd"/>
    </w:p>
    <w:p w14:paraId="4ED44D40" w14:textId="02B739D4" w:rsidR="00EB4427" w:rsidRPr="00FA499E" w:rsidRDefault="00EB4427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3.2.3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แบบบันทึกการเข้าร่วมกิจกรรมสาธารณประโยชน์</w:t>
      </w:r>
      <w:proofErr w:type="gramEnd"/>
    </w:p>
    <w:p w14:paraId="439A1A1C" w14:textId="77D644C7" w:rsidR="004802FB" w:rsidRPr="00FA499E" w:rsidRDefault="004802FB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3.3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แหล่งข้อมูล</w:t>
      </w:r>
      <w:proofErr w:type="gramEnd"/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/ ผู้ให้ข้อมูล</w:t>
      </w:r>
    </w:p>
    <w:p w14:paraId="293CC38B" w14:textId="7752D75C" w:rsidR="004802FB" w:rsidRPr="00FA499E" w:rsidRDefault="004802FB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3.3.1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ครูประจำชั้นเรียน</w:t>
      </w:r>
      <w:proofErr w:type="gramEnd"/>
    </w:p>
    <w:p w14:paraId="08F34E98" w14:textId="3A344870" w:rsidR="00CF1220" w:rsidRDefault="004802FB" w:rsidP="007E6CD5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FA499E">
        <w:rPr>
          <w:rFonts w:ascii="TH SarabunPSK" w:hAnsi="TH SarabunPSK" w:cs="TH SarabunPSK" w:hint="cs"/>
          <w:sz w:val="32"/>
          <w:szCs w:val="32"/>
          <w:lang w:val="en-GB"/>
        </w:rPr>
        <w:t>3.3.2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ครูผู้จัดกิจกรรม</w:t>
      </w:r>
      <w:proofErr w:type="gramEnd"/>
    </w:p>
    <w:p w14:paraId="0CA6BA95" w14:textId="77777777" w:rsidR="00E6491F" w:rsidRPr="00FA499E" w:rsidRDefault="00E6491F" w:rsidP="007E6CD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BF3815" w14:textId="712E793F" w:rsidR="004802FB" w:rsidRDefault="004802FB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4. </w:t>
      </w:r>
      <w:r w:rsidR="00587651"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103B2989" w14:textId="77777777" w:rsidR="00E6491F" w:rsidRPr="00FA499E" w:rsidRDefault="00E6491F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5"/>
        <w:gridCol w:w="2430"/>
        <w:gridCol w:w="810"/>
        <w:gridCol w:w="1115"/>
        <w:gridCol w:w="4105"/>
      </w:tblGrid>
      <w:tr w:rsidR="00587651" w:rsidRPr="00FA499E" w14:paraId="7838E250" w14:textId="77777777" w:rsidTr="00CF1220">
        <w:tc>
          <w:tcPr>
            <w:tcW w:w="715" w:type="dxa"/>
            <w:vMerge w:val="restart"/>
          </w:tcPr>
          <w:p w14:paraId="2D5E0C58" w14:textId="29233A04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30" w:type="dxa"/>
            <w:vMerge w:val="restart"/>
          </w:tcPr>
          <w:p w14:paraId="0C0C6450" w14:textId="01B876DF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ตัวชี้วัดความสำเร็จของแผนงาน</w:t>
            </w:r>
          </w:p>
        </w:tc>
        <w:tc>
          <w:tcPr>
            <w:tcW w:w="1925" w:type="dxa"/>
            <w:gridSpan w:val="2"/>
          </w:tcPr>
          <w:p w14:paraId="55AB0996" w14:textId="0C99ED1A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105" w:type="dxa"/>
            <w:vMerge w:val="restart"/>
          </w:tcPr>
          <w:p w14:paraId="1D9BAC97" w14:textId="65052791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7651" w:rsidRPr="00FA499E" w14:paraId="7B83445A" w14:textId="77777777" w:rsidTr="00CF1220">
        <w:tc>
          <w:tcPr>
            <w:tcW w:w="715" w:type="dxa"/>
            <w:vMerge/>
          </w:tcPr>
          <w:p w14:paraId="394EFF83" w14:textId="77777777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  <w:vMerge/>
          </w:tcPr>
          <w:p w14:paraId="26AD2686" w14:textId="77777777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</w:tcPr>
          <w:p w14:paraId="5BABA5AA" w14:textId="11CBD745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15" w:type="dxa"/>
          </w:tcPr>
          <w:p w14:paraId="62FF536E" w14:textId="540E33A1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105" w:type="dxa"/>
            <w:vMerge/>
          </w:tcPr>
          <w:p w14:paraId="783099A5" w14:textId="77777777" w:rsidR="00587651" w:rsidRPr="00FA499E" w:rsidRDefault="00587651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56B8F" w:rsidRPr="00FA499E" w14:paraId="0B1A9124" w14:textId="77777777" w:rsidTr="00CF1220">
        <w:tc>
          <w:tcPr>
            <w:tcW w:w="715" w:type="dxa"/>
            <w:vMerge w:val="restart"/>
          </w:tcPr>
          <w:p w14:paraId="0987D581" w14:textId="2C1936A2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</w:t>
            </w:r>
          </w:p>
          <w:p w14:paraId="7A4F6619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530CB442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296C2676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350C5895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3F9AA260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63923A45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</w:t>
            </w:r>
          </w:p>
          <w:p w14:paraId="491294FD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68EA7F81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072A70A7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023062A8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4FB3498B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3</w:t>
            </w:r>
          </w:p>
          <w:p w14:paraId="75E222CF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</w:tc>
        <w:tc>
          <w:tcPr>
            <w:tcW w:w="2430" w:type="dxa"/>
            <w:vMerge w:val="restart"/>
          </w:tcPr>
          <w:p w14:paraId="168AA614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90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มีความรู้ และทักษะในกิจกรรมลูกเสือ – เนตรนารี ตามที่หลักสูตรกำหนด</w:t>
            </w:r>
          </w:p>
          <w:p w14:paraId="31E09A96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974762" w14:textId="2947F86F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90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เลือกกิจกรรมได้ตรงตามความสนใจ  ความถนัด และตรงตามศักยภาพของตนเอง</w:t>
            </w:r>
          </w:p>
          <w:p w14:paraId="169A3ABE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456C0C" w14:textId="72C63F0C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90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นำความรู้และประสบการณ์ที่ได้รับไปใช้ในการศึกษาดำรงชีวิตได้อย่างเหมาะสม</w:t>
            </w:r>
          </w:p>
          <w:p w14:paraId="35CC5115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5E519C" w14:textId="4F3DF271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10" w:type="dxa"/>
            <w:vMerge w:val="restart"/>
          </w:tcPr>
          <w:p w14:paraId="2B38C717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lastRenderedPageBreak/>
              <w:sym w:font="Wingdings" w:char="F0FC"/>
            </w:r>
          </w:p>
          <w:p w14:paraId="3C3A8F41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96788C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1F2975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9B54BA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0E0A15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46FDAD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  <w:p w14:paraId="187EA7F9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FEB1EE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FCD353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43E528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6DDBF6" w14:textId="3BBAE661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1115" w:type="dxa"/>
            <w:vMerge w:val="restart"/>
          </w:tcPr>
          <w:p w14:paraId="719C43CE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05" w:type="dxa"/>
          </w:tcPr>
          <w:p w14:paraId="50F60991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จากการดำเนินการจัดกิจกรรมลูกเสือ – เนตรนารี พบว่า</w:t>
            </w:r>
          </w:p>
          <w:p w14:paraId="12E23511" w14:textId="0FA5C8E9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ลูกเสือ – เนตรนารี  ได้ปฏิบัติกิจกรรมลูกเสือ – เนตรนารี เป็นไปตามโครงสร้างหลักสูตรแกนกลางศึกษาขั้นพื้นฐานพุทธศักราช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2551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(ฉบับปรับปรุง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2560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 ปีการศึกษา  </w:t>
            </w:r>
            <w:r w:rsidR="00A04024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2567</w:t>
            </w:r>
            <w:r w:rsidR="00E6264C"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 xml:space="preserve">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นักเรียนร้อยละ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100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มีผลการประเมินผ่านกิจกรรมลูกเสือ – เนตรนารีและกิจกรรมสาธารณประโยชน์</w:t>
            </w:r>
          </w:p>
        </w:tc>
      </w:tr>
      <w:tr w:rsidR="00356B8F" w:rsidRPr="00FA499E" w14:paraId="7A8C4A67" w14:textId="77777777" w:rsidTr="00CF1220">
        <w:tc>
          <w:tcPr>
            <w:tcW w:w="715" w:type="dxa"/>
            <w:vMerge/>
          </w:tcPr>
          <w:p w14:paraId="153EBBE4" w14:textId="60121C9D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  <w:vMerge/>
          </w:tcPr>
          <w:p w14:paraId="22BADAF1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vMerge/>
          </w:tcPr>
          <w:p w14:paraId="756E2378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5" w:type="dxa"/>
            <w:vMerge/>
          </w:tcPr>
          <w:p w14:paraId="1D539D38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05" w:type="dxa"/>
          </w:tcPr>
          <w:p w14:paraId="4B21F6E8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จากการดำเนินการจัดกิจกรรมชมรมโรงเรียนมารี</w:t>
            </w:r>
            <w:proofErr w:type="spellStart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  พบว่า</w:t>
            </w:r>
          </w:p>
          <w:p w14:paraId="02695C92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1.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นักเรียนได้เลือกปฏิบัติกิจกรรมชมรม </w:t>
            </w:r>
            <w:proofErr w:type="gramStart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ที่ตัวเองถนัดสนใจ  อย่างมีความสุข</w:t>
            </w:r>
            <w:proofErr w:type="gramEnd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มีนักเรียนร้อยละ </w:t>
            </w:r>
            <w:proofErr w:type="gramStart"/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 xml:space="preserve">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มีผลการประเมินผ่านกิจกรรมชมรม</w:t>
            </w:r>
            <w:proofErr w:type="gramEnd"/>
          </w:p>
          <w:p w14:paraId="2BC3331B" w14:textId="3CD03C62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2.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proofErr w:type="gramStart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นักเรียนสามารถตัดสินใจวางแผนด้านการศึกษา  อาชีพ</w:t>
            </w:r>
            <w:proofErr w:type="gramEnd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ด้านการปรับตัวในสังคมและ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พัฒนาบุคลิกภาพของตนเองอย่างเหมะสมนักเรียนร้อยละ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100</w:t>
            </w:r>
            <w:proofErr w:type="gramEnd"/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 xml:space="preserve">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มีผลการประเมินผ่านในกิจกรรมแนะแนว</w:t>
            </w:r>
          </w:p>
        </w:tc>
      </w:tr>
      <w:tr w:rsidR="00356B8F" w:rsidRPr="00FA499E" w14:paraId="640CF061" w14:textId="77777777" w:rsidTr="00CF1220">
        <w:tc>
          <w:tcPr>
            <w:tcW w:w="715" w:type="dxa"/>
            <w:vMerge/>
          </w:tcPr>
          <w:p w14:paraId="3322FC72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  <w:vMerge/>
          </w:tcPr>
          <w:p w14:paraId="603B6BBE" w14:textId="77777777" w:rsidR="00356B8F" w:rsidRPr="00FA499E" w:rsidRDefault="00356B8F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vMerge/>
          </w:tcPr>
          <w:p w14:paraId="62A1390E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15" w:type="dxa"/>
            <w:vMerge/>
          </w:tcPr>
          <w:p w14:paraId="5E16B08A" w14:textId="77777777" w:rsidR="00356B8F" w:rsidRPr="00FA499E" w:rsidRDefault="00356B8F" w:rsidP="007E6CD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05" w:type="dxa"/>
          </w:tcPr>
          <w:p w14:paraId="277F91E6" w14:textId="1EE6C049" w:rsidR="00356B8F" w:rsidRPr="00FA499E" w:rsidRDefault="00D8387E" w:rsidP="007E6CD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จากโครงการทัศนศึกษามีนักเรียนร้อยละ 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100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เข้าร่วมกิจกรรมทำให้นักเรียนมีวิสัยทัศน์  ก้าวทันต่อเหตุการณ์ ข่าวสารสารสนเทศ ใช้ในการนำไปใช้ในการดำเนินชีวิต</w:t>
            </w:r>
          </w:p>
        </w:tc>
      </w:tr>
    </w:tbl>
    <w:p w14:paraId="779FEFC7" w14:textId="77777777" w:rsidR="00E6491F" w:rsidRDefault="00E6491F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7589420" w14:textId="07D32FD5" w:rsidR="00B14A55" w:rsidRPr="00FA499E" w:rsidRDefault="00B14A55" w:rsidP="007E6CD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5. สรุปผลในภาพรวม</w:t>
      </w:r>
    </w:p>
    <w:p w14:paraId="74D99A7D" w14:textId="2E3BCE38" w:rsidR="00C2089F" w:rsidRPr="00FA499E" w:rsidRDefault="00356B8F" w:rsidP="00C2089F">
      <w:pPr>
        <w:tabs>
          <w:tab w:val="left" w:pos="1440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089F"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C2089F" w:rsidRPr="00FA499E">
        <w:rPr>
          <w:rFonts w:ascii="TH SarabunPSK" w:hAnsi="TH SarabunPSK" w:cs="TH SarabunPSK" w:hint="cs"/>
          <w:b/>
          <w:bCs/>
          <w:sz w:val="32"/>
          <w:szCs w:val="32"/>
        </w:rPr>
        <w:t xml:space="preserve">5.1 </w:t>
      </w:r>
      <w:r w:rsidR="00C2089F"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2089F" w:rsidRPr="00FA499E"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จุดเด่นของแผนงาน/โครงงาน/กิจกรรมครั้งนี้</w:t>
      </w:r>
    </w:p>
    <w:p w14:paraId="5B08AA8B" w14:textId="0839C83D" w:rsidR="00C2089F" w:rsidRPr="00FA499E" w:rsidRDefault="00C2089F" w:rsidP="00C2089F">
      <w:pPr>
        <w:tabs>
          <w:tab w:val="left" w:pos="1440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 การจัดกิจกรรมพัฒนา</w:t>
      </w:r>
      <w:r w:rsidR="00FE2DFF" w:rsidRPr="00FA499E">
        <w:rPr>
          <w:rFonts w:ascii="TH SarabunPSK" w:hAnsi="TH SarabunPSK" w:cs="TH SarabunPSK" w:hint="cs"/>
          <w:sz w:val="32"/>
          <w:szCs w:val="32"/>
          <w:cs/>
        </w:rPr>
        <w:t>ผู้เรียน เป็นกิจกรรมที่เน้นให้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นักเรียนได้ศึกษาหาความรู้ด้วยตนเองรู้จักตัดสินใจแก้ปัญหาเฉพาะกหน้าด้วยตนเอง ได้เรียนรู้จากประสบการณ์จริง  อีกทั้งเป็นการสงเสริมให้นักเรียนได้มีโลกทัศน์ที่กว้างไกล  ซึ่งความพึงพอใจของนักเรียนที่มีต่อโครงการคิดเป็นร้อยละ 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90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ขึ้นไปทุกระดับชั้น ซึ่งอยู่ในระดับดีมาก</w:t>
      </w:r>
    </w:p>
    <w:p w14:paraId="283A370C" w14:textId="4A9085EA" w:rsidR="004B1492" w:rsidRPr="00FA499E" w:rsidRDefault="004B1492" w:rsidP="004B1492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</w:rPr>
        <w:t xml:space="preserve">    5.2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จุดที่ควรพัฒนาของแผนงาน/โครงการ/กิจกรรมครั้งนี้</w:t>
      </w:r>
    </w:p>
    <w:p w14:paraId="5C5E90CA" w14:textId="40EE43F8" w:rsidR="004B1492" w:rsidRPr="00FA499E" w:rsidRDefault="00F7595C" w:rsidP="004B1492">
      <w:pPr>
        <w:tabs>
          <w:tab w:val="left" w:pos="720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ind w:right="-576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11328" behindDoc="0" locked="0" layoutInCell="1" allowOverlap="1" wp14:anchorId="58DFD9FA" wp14:editId="55A62464">
            <wp:simplePos x="0" y="0"/>
            <wp:positionH relativeFrom="column">
              <wp:posOffset>1822452</wp:posOffset>
            </wp:positionH>
            <wp:positionV relativeFrom="paragraph">
              <wp:posOffset>539118</wp:posOffset>
            </wp:positionV>
            <wp:extent cx="1614800" cy="5859139"/>
            <wp:effectExtent l="0" t="7620" r="0" b="0"/>
            <wp:wrapNone/>
            <wp:docPr id="202572933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97" t="2891" r="13988" b="327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24538" cy="589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492"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1492" w:rsidRPr="00FA499E">
        <w:rPr>
          <w:rFonts w:ascii="TH SarabunPSK" w:hAnsi="TH SarabunPSK" w:cs="TH SarabunPSK" w:hint="cs"/>
          <w:sz w:val="32"/>
          <w:szCs w:val="32"/>
        </w:rPr>
        <w:t xml:space="preserve">   </w:t>
      </w:r>
      <w:r w:rsidR="004B1492"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ในปีการศึกษาต่อไป</w:t>
      </w:r>
      <w:r w:rsidR="004B1492"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ควรมีการไปทัศนศึกษาสถานที่อื่นบ้างนอกเหนือจากภายในจังหวัดบุรีรัมย์</w:t>
      </w:r>
      <w:r w:rsidR="004B1492" w:rsidRPr="00FA499E">
        <w:rPr>
          <w:rFonts w:ascii="TH SarabunPSK" w:hAnsi="TH SarabunPSK" w:cs="TH SarabunPSK" w:hint="cs"/>
          <w:sz w:val="32"/>
          <w:szCs w:val="32"/>
          <w:cs/>
        </w:rPr>
        <w:t xml:space="preserve">  แม้ว่าภาพรวมของโครงการทัศนศึกษาอยู่ในเกณฑ์ความพึงพอใจมากซึ่งเป็นที่น่าพอใจ  คณะกรรมการดำเนินโครงการจะหาแนวทาง  เพื่อจัดกิจกรรมในโครงการให้เหมาะสมมากยิ่งขึ้นต่อไป</w:t>
      </w:r>
    </w:p>
    <w:p w14:paraId="7EE0D5AD" w14:textId="11B9C30C" w:rsidR="00C2089F" w:rsidRPr="00FA499E" w:rsidRDefault="00C2089F" w:rsidP="00C2089F">
      <w:pPr>
        <w:tabs>
          <w:tab w:val="left" w:pos="1440"/>
        </w:tabs>
        <w:spacing w:before="120"/>
        <w:rPr>
          <w:rFonts w:ascii="TH SarabunPSK" w:hAnsi="TH SarabunPSK" w:cs="TH SarabunPSK"/>
          <w:sz w:val="32"/>
          <w:szCs w:val="32"/>
          <w:cs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proofErr w:type="gramStart"/>
      <w:r w:rsidRPr="00FA499E">
        <w:rPr>
          <w:rFonts w:ascii="TH SarabunPSK" w:hAnsi="TH SarabunPSK" w:cs="TH SarabunPSK" w:hint="cs"/>
          <w:sz w:val="32"/>
          <w:szCs w:val="32"/>
        </w:rPr>
        <w:t xml:space="preserve">5.3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</w:t>
      </w:r>
      <w:proofErr w:type="gramEnd"/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/โครงงาน/กิจกรรมครั้งต่อไป</w:t>
      </w:r>
    </w:p>
    <w:p w14:paraId="12723733" w14:textId="32CEC1D1" w:rsidR="00C2089F" w:rsidRPr="00FA499E" w:rsidRDefault="00C2089F" w:rsidP="00C2089F">
      <w:pPr>
        <w:tabs>
          <w:tab w:val="left" w:pos="1440"/>
        </w:tabs>
        <w:ind w:right="-144"/>
        <w:rPr>
          <w:rFonts w:ascii="TH SarabunPSK" w:hAnsi="TH SarabunPSK" w:cs="TH SarabunPSK"/>
          <w:sz w:val="32"/>
          <w:szCs w:val="32"/>
          <w:cs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 จากผลการดำเนินการในปีการศึกษา </w:t>
      </w:r>
      <w:r w:rsidR="00A04024">
        <w:rPr>
          <w:rFonts w:ascii="TH SarabunPSK" w:hAnsi="TH SarabunPSK" w:cs="TH SarabunPSK" w:hint="cs"/>
          <w:sz w:val="32"/>
          <w:szCs w:val="32"/>
        </w:rPr>
        <w:t>2567</w:t>
      </w:r>
      <w:r w:rsidR="00E6264C"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ควรมีการดำเนินการให้เหมาะสมกับสถานการณ์ในปีการศึกษา  </w:t>
      </w:r>
      <w:r w:rsidR="00A04024">
        <w:rPr>
          <w:rFonts w:ascii="TH SarabunPSK" w:hAnsi="TH SarabunPSK" w:cs="TH SarabunPSK" w:hint="cs"/>
          <w:sz w:val="32"/>
          <w:szCs w:val="32"/>
        </w:rPr>
        <w:t>2567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เพื่อให้บรรลุตามตัวชี้วัด  </w:t>
      </w:r>
      <w:r w:rsidR="00FE2DFF" w:rsidRPr="00FA499E">
        <w:rPr>
          <w:rFonts w:ascii="TH SarabunPSK" w:hAnsi="TH SarabunPSK" w:cs="TH SarabunPSK" w:hint="cs"/>
          <w:sz w:val="32"/>
          <w:szCs w:val="32"/>
          <w:cs/>
        </w:rPr>
        <w:t>แผนงานพัฒนาผู้เรียน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เช่นการประชาสัมพันธ์</w:t>
      </w:r>
      <w:r w:rsidR="00FE2DFF" w:rsidRPr="00FA499E">
        <w:rPr>
          <w:rFonts w:ascii="TH SarabunPSK" w:hAnsi="TH SarabunPSK" w:cs="TH SarabunPSK" w:hint="cs"/>
          <w:sz w:val="32"/>
          <w:szCs w:val="32"/>
          <w:cs/>
        </w:rPr>
        <w:t>โครงการทัศนศึกษา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ให้แต่ละสายชั้นได้เลือกสถานที่  และให้เหมาะสมกับชั้นเรียน  เวลาที่ดำเนินการ เป็นต้น  ซึ่งคณะกรรมการที่ดำเนินโครงการจะได้หาแนวทางเพื่อจัดกิจกรรมในโครงการ เหมาะสมกับสถานการณ์</w:t>
      </w:r>
    </w:p>
    <w:p w14:paraId="5206FE1C" w14:textId="15FF57B4" w:rsidR="00B14A55" w:rsidRPr="00FA499E" w:rsidRDefault="00F7595C" w:rsidP="007E6CD5">
      <w:pPr>
        <w:pStyle w:val="a3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7FD440D2" wp14:editId="14D1F5B7">
                <wp:simplePos x="0" y="0"/>
                <wp:positionH relativeFrom="column">
                  <wp:posOffset>4049395</wp:posOffset>
                </wp:positionH>
                <wp:positionV relativeFrom="paragraph">
                  <wp:posOffset>-1905</wp:posOffset>
                </wp:positionV>
                <wp:extent cx="1552575" cy="542925"/>
                <wp:effectExtent l="0" t="0" r="9525" b="9525"/>
                <wp:wrapNone/>
                <wp:docPr id="665541976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542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864523" id="สี่เหลี่ยมผืนผ้า 8" o:spid="_x0000_s1026" style="position:absolute;margin-left:318.85pt;margin-top:-.15pt;width:122.25pt;height:42.75pt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" fillcolor="white [3212]" stroked="f" strokeweight="1pt"/>
            </w:pict>
          </mc:Fallback>
        </mc:AlternateContent>
      </w:r>
    </w:p>
    <w:p w14:paraId="6699CB37" w14:textId="4C70082A" w:rsidR="00D273F0" w:rsidRPr="00FA499E" w:rsidRDefault="00D273F0" w:rsidP="007E6CD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CA387E" w14:textId="2FC18A19" w:rsidR="00CE5000" w:rsidRPr="00FA499E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ลงชื่อ...........................................................</w:t>
      </w:r>
      <w:r w:rsidR="00AD5105"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>ลงชื่อ...........................................................</w:t>
      </w:r>
    </w:p>
    <w:p w14:paraId="7A84336E" w14:textId="0628393F" w:rsidR="00021EDC" w:rsidRPr="00021EDC" w:rsidRDefault="00CE5000" w:rsidP="00021EDC">
      <w:pPr>
        <w:pStyle w:val="a3"/>
        <w:rPr>
          <w:rFonts w:ascii="TH Sarabun New" w:hAnsi="TH Sarabun New" w:cs="TH Sarabun New"/>
          <w:sz w:val="32"/>
          <w:szCs w:val="32"/>
        </w:rPr>
      </w:pPr>
      <w:r w:rsidRPr="00021EDC">
        <w:rPr>
          <w:rFonts w:ascii="TH Sarabun New" w:hAnsi="TH Sarabun New" w:cs="TH Sarabun New"/>
          <w:sz w:val="32"/>
          <w:szCs w:val="32"/>
          <w:cs/>
        </w:rPr>
        <w:t xml:space="preserve">          (นางสาวยุพา   ชุ่มเสนา)                     </w:t>
      </w:r>
      <w:r w:rsidRPr="00021EDC">
        <w:rPr>
          <w:rFonts w:ascii="TH Sarabun New" w:hAnsi="TH Sarabun New" w:cs="TH Sarabun New"/>
          <w:sz w:val="32"/>
          <w:szCs w:val="32"/>
        </w:rPr>
        <w:t xml:space="preserve">     </w:t>
      </w:r>
      <w:r w:rsidRPr="00021ED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21EDC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021EDC">
        <w:rPr>
          <w:rFonts w:ascii="TH Sarabun New" w:hAnsi="TH Sarabun New" w:cs="TH Sarabun New"/>
          <w:sz w:val="32"/>
          <w:szCs w:val="32"/>
          <w:cs/>
        </w:rPr>
        <w:t>(นางสาวสุภารัตน์   เหลืองรัตนวิมล)</w:t>
      </w:r>
      <w:r w:rsidR="00491942" w:rsidRPr="00021ED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91942" w:rsidRPr="00021EDC">
        <w:rPr>
          <w:rFonts w:ascii="TH Sarabun New" w:hAnsi="TH Sarabun New" w:cs="TH Sarabun New"/>
          <w:sz w:val="32"/>
          <w:szCs w:val="32"/>
        </w:rPr>
        <w:t xml:space="preserve">     </w:t>
      </w:r>
      <w:r w:rsidR="00021EDC" w:rsidRPr="00021EDC">
        <w:rPr>
          <w:rFonts w:ascii="TH Sarabun New" w:hAnsi="TH Sarabun New" w:cs="TH Sarabun New"/>
          <w:sz w:val="32"/>
          <w:szCs w:val="32"/>
          <w:cs/>
        </w:rPr>
        <w:t xml:space="preserve">                 </w:t>
      </w:r>
    </w:p>
    <w:p w14:paraId="0E512DB9" w14:textId="4DC820AF" w:rsidR="00CE5000" w:rsidRPr="00021EDC" w:rsidRDefault="00021EDC" w:rsidP="00021EDC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="00491942" w:rsidRPr="00021EDC">
        <w:rPr>
          <w:rFonts w:ascii="TH Sarabun New" w:hAnsi="TH Sarabun New" w:cs="TH Sarabun New"/>
          <w:sz w:val="32"/>
          <w:szCs w:val="32"/>
          <w:cs/>
        </w:rPr>
        <w:t>หัวหน้างานกิจกรรมพัฒนาผู้เรียน</w:t>
      </w:r>
      <w:r w:rsidR="00C835F8" w:rsidRPr="00021EDC">
        <w:rPr>
          <w:rFonts w:ascii="TH Sarabun New" w:hAnsi="TH Sarabun New" w:cs="TH Sarabun New"/>
          <w:sz w:val="32"/>
          <w:szCs w:val="32"/>
        </w:rPr>
        <w:tab/>
      </w:r>
      <w:r w:rsidR="00CE5000" w:rsidRPr="00021EDC">
        <w:rPr>
          <w:rFonts w:ascii="TH Sarabun New" w:hAnsi="TH Sarabun New" w:cs="TH Sarabun New"/>
          <w:sz w:val="32"/>
          <w:szCs w:val="32"/>
          <w:cs/>
        </w:rPr>
        <w:t xml:space="preserve">             </w:t>
      </w:r>
      <w:r w:rsidR="00CE5000" w:rsidRPr="00021EDC">
        <w:rPr>
          <w:rFonts w:ascii="TH Sarabun New" w:hAnsi="TH Sarabun New" w:cs="TH Sarabun New"/>
          <w:sz w:val="32"/>
          <w:szCs w:val="32"/>
        </w:rPr>
        <w:t xml:space="preserve">  </w:t>
      </w:r>
      <w:r w:rsidR="00CE5000" w:rsidRPr="00021EDC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21EDC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CE5000" w:rsidRPr="00021EDC">
        <w:rPr>
          <w:rFonts w:ascii="TH Sarabun New" w:hAnsi="TH Sarabun New" w:cs="TH Sarabun New"/>
          <w:sz w:val="32"/>
          <w:szCs w:val="32"/>
          <w:cs/>
        </w:rPr>
        <w:t>รองผู้อำนวยการฝ่ายวิชาการ</w:t>
      </w:r>
    </w:p>
    <w:p w14:paraId="7AA8988B" w14:textId="7706A1DC" w:rsidR="00372065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ได้แนบเอกสารหลักฐานการประกอบการประเมินมาพร้อมกันนี้แล้ว</w:t>
      </w:r>
    </w:p>
    <w:p w14:paraId="19AE835F" w14:textId="1DF8DAC2" w:rsidR="00021EDC" w:rsidRDefault="00F7595C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13376" behindDoc="0" locked="0" layoutInCell="1" allowOverlap="1" wp14:anchorId="4BAC7AA2" wp14:editId="6A83998A">
            <wp:simplePos x="0" y="0"/>
            <wp:positionH relativeFrom="column">
              <wp:posOffset>-2738338</wp:posOffset>
            </wp:positionH>
            <wp:positionV relativeFrom="paragraph">
              <wp:posOffset>567908</wp:posOffset>
            </wp:positionV>
            <wp:extent cx="10543975" cy="7636915"/>
            <wp:effectExtent l="5715" t="0" r="0" b="0"/>
            <wp:wrapNone/>
            <wp:docPr id="199001824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551775" cy="76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10DD7" w14:textId="1CAB9B64" w:rsidR="00CE5000" w:rsidRPr="00FA499E" w:rsidRDefault="00F7595C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7E75052B" wp14:editId="59FDD855">
                <wp:simplePos x="0" y="0"/>
                <wp:positionH relativeFrom="column">
                  <wp:posOffset>4716145</wp:posOffset>
                </wp:positionH>
                <wp:positionV relativeFrom="paragraph">
                  <wp:posOffset>49530</wp:posOffset>
                </wp:positionV>
                <wp:extent cx="1695450" cy="685800"/>
                <wp:effectExtent l="0" t="0" r="0" b="0"/>
                <wp:wrapNone/>
                <wp:docPr id="1079067543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685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6F6B6A" id="สี่เหลี่ยมผืนผ้า 10" o:spid="_x0000_s1026" style="position:absolute;margin-left:371.35pt;margin-top:3.9pt;width:133.5pt;height:54pt;z-index:2518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" fillcolor="white [3212]" stroked="f" strokeweight="1pt"/>
            </w:pict>
          </mc:Fallback>
        </mc:AlternateContent>
      </w:r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สรุปผลการพิจารณา</w:t>
      </w:r>
    </w:p>
    <w:p w14:paraId="0ABCE59F" w14:textId="12E07AB8" w:rsidR="00CE5000" w:rsidRPr="00FA499E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1" locked="0" layoutInCell="1" allowOverlap="1" wp14:anchorId="69A6A124" wp14:editId="5FAEBF8C">
                <wp:simplePos x="0" y="0"/>
                <wp:positionH relativeFrom="column">
                  <wp:posOffset>510541</wp:posOffset>
                </wp:positionH>
                <wp:positionV relativeFrom="paragraph">
                  <wp:posOffset>56515</wp:posOffset>
                </wp:positionV>
                <wp:extent cx="152400" cy="152400"/>
                <wp:effectExtent l="0" t="0" r="19050" b="19050"/>
                <wp:wrapNone/>
                <wp:docPr id="4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DFD1DB" id="Oval 4" o:spid="_x0000_s1026" style="position:absolute;margin-left:40.2pt;margin-top:4.45pt;width:12pt;height:12pt;z-index:-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" fillcolor="white [3201]" strokecolor="black [3213]" strokeweight="1pt">
                <v:stroke joinstyle="miter"/>
              </v:oval>
            </w:pict>
          </mc:Fallback>
        </mc:AlternateConten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       เห็นสมควรดำเนินการต่อไปในปีการศึกษาหน้า</w:t>
      </w:r>
    </w:p>
    <w:p w14:paraId="0BC1C9A0" w14:textId="77777777" w:rsidR="00CE5000" w:rsidRPr="00FA499E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1" locked="0" layoutInCell="1" allowOverlap="1" wp14:anchorId="41A9CA85" wp14:editId="4DF7402A">
                <wp:simplePos x="0" y="0"/>
                <wp:positionH relativeFrom="column">
                  <wp:posOffset>510541</wp:posOffset>
                </wp:positionH>
                <wp:positionV relativeFrom="paragraph">
                  <wp:posOffset>56515</wp:posOffset>
                </wp:positionV>
                <wp:extent cx="152400" cy="152400"/>
                <wp:effectExtent l="0" t="0" r="19050" b="1905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210681" id="Oval 10" o:spid="_x0000_s1026" style="position:absolute;margin-left:40.2pt;margin-top:4.45pt;width:12pt;height:12pt;z-index:-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" fillcolor="white [3201]" strokecolor="black [3213]" strokeweight="1pt">
                <v:stroke joinstyle="miter"/>
              </v:oval>
            </w:pict>
          </mc:Fallback>
        </mc:AlternateConten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       ไม่  สมควรดำเนินการต่อ  เนื่องจาก</w:t>
      </w:r>
    </w:p>
    <w:p w14:paraId="27F34232" w14:textId="0378F8F7" w:rsidR="00E63A3B" w:rsidRPr="00FA499E" w:rsidRDefault="00CE5000" w:rsidP="0037206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E63A3B" w:rsidRPr="00FA499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</w:t>
      </w:r>
      <w:r w:rsidR="00372065">
        <w:rPr>
          <w:rFonts w:ascii="TH SarabunPSK" w:hAnsi="TH SarabunPSK" w:cs="TH SarabunPSK"/>
          <w:sz w:val="32"/>
          <w:szCs w:val="32"/>
        </w:rPr>
        <w:t>............................................</w:t>
      </w:r>
    </w:p>
    <w:p w14:paraId="51ED25B7" w14:textId="7D50B381" w:rsidR="00E63A3B" w:rsidRPr="00FA499E" w:rsidRDefault="00E63A3B" w:rsidP="0037206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372065">
        <w:rPr>
          <w:rFonts w:ascii="TH SarabunPSK" w:hAnsi="TH SarabunPSK" w:cs="TH SarabunPSK"/>
          <w:sz w:val="32"/>
          <w:szCs w:val="32"/>
        </w:rPr>
        <w:t>..........</w:t>
      </w:r>
    </w:p>
    <w:p w14:paraId="2460AFD5" w14:textId="258A7725" w:rsidR="00CE5000" w:rsidRPr="00FA499E" w:rsidRDefault="00CE5000" w:rsidP="0037206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372065">
        <w:rPr>
          <w:rFonts w:ascii="TH SarabunPSK" w:hAnsi="TH SarabunPSK" w:cs="TH SarabunPSK"/>
          <w:sz w:val="32"/>
          <w:szCs w:val="32"/>
        </w:rPr>
        <w:t>..........</w:t>
      </w:r>
    </w:p>
    <w:p w14:paraId="2C463467" w14:textId="77777777" w:rsidR="00CE5000" w:rsidRPr="00FA499E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  <w:t>ทั้งนี้นำผลการประเมิน  ปัญหา  อุปสรรค และข้อเสนอแนะไปพัฒนากระบวนการจัดการเรียนการสอนและการทำงาน  โดยพิจารณาวัตถุประสงค์  เป้าหมายการดำเนินงาน  ให้สอดคล้องกับเป้าหมายการจัดการศึกษาให้ดียิ่งขึ้นต่อไป</w:t>
      </w:r>
    </w:p>
    <w:p w14:paraId="1C552BD6" w14:textId="77777777" w:rsidR="00CE5000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</w:p>
    <w:p w14:paraId="6D0D7B39" w14:textId="77777777" w:rsidR="00021EDC" w:rsidRPr="00FA499E" w:rsidRDefault="00021EDC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</w:p>
    <w:p w14:paraId="0A7F711C" w14:textId="77777777" w:rsidR="00CE5000" w:rsidRPr="00FA499E" w:rsidRDefault="00CE5000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ลงชื่อ...........................................................</w:t>
      </w:r>
    </w:p>
    <w:p w14:paraId="5622F3C5" w14:textId="56F28D5B" w:rsidR="00CE5000" w:rsidRPr="00FA499E" w:rsidRDefault="00021EDC" w:rsidP="002C7CE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(</w:t>
      </w:r>
      <w:r w:rsidR="004753A7">
        <w:rPr>
          <w:rFonts w:ascii="TH SarabunPSK" w:hAnsi="TH SarabunPSK" w:cs="TH SarabunPSK" w:hint="cs"/>
          <w:sz w:val="32"/>
          <w:szCs w:val="32"/>
          <w:cs/>
        </w:rPr>
        <w:t>บาทหลวง ดร.จักรี  พันธ์สมบัติ</w:t>
      </w:r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15EEBA0A" w14:textId="6CA23CF2" w:rsidR="00CE5000" w:rsidRPr="00FA499E" w:rsidRDefault="00E6491F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ผู้จัดการ</w:t>
      </w:r>
      <w:r>
        <w:rPr>
          <w:rFonts w:ascii="TH SarabunPSK" w:hAnsi="TH SarabunPSK" w:cs="TH SarabunPSK"/>
          <w:sz w:val="32"/>
          <w:szCs w:val="32"/>
        </w:rPr>
        <w:t xml:space="preserve"> / </w:t>
      </w:r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ผู้อำนวยการโรงเรียนมารี</w:t>
      </w:r>
      <w:proofErr w:type="spellStart"/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E5000" w:rsidRPr="00FA499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9C38D9C" w14:textId="6E1C6559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06EA714" w14:textId="242CFD68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D025206" w14:textId="1AD2A461" w:rsidR="00E63A3B" w:rsidRPr="00FA499E" w:rsidRDefault="00E63A3B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9861E7B" w14:textId="77777777" w:rsidR="00E63A3B" w:rsidRPr="00FA499E" w:rsidRDefault="00E63A3B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D0B88A" w14:textId="6D444A17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61955B" w14:textId="77777777" w:rsidR="00D75AB6" w:rsidRDefault="00D75AB6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5FEFDF1A" w14:textId="0457D84B" w:rsidR="00D75AB6" w:rsidRDefault="00D75AB6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3A044ABC" w14:textId="38419CCB" w:rsidR="00D75AB6" w:rsidRDefault="00D75AB6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7A2BD0AF" w14:textId="77777777" w:rsidR="00021EDC" w:rsidRDefault="00021EDC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7AE95A65" w14:textId="77777777" w:rsidR="00D75AB6" w:rsidRDefault="00D75AB6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</w:rPr>
      </w:pPr>
    </w:p>
    <w:p w14:paraId="3249C3CB" w14:textId="51B3D46E" w:rsidR="007012C1" w:rsidRPr="00FA499E" w:rsidRDefault="007012C1" w:rsidP="007012C1">
      <w:pPr>
        <w:ind w:right="-348"/>
        <w:jc w:val="center"/>
        <w:rPr>
          <w:rFonts w:ascii="TH SarabunPSK" w:hAnsi="TH SarabunPSK" w:cs="TH SarabunPSK"/>
          <w:b/>
          <w:bCs/>
          <w:color w:val="000000"/>
          <w:sz w:val="96"/>
          <w:szCs w:val="96"/>
          <w:cs/>
        </w:rPr>
      </w:pPr>
      <w:r w:rsidRPr="00FA499E">
        <w:rPr>
          <w:rFonts w:ascii="TH SarabunPSK" w:hAnsi="TH SarabunPSK" w:cs="TH SarabunPSK" w:hint="cs"/>
          <w:b/>
          <w:bCs/>
          <w:color w:val="000000"/>
          <w:sz w:val="96"/>
          <w:szCs w:val="96"/>
          <w:cs/>
        </w:rPr>
        <w:t>ภาคผนวก</w:t>
      </w:r>
    </w:p>
    <w:p w14:paraId="66B2E812" w14:textId="787DE3E3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09C6425" w14:textId="5ABA897A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138E357" w14:textId="3E76482A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ABB38A4" w14:textId="5B78CD0F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45F9E5A" w14:textId="234ABDBC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55DA360" w14:textId="745157B0" w:rsidR="007012C1" w:rsidRPr="00D75AB6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F9DF585" w14:textId="19E0CF74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0834A6A" w14:textId="27CAA3F8" w:rsidR="007012C1" w:rsidRPr="00FA499E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401244E" w14:textId="5ADA9B8D" w:rsidR="007012C1" w:rsidRDefault="007012C1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17EB71C" w14:textId="77777777" w:rsidR="00D75AB6" w:rsidRPr="00FA499E" w:rsidRDefault="00D75AB6" w:rsidP="00CE5000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6317E96" w14:textId="68990D98" w:rsidR="00944865" w:rsidRPr="004345CB" w:rsidRDefault="00944865" w:rsidP="00944865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รายงานสรุปการดำเนินการจัดกิจกรรมลูกเสือ – เนตรนารี  ปีการศึกษา </w:t>
      </w:r>
      <w:r w:rsidR="00A04024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Pr="004345CB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23D202A8" w14:textId="77777777" w:rsidR="00944865" w:rsidRPr="004345CB" w:rsidRDefault="00944865" w:rsidP="00944865">
      <w:pPr>
        <w:pStyle w:val="a3"/>
        <w:spacing w:before="240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       กิจกรรมลูกเสือ – เนตรนารี  เป็นกิจกรรมที่มุ่งพัฒนาความมีระเบียบ ความเป็นผู้นำและผู้ตามที่ดี  รับผิดชอบ  ทำงานร่วมกันรู้จักแก้ปัญหา  การตัดสินใจที่เหมาะสม  ความมีเหตุผล  การช่วยเหลือแบ่งปันประนีประนอม  หรือส่งเสริมให้ผู้เรียนเจริญเติบโตเป็นผู้ใหญ่ที่มีความสมบูรณ์พร้อมทั้งด้านร่างกาย จิตใจอารมณ์  สังคม และสติปัญญา  โรงเรียนมารี</w:t>
      </w:r>
      <w:proofErr w:type="spellStart"/>
      <w:r w:rsidRPr="004345C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4345CB">
        <w:rPr>
          <w:rFonts w:ascii="TH SarabunPSK" w:hAnsi="TH SarabunPSK" w:cs="TH SarabunPSK" w:hint="cs"/>
          <w:sz w:val="32"/>
          <w:szCs w:val="32"/>
          <w:cs/>
        </w:rPr>
        <w:t>อนุสรณ์  ตระหนักถึงการจัดกิจกรรมลูกเสือ – เนตรนารี  มีแนวทางดังนี้</w:t>
      </w:r>
    </w:p>
    <w:p w14:paraId="44531223" w14:textId="77777777" w:rsidR="00944865" w:rsidRPr="004345CB" w:rsidRDefault="00944865" w:rsidP="00944865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กำหนดให้มีชั่วโมง ลูกเสือในตารางเรียน</w:t>
      </w:r>
    </w:p>
    <w:p w14:paraId="41EBA4F4" w14:textId="77777777" w:rsidR="00944865" w:rsidRPr="004345CB" w:rsidRDefault="00944865" w:rsidP="00944865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กำหนดผู้รับผิดชอบในการดำเนินกิจกรรมลูกเสือ คือ งานลูกเสือ  ฝ่ายวิชาการ</w:t>
      </w:r>
    </w:p>
    <w:p w14:paraId="0823EF20" w14:textId="77777777" w:rsidR="00944865" w:rsidRPr="004345CB" w:rsidRDefault="00944865" w:rsidP="00944865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งานลูกเสือจัดทำกำหนดการจัดกิจกรรมและวางแผนการจัดกิจกรรมตลอดปีการศึกษา</w:t>
      </w:r>
    </w:p>
    <w:p w14:paraId="659940DE" w14:textId="77777777" w:rsidR="00944865" w:rsidRPr="004345CB" w:rsidRDefault="00944865" w:rsidP="00944865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ให้ครูประจำชั้นและครูผู้ช่วยประจำชั้น  มีบทบาทในการจัดกิจกรรมลูกเสือในชั่วโมงลูกเสือตลอดปีการศึกษา  โดยกำหนดให้จัดกิจกรรมตามหลักสูตรลูกเสือของกองลูกเสือแห่งชาติของแต่ละระดับชั้น ดังนี้</w:t>
      </w:r>
    </w:p>
    <w:p w14:paraId="435A5EDD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proofErr w:type="gramStart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4.1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หลักสูตรลูกเสือสำรอง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proofErr w:type="gramStart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1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 – 3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แบ่งเป็น</w:t>
      </w:r>
    </w:p>
    <w:p w14:paraId="7CF6126F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ab/>
        <w:t>-  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1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 xml:space="preserve">เตรียมลูกเสือสำรองและดาวดวงที่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1</w:t>
      </w:r>
    </w:p>
    <w:p w14:paraId="072E177A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2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 xml:space="preserve">ดาวดวงที่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2</w:t>
      </w:r>
    </w:p>
    <w:p w14:paraId="0E474D35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3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 xml:space="preserve">ดาวดวงที่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3</w:t>
      </w:r>
    </w:p>
    <w:p w14:paraId="6069B255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proofErr w:type="gramStart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4.2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หลักสูตรลูกเสือสามัญ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proofErr w:type="gramStart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4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 – 6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แบ่งเป็น</w:t>
      </w:r>
    </w:p>
    <w:p w14:paraId="51EB5D0A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cs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ab/>
        <w:t>-  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4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ลูกเสือตรี</w:t>
      </w:r>
    </w:p>
    <w:p w14:paraId="4D5D33A1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5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ลูกเสือโท</w:t>
      </w:r>
    </w:p>
    <w:p w14:paraId="0B929004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ป.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6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ลูกเสือเอก</w:t>
      </w:r>
    </w:p>
    <w:p w14:paraId="10ABABD8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proofErr w:type="gramStart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4.3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>หลักสูตรลูกเสือสามัญรุ่นใหญ่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proofErr w:type="gramStart"/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1</w:t>
      </w:r>
      <w:proofErr w:type="gramEnd"/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 – 3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แบ่งเป็น</w:t>
      </w:r>
    </w:p>
    <w:p w14:paraId="24EC2E66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cs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ab/>
        <w:t>-  ลูกเสือ – เนตรนารี  ม.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1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ลูกเสือโลก</w:t>
      </w:r>
    </w:p>
    <w:p w14:paraId="13BCC9FC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ม.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2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ลูกเสือชั้นพิเศษ</w:t>
      </w:r>
    </w:p>
    <w:p w14:paraId="4C9D9499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  <w:cs/>
          <w:lang w:val="en-GB"/>
        </w:rPr>
      </w:pPr>
      <w:r w:rsidRPr="004345CB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Pr="004345CB">
        <w:rPr>
          <w:rFonts w:ascii="TH SarabunPSK" w:hAnsi="TH SarabunPSK" w:cs="TH SarabunPSK" w:hint="cs"/>
          <w:sz w:val="32"/>
          <w:szCs w:val="32"/>
          <w:cs/>
          <w:lang w:val="en-GB"/>
        </w:rPr>
        <w:t>ลูกเสือ – เนตรนารี  ม.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 xml:space="preserve">3 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45CB">
        <w:rPr>
          <w:rFonts w:ascii="TH SarabunPSK" w:hAnsi="TH SarabunPSK" w:cs="TH SarabunPSK" w:hint="cs"/>
          <w:sz w:val="32"/>
          <w:szCs w:val="32"/>
          <w:cs/>
        </w:rPr>
        <w:tab/>
        <w:t>ลูกเสือหลวง</w:t>
      </w:r>
    </w:p>
    <w:p w14:paraId="545A996F" w14:textId="77777777" w:rsidR="00944865" w:rsidRPr="004345CB" w:rsidRDefault="00944865" w:rsidP="00944865">
      <w:pPr>
        <w:pStyle w:val="a3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ให้ครูประจำชั้นและครูผู้ช่วยประจำชั้น  ทำการวัดและประเมินผลโดยใช้เกณฑ์การวัด  </w:t>
      </w:r>
      <w:r w:rsidRPr="004345CB">
        <w:rPr>
          <w:rFonts w:ascii="TH SarabunPSK" w:hAnsi="TH SarabunPSK" w:cs="TH SarabunPSK" w:hint="cs"/>
          <w:sz w:val="32"/>
          <w:szCs w:val="32"/>
          <w:lang w:val="en-GB"/>
        </w:rPr>
        <w:t>2</w:t>
      </w:r>
      <w:r w:rsidRPr="004345CB">
        <w:rPr>
          <w:rFonts w:ascii="TH SarabunPSK" w:hAnsi="TH SarabunPSK" w:cs="TH SarabunPSK" w:hint="cs"/>
          <w:sz w:val="32"/>
          <w:szCs w:val="32"/>
          <w:cs/>
        </w:rPr>
        <w:t xml:space="preserve"> เกณฑ์คือ  เกณฑ์คะแนนกิจกรรมและเกณฑ์เวลาเข้าร่วมกิจกรรม   โดยให้ครูประจำชั้นและครูผู้ช่วยประจำชั้น  ประเมินผู้เรียนตามสภาพจริง  ที่งานลูกเสือกำหนด  พร้อมทั้งตรวจสอบ  ซ่อมเสริม  ก่อนส่งคะแนนให้งานลูกเสือเป็นผู้รวบรวมส่งฝ่ายวิชาการ</w:t>
      </w:r>
    </w:p>
    <w:p w14:paraId="32BD07B9" w14:textId="77777777" w:rsidR="00944865" w:rsidRPr="004345CB" w:rsidRDefault="00944865" w:rsidP="00944865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4345CB">
        <w:rPr>
          <w:rFonts w:ascii="TH SarabunPSK" w:hAnsi="TH SarabunPSK" w:cs="TH SarabunPSK" w:hint="cs"/>
          <w:sz w:val="32"/>
          <w:szCs w:val="32"/>
          <w:cs/>
        </w:rPr>
        <w:t>จากการดำเนินการจัดกิจกรรมดังกล่าวพบว่า</w:t>
      </w:r>
    </w:p>
    <w:p w14:paraId="63BE3FC7" w14:textId="77777777" w:rsidR="00123968" w:rsidRPr="004345CB" w:rsidRDefault="00123968" w:rsidP="00944865">
      <w:pPr>
        <w:pStyle w:val="a3"/>
        <w:ind w:right="-170"/>
        <w:rPr>
          <w:rFonts w:ascii="TH SarabunPSK" w:hAnsi="TH SarabunPSK" w:cs="TH SarabunPSK"/>
          <w:sz w:val="32"/>
          <w:szCs w:val="32"/>
        </w:rPr>
      </w:pPr>
    </w:p>
    <w:p w14:paraId="171384F9" w14:textId="77777777" w:rsidR="00123968" w:rsidRDefault="00123968" w:rsidP="00944865">
      <w:pPr>
        <w:pStyle w:val="a3"/>
        <w:ind w:right="-170"/>
        <w:rPr>
          <w:rFonts w:ascii="TH SarabunPSK" w:hAnsi="TH SarabunPSK" w:cs="TH SarabunPSK"/>
          <w:sz w:val="32"/>
          <w:szCs w:val="32"/>
        </w:rPr>
      </w:pPr>
    </w:p>
    <w:p w14:paraId="3688ECE7" w14:textId="77777777" w:rsidR="004345CB" w:rsidRPr="004345CB" w:rsidRDefault="004345CB" w:rsidP="00944865">
      <w:pPr>
        <w:pStyle w:val="a3"/>
        <w:ind w:right="-170"/>
        <w:rPr>
          <w:rFonts w:ascii="TH SarabunPSK" w:hAnsi="TH SarabunPSK" w:cs="TH SarabunPSK"/>
          <w:sz w:val="32"/>
          <w:szCs w:val="32"/>
        </w:rPr>
      </w:pPr>
    </w:p>
    <w:p w14:paraId="6E5C2DB9" w14:textId="77777777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61530299" w14:textId="33702B9D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เข้าค่ายลูกเสือ เนตรนารี สำรอง ป.1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 - 2</w:t>
      </w:r>
    </w:p>
    <w:p w14:paraId="4897931B" w14:textId="77777777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2567</w:t>
      </w:r>
    </w:p>
    <w:p w14:paraId="79F33F62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ตารางที่  1 สรุปและประเมินความพึงพอใจกิจกรรมเข้าค่ายลูกเสือ เนตรนารี สำรอง ป.1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 - 2</w:t>
      </w:r>
    </w:p>
    <w:tbl>
      <w:tblPr>
        <w:tblStyle w:val="a5"/>
        <w:tblW w:w="978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3"/>
        <w:gridCol w:w="992"/>
        <w:gridCol w:w="958"/>
        <w:gridCol w:w="1027"/>
      </w:tblGrid>
      <w:tr w:rsidR="00372065" w:rsidRPr="00372065" w14:paraId="4A65405B" w14:textId="77777777" w:rsidTr="00372065">
        <w:trPr>
          <w:tblHeader/>
        </w:trPr>
        <w:tc>
          <w:tcPr>
            <w:tcW w:w="680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3D384D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49D12A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78E0D6D2" w14:textId="1A3352BA" w:rsidR="00372065" w:rsidRPr="00372065" w:rsidRDefault="00000000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49E2DC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234FE08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72065" w:rsidRPr="00372065" w14:paraId="52B5ECF7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2CE6F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636F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775D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96.80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601EB8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B948E0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0A5C9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F4D2A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4156B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A75C8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661329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9F2EB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สนุกสนานกับกิจกรรมบันเทิง/รอบกองไฟ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8900A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EBEED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F36DA4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32365E84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F4976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1215F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E0DC3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96.20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36C70F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87D65B0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4BCED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60BB2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F9503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92.80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A862D1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64306F1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2D499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การช่วยเหลือแบ่งปันภายในหมู่ของลูกเสือ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92CC3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B25E7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7DF8D7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E89B31F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E16EE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7277F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70E77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97.20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E6D9F6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FB3AE9E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991A3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45113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B1BC7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497696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3DFDFFAE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EDCB5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A5E89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4.58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D8C4B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91.60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EFF94D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D7450EF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68E8D" w14:textId="77777777" w:rsidR="00372065" w:rsidRPr="00372065" w:rsidRDefault="00372065" w:rsidP="00372065">
            <w:pPr>
              <w:pStyle w:val="a3"/>
              <w:numPr>
                <w:ilvl w:val="0"/>
                <w:numId w:val="13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D796F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4.67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C7FA4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0D8EFC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C3D6985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1A2E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E3A66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747F0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94.40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83960A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2B05C30C" w14:textId="268FB960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จากตารางที่  1  แสดงผลการประเมินความพึงพอใจของผู้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</w:t>
      </w:r>
    </w:p>
    <w:p w14:paraId="171871E3" w14:textId="66ADBD73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มีความพึงพอใจ รายการประเมินทำตามคำสั่งผู้กำกับด้วยตนเองและทำตามด้วยความมั่นใจ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      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มากที่สุด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86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อยู่ในระดับมากที่สุด รองลงมาคือ สถานที่เข้าค่ายมีความเหมาะสม / อาหารเพียงพอ มีคาเฉลี่ย 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84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รองลงมาอีก คือ ได้เรียนรู้วิชาตามฐาน ฝึกระเบียบแถว อย่างถูกต้อง 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4.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81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อยู่ในระดับมากที่สุด  และเมื่อวิเคราะห์ภาพรวมของรายการประเมินความพึงพอใจ มีคาเฉลี่ย 4.7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อยู่ในระดับมากที่สุด คิดเป็นร้อยละ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9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.40</w:t>
      </w:r>
    </w:p>
    <w:p w14:paraId="1FD5D2BB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69020B6D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0E7D36FB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ข้อเสนอแนะอื่นๆ</w:t>
      </w:r>
    </w:p>
    <w:p w14:paraId="74B3019D" w14:textId="77777777" w:rsidR="00372065" w:rsidRPr="00372065" w:rsidRDefault="00372065" w:rsidP="00372065">
      <w:pPr>
        <w:pStyle w:val="a3"/>
        <w:numPr>
          <w:ilvl w:val="0"/>
          <w:numId w:val="9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  ติชม  ในกิจกรรมลูกเสือ ได้แก่</w:t>
      </w:r>
    </w:p>
    <w:p w14:paraId="1251DA5A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69325AFA" w14:textId="77777777" w:rsidR="00372065" w:rsidRPr="00372065" w:rsidRDefault="00372065" w:rsidP="00372065">
      <w:pPr>
        <w:pStyle w:val="a3"/>
        <w:numPr>
          <w:ilvl w:val="0"/>
          <w:numId w:val="1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4BD91012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4A992F96" w14:textId="77777777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1C36049" w14:textId="6548EED8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เข้าค่ายลูกเสือ เนตรนารี สำรอง และสามัญ ป.3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 - 4</w:t>
      </w:r>
    </w:p>
    <w:p w14:paraId="6F51D12B" w14:textId="77777777" w:rsidR="00372065" w:rsidRPr="00372065" w:rsidRDefault="00372065" w:rsidP="00787074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2567</w:t>
      </w:r>
    </w:p>
    <w:p w14:paraId="30D25A2E" w14:textId="77777777" w:rsidR="00372065" w:rsidRPr="00372065" w:rsidRDefault="00372065" w:rsidP="00761F86">
      <w:pPr>
        <w:pStyle w:val="a3"/>
        <w:ind w:right="-28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สรุปและประเมินความพึงพอใจกิจกรรมเข้าค่ายลูกเสือ เนตรนารี สำรอง และสามัญ ป.3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 - 4</w:t>
      </w:r>
    </w:p>
    <w:tbl>
      <w:tblPr>
        <w:tblStyle w:val="a5"/>
        <w:tblW w:w="978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3"/>
        <w:gridCol w:w="992"/>
        <w:gridCol w:w="958"/>
        <w:gridCol w:w="1027"/>
      </w:tblGrid>
      <w:tr w:rsidR="00372065" w:rsidRPr="00372065" w14:paraId="3E68742E" w14:textId="77777777" w:rsidTr="00372065">
        <w:trPr>
          <w:tblHeader/>
        </w:trPr>
        <w:tc>
          <w:tcPr>
            <w:tcW w:w="680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0DA5E6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465023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5211EB0A" w14:textId="22F7A116" w:rsidR="00372065" w:rsidRPr="00372065" w:rsidRDefault="00000000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5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472C54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207558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72065" w:rsidRPr="00372065" w14:paraId="2F3F2830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3DF0A3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45749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964A0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AA2B67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5F7FB0F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F576F5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E14D5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4.76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613FF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2DF276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A4F3AC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6710FE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สนุกสนานกับกิจกรรมการร้องเพลง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03B00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83ADA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92.40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CAA3F6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823F153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8F58A2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48255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4.71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CDDA1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94.20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835845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C1457A6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5EDDB90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0CF80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4.63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951BA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92.60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851FAE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8171A9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735752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E99A5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4.75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D3B6C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95.00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B16E33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93A14FE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64888B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D72D5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4.67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F32B3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0CD90D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1A93F122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443767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0E502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4.68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6751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93.60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666A34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33401BC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8965A40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112C3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4.82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DAAB4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96.40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BE88B9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1B1C13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76D87E" w14:textId="77777777" w:rsidR="00372065" w:rsidRPr="00372065" w:rsidRDefault="00372065" w:rsidP="00372065">
            <w:pPr>
              <w:pStyle w:val="a3"/>
              <w:numPr>
                <w:ilvl w:val="0"/>
                <w:numId w:val="16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C37E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4.59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8B85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91.80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C248FE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361E4688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E90E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19EF0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4.69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F36B7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93.80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E6E3CC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28497A3" w14:textId="247DB3F4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แสดงผลการประเมินความพึงพอใจของผู้</w:t>
      </w:r>
      <w:r w:rsidR="00761F86">
        <w:rPr>
          <w:rFonts w:ascii="TH Sarabun New" w:hAnsi="TH Sarabun New" w:cs="TH Sarabun New" w:hint="cs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เข้าค่าย</w:t>
      </w:r>
    </w:p>
    <w:p w14:paraId="73BA25F3" w14:textId="40DE3A8A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มีความพึงพอใจ รายการประเมินผู้กำกับลูกเสือ ดูแลเอาใจใส่ให้ความรู้และคอยให้ความช่วยเหลือ มากที่สุด  มีคาเฉลี่ย 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8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2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อยู่ในระดับมากที่สุด รองลงมาคือ ได้ร่วมพิธีถวายราชสดุดี อย่างถูกต้อง  มีคาเฉลี่ย 4.76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รองลงมาอีก คือ การช่วยเหลือแบ่งปัน ภายในหมู่ของลูกเสือ เนตรนารี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4.7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5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อยู่ในระดับมากที่สุด และเมื่อวิเคราะห์ภาพรวมของรายการประเมินความพึงพอใจ มีคาเฉลี่ย 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69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อยู่ในระดับมากที่สุด คิดเป็นร้อยละ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93.80</w:t>
      </w:r>
    </w:p>
    <w:p w14:paraId="474EBE08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32DD2255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การทำกิจกรรมร่วมกันเพื่อนๆ ทำให้มีความสนุกสนาน</w:t>
      </w:r>
    </w:p>
    <w:p w14:paraId="687AE028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ข้อเสนอแนะอื่นๆ</w:t>
      </w:r>
    </w:p>
    <w:p w14:paraId="4CF65119" w14:textId="77777777" w:rsidR="00372065" w:rsidRPr="00372065" w:rsidRDefault="00372065" w:rsidP="00372065">
      <w:pPr>
        <w:pStyle w:val="a3"/>
        <w:numPr>
          <w:ilvl w:val="0"/>
          <w:numId w:val="17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  ติชม  ในกิจกรรมลูกเสือ ได้แก่</w:t>
      </w:r>
    </w:p>
    <w:p w14:paraId="2091FB82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1B6A7263" w14:textId="77777777" w:rsidR="00372065" w:rsidRPr="00372065" w:rsidRDefault="00372065" w:rsidP="00372065">
      <w:pPr>
        <w:pStyle w:val="a3"/>
        <w:numPr>
          <w:ilvl w:val="0"/>
          <w:numId w:val="17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5DB2F05E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577AC783" w14:textId="77777777" w:rsidR="00761F86" w:rsidRDefault="00761F86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163B9975" w14:textId="3249E249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0EBB52D5" w14:textId="38383148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เข้าค่ายลูกเสือ เนตรนารี สามัญ ป.5</w:t>
      </w:r>
      <w:r w:rsidR="00761F86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2567</w:t>
      </w:r>
    </w:p>
    <w:p w14:paraId="436568C8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สรุปและประเมินความพึงพอใจกิจกรรมเข้าค่ายลูกเสือ เนตรนารี สามัญป.5</w:t>
      </w:r>
    </w:p>
    <w:tbl>
      <w:tblPr>
        <w:tblStyle w:val="a5"/>
        <w:tblW w:w="9645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8"/>
        <w:gridCol w:w="993"/>
        <w:gridCol w:w="851"/>
        <w:gridCol w:w="993"/>
      </w:tblGrid>
      <w:tr w:rsidR="00372065" w:rsidRPr="00372065" w14:paraId="289E758E" w14:textId="77777777" w:rsidTr="00372065">
        <w:trPr>
          <w:tblHeader/>
        </w:trPr>
        <w:tc>
          <w:tcPr>
            <w:tcW w:w="680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4718B5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2FC25E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0E480FAE" w14:textId="3557D62A" w:rsidR="00372065" w:rsidRPr="00372065" w:rsidRDefault="00000000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D8E2F1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52B298D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72065" w:rsidRPr="00372065" w14:paraId="032C3D9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108F51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7024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E135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238AC0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89DAB2E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343BAC6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 เนตรนารี มีความภาคภูมิใจ และได้ประกอบพิธีวางพวงมาลาและ ถวายราชสดุดีอย่างถูกต้อง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10D8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4.69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FFAF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D5B74D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0219750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BCC619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สนุกสนานกับกิจกรรมการร้องเพลง/รอบกองไฟ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8846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B21C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94.40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DCA7E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0F439B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3B6CED4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การแสดงออกของลูกเสือ เนตรนารี ในระหว่างการทำกิจกรรม เช่น กิริยามารยาท การพูด การแต่งเครื่องแบบฯ ถูกระเบียบ  การเป็นผู้ที่มีระเบียบวินัยมากขึ้น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94AA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2700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94.60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2311B6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9C42832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4572DBF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37206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2D36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5D62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97.80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A2648C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77E0E30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46D31D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รำลึกในพระมหากรุณาธิคุณของพระบาทสมเด็จพระมงกุฎเกล้าเจ้าอยู่หัวผู้พระราชทานกำเนิดลูกเสือไทย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DEE4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B057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51D80B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7F708BCC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731E07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39DE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E6D7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A19EB9B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592C39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BAFFFEE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A19D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D1DE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431CD0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0F9E03D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66F124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ลูกเสือ เนตรนารี  ได้พัฒนาตนเองด้านคุณธรรม จริยธรรมจากการบำเพ็ญประโยชน์  โดยไม่หวังสิ่งตอบแทน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DD82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952F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210939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E18E607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1C77B2" w14:textId="77777777" w:rsidR="00372065" w:rsidRPr="00372065" w:rsidRDefault="00372065" w:rsidP="00372065">
            <w:pPr>
              <w:pStyle w:val="a3"/>
              <w:numPr>
                <w:ilvl w:val="0"/>
                <w:numId w:val="18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8EB4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83B7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96.40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66D671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86B9ED2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D5A0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2D2C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DAE4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224CA2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3B8ACAA" w14:textId="1ECA1175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แสดงผลการประเมินความพึงพอใจของผู้</w:t>
      </w:r>
      <w:r w:rsidR="00761F86">
        <w:rPr>
          <w:rFonts w:ascii="TH Sarabun New" w:hAnsi="TH Sarabun New" w:cs="TH Sarabun New" w:hint="cs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เข้าค่าย</w:t>
      </w:r>
    </w:p>
    <w:p w14:paraId="1EC4CF73" w14:textId="3F09B369" w:rsidR="00372065" w:rsidRPr="00372065" w:rsidRDefault="00372065" w:rsidP="00761F86">
      <w:pPr>
        <w:pStyle w:val="a3"/>
        <w:ind w:right="-28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มีความพึงพอใจ รายการประเมินได้เรียนรู้วิชาตามฐานทักษะทางวิชาลูกเสือ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/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วิชาชาวค่าย ได้มากที่สุด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89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รองลงมา คือ ความประทับใจของการเข้าค่าย และนำความรู้ไปใช้ในชีวิตประจำวันได้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4.82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รองลงมาอีก คือ มีความรักความสามัคคีในหมู่และระหว่างหมู่ที่เข้าร่วมกิจกรรมค่าย ในครั้งนี้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4.78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มากที่สุด  และเมื่อวิเคราะห์ภาพรวมของรายการประเมินความพึงพอใจ มีคาเฉลี่ย 4.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75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C24418">
        <w:rPr>
          <w:rFonts w:ascii="TH Sarabun New" w:hAnsi="TH Sarabun New" w:cs="TH Sarabun New" w:hint="cs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มากที่สุด คิดเป็นร้อยละ 95.00</w:t>
      </w:r>
    </w:p>
    <w:p w14:paraId="7F573282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 นำสิ่งที่ได้เรียนรู้ไปใช้ในชีวิตประจำวัน</w:t>
      </w:r>
    </w:p>
    <w:p w14:paraId="4F39AD39" w14:textId="1E36B7C1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อื่นๆ</w:t>
      </w:r>
    </w:p>
    <w:p w14:paraId="72B73141" w14:textId="77777777" w:rsidR="00372065" w:rsidRPr="00372065" w:rsidRDefault="00372065" w:rsidP="00372065">
      <w:pPr>
        <w:pStyle w:val="a3"/>
        <w:numPr>
          <w:ilvl w:val="0"/>
          <w:numId w:val="19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  ติชม  ในกิจกรรมลูกเสือ ได้แก่</w:t>
      </w:r>
    </w:p>
    <w:p w14:paraId="78E98ABD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อยากเพิ่มเวลาในการทำแต่ละกิจกรรม</w:t>
      </w:r>
    </w:p>
    <w:p w14:paraId="327C65E1" w14:textId="77777777" w:rsidR="00372065" w:rsidRPr="00372065" w:rsidRDefault="00372065" w:rsidP="00372065">
      <w:pPr>
        <w:pStyle w:val="a3"/>
        <w:numPr>
          <w:ilvl w:val="0"/>
          <w:numId w:val="19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695D2DE5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14A88535" w14:textId="77777777" w:rsidR="00761F86" w:rsidRDefault="00761F86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6B69D22" w14:textId="4A924F32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ผลการวิเคราะห์ข้อมูล</w:t>
      </w:r>
    </w:p>
    <w:p w14:paraId="02B8B088" w14:textId="4A33267F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เข้าค่ายลูกเสือ เนตรนารี สามัญ ป.6</w:t>
      </w:r>
      <w:r w:rsidR="00761F86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2567</w:t>
      </w:r>
    </w:p>
    <w:p w14:paraId="025903B0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4 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สรุปและประเมินความพึงพอใจกิจกรรมเข้าค่ายลูกเสือ เนตรนารี สามัญ ป.6</w:t>
      </w:r>
    </w:p>
    <w:tbl>
      <w:tblPr>
        <w:tblStyle w:val="a5"/>
        <w:tblW w:w="9780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3"/>
        <w:gridCol w:w="992"/>
        <w:gridCol w:w="992"/>
        <w:gridCol w:w="993"/>
      </w:tblGrid>
      <w:tr w:rsidR="00372065" w:rsidRPr="00372065" w14:paraId="347409A1" w14:textId="77777777" w:rsidTr="00372065">
        <w:trPr>
          <w:tblHeader/>
        </w:trPr>
        <w:tc>
          <w:tcPr>
            <w:tcW w:w="680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BEF25D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08BB51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5AAE2B0F" w14:textId="2A13EED0" w:rsidR="00372065" w:rsidRPr="00372065" w:rsidRDefault="00000000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6B6CF2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0E35791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72065" w:rsidRPr="00372065" w14:paraId="1679272D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A232E3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สถานที่เข้าค่ายมีความเหมาะสม / อาหารเพียงพอ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8720A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FC9FF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392169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8D30FA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E0A30B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ได้ร่วมพิธีถวายราชสดุดี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DBB19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8CA7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CBC248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77E2BE11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40CA974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สนุกสนานกับกิจกรรมการร้องเพลง/รอบกองไฟ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CD7F8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3888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EB9C5B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0E7C0A6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0A2820B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 ฝึกระเบียบแถว อย่างถูกต้อง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63C12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F6CBB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95.80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CF2FD2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F880C24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D69291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ได้เรียนรู้วิชาตามฐานทักษะทางวิชาลูกเสือ</w:t>
            </w: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37206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วิชาชาวค่าย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C1C4F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D9D4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E77A87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CB73C8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146B299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การช่วยเหลือแบ่งปัน ภายในหมู่ของลูกเสือ 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3E522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363D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B79DA4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64EF15B0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C9A722B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ทำตามคำสั่งผู้กำกับด้วยตนเองและทำตามด้วยความมั่นใจ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1AB50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9F025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98.40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A28A92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11CB10D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1FE1D2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มีความรักความสามัคคีในหมู่และระหว่างหมู่ที่เข้าร่วมกิจกรรมค่าย ในครั้งนี้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2709C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01FD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97.80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4C26C8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414648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6523471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ผู้กำกับลูกเสือ ดูแลเอาใจใส่ให้ความรู้และคอยให้ความช่วยเหลือ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B2A43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2078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FF6A49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A58058D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61B10A" w14:textId="77777777" w:rsidR="00372065" w:rsidRPr="00372065" w:rsidRDefault="00372065" w:rsidP="00372065">
            <w:pPr>
              <w:pStyle w:val="a3"/>
              <w:numPr>
                <w:ilvl w:val="0"/>
                <w:numId w:val="20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ความประทับใจของการเข้าค่าย และนำความรู้ไปใช้ในชีวิตประจำวันได้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D19B3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3D150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55C8B4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DFCE8D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9B52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6BB0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302E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96.60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2D2D9D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3A7DA672" w14:textId="10B85543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จากตารางที่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แสดงผลการประเมินความพึงพอใจของผู้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เข้าค่าย</w:t>
      </w:r>
    </w:p>
    <w:p w14:paraId="0167468C" w14:textId="0A457081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มีความพึงพอใจ รายการประเมินทำตามคำสั่งผู้กำกับด้วยตนเองและทำตามด้วยความมั่นใจ       มากที่สุด มีคาเฉลี่ย 4.92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รองลงมา คือ มีความรักความสามัคคีในหมู่และระหว่างหมู่ที่เข้าร่วมกิจกรรมค่าย ในครั้งนี้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4.89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รองลงมาอีก คือ สนุกสนานกับกิจกรรมการร้องเพลง/รอบกองไฟ 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4.87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และเมื่อวิเคราะห์ภาพรวมของรายการประเมินความพึงพอใจ มีคาเฉลี่ย 4.83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มากที่สุด คิดเป็นร้อยละ 96.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6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0</w:t>
      </w:r>
    </w:p>
    <w:p w14:paraId="720A283F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0AB6EC5B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ทำให้ได้ความรู้และฝึกทักษะกับเพื่อนๆ </w:t>
      </w:r>
    </w:p>
    <w:p w14:paraId="26961AA1" w14:textId="4BB9FC85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อื่นๆ</w:t>
      </w:r>
    </w:p>
    <w:p w14:paraId="67885579" w14:textId="77777777" w:rsidR="00372065" w:rsidRPr="00372065" w:rsidRDefault="00372065" w:rsidP="00372065">
      <w:pPr>
        <w:pStyle w:val="a3"/>
        <w:numPr>
          <w:ilvl w:val="0"/>
          <w:numId w:val="21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  ติชม  ในกิจกรรมลูกเสือ ได้แก่</w:t>
      </w:r>
    </w:p>
    <w:p w14:paraId="7443EBA1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ไม่มี</w:t>
      </w:r>
    </w:p>
    <w:p w14:paraId="6CB3762C" w14:textId="77777777" w:rsidR="00372065" w:rsidRPr="00372065" w:rsidRDefault="00372065" w:rsidP="00372065">
      <w:pPr>
        <w:pStyle w:val="a3"/>
        <w:numPr>
          <w:ilvl w:val="0"/>
          <w:numId w:val="21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3BC96B66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7B64D448" w14:textId="77777777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ผลการวิเคราะห์ข้อมูล</w:t>
      </w:r>
    </w:p>
    <w:p w14:paraId="11F6DD01" w14:textId="77777777" w:rsidR="00761F86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ความพึงพอใจของผู้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เข้าร่วมกิจกรรม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เข้าค่ายลูกเสือ เนตรนารี สามัญรุ่นใหญ่ ม.1 </w:t>
      </w:r>
      <w:r w:rsidR="00761F86">
        <w:rPr>
          <w:rFonts w:ascii="TH Sarabun New" w:hAnsi="TH Sarabun New" w:cs="TH Sarabun New"/>
          <w:b/>
          <w:bCs/>
          <w:sz w:val="32"/>
          <w:szCs w:val="32"/>
          <w:cs/>
        </w:rPr>
        <w:t>–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3</w:t>
      </w:r>
      <w:r w:rsidR="00761F86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77332AB8" w14:textId="783E8811" w:rsidR="00372065" w:rsidRPr="00372065" w:rsidRDefault="00372065" w:rsidP="00761F8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2567</w:t>
      </w:r>
    </w:p>
    <w:p w14:paraId="00FAC265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5 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สรุปและประเมินความพึงพอใจกิจกรรมเข้าค่ายลูกเสือ เนตรนารี สามัญรุ่นใหญ่ ม.1 - 3</w:t>
      </w:r>
    </w:p>
    <w:tbl>
      <w:tblPr>
        <w:tblStyle w:val="a5"/>
        <w:tblW w:w="9645" w:type="dxa"/>
        <w:tblInd w:w="-176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8"/>
        <w:gridCol w:w="993"/>
        <w:gridCol w:w="851"/>
        <w:gridCol w:w="993"/>
      </w:tblGrid>
      <w:tr w:rsidR="00372065" w:rsidRPr="00372065" w14:paraId="1BAA81D8" w14:textId="77777777" w:rsidTr="00372065">
        <w:trPr>
          <w:tblHeader/>
        </w:trPr>
        <w:tc>
          <w:tcPr>
            <w:tcW w:w="680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F003F62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78C704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1BBA1A1" w14:textId="51EC95DA" w:rsidR="00372065" w:rsidRPr="00372065" w:rsidRDefault="00000000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 New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634733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5348A4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72065" w:rsidRPr="00372065" w14:paraId="7AB2BCAC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43F516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พิธีเปิดค่ายพักแรม ลูกเสือ-เนตรนารี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1E40F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AFBDE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515A6F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2FDC560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FD111D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กิจกรรมการเดินทางไกล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865E7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E3391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912588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F0DDA19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2DDB3A5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กิจกรรมฐานผจญภัยและทักษะทางวิชาลูกเสือ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419E00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5756C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96.20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FA8854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A1D35AB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174BABD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กิจกรรมรอบกองไฟ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2CAD58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02C3C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96.40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1DE66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1051033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DA0ADB2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สถานที่เข้าค่ายพักแรม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3477E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E9BF6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98.60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55F9E85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10B82E85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EF5704F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กิจกรรมทักษะชาวค่าย การประกอบอาหาร(สูทกรรม)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E24EE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FADE3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F2B06FE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59A5B8E0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4DD5B8B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กิจกรรมนันทนาการ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0D91F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A508C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97.80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04F34B4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C39AA91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5B26143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การนำทักษะของการเข้าค่ายพักแรมในครั้งนี้ ไปปรับใช้ในชีวิตประจำวัน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4A12CA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BFCC37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0A24FC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44FA192C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B516067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ความประทับใจที่มีต่อ ผู้กำกับ/วิทยากร ในการเข้าค่ายพักแรมครั้งนี้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EC468D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5B881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C8066F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0C3561E3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9A47CDC" w14:textId="77777777" w:rsidR="00372065" w:rsidRPr="00372065" w:rsidRDefault="00372065" w:rsidP="00372065">
            <w:pPr>
              <w:pStyle w:val="a3"/>
              <w:numPr>
                <w:ilvl w:val="0"/>
                <w:numId w:val="22"/>
              </w:num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ความพึงพอใจในภาพรวมในการเข้าค่ายพักแรมครั้งนี้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56CF8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642C16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94.80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CFC0AC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372065" w:rsidRPr="00372065" w14:paraId="16A1367A" w14:textId="77777777" w:rsidTr="00372065">
        <w:tc>
          <w:tcPr>
            <w:tcW w:w="68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8F7C9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46CE4F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6582F1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45D3403" w14:textId="77777777" w:rsidR="00372065" w:rsidRPr="00372065" w:rsidRDefault="00372065" w:rsidP="00372065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7206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1B3A290" w14:textId="24853772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จากตารางที่ 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แสดงผลการประเมินความพึงพอใจของผู้</w:t>
      </w:r>
      <w:r w:rsidR="00C24418">
        <w:rPr>
          <w:rFonts w:ascii="TH Sarabun New" w:hAnsi="TH Sarabun New" w:cs="TH Sarabun New" w:hint="cs"/>
          <w:b/>
          <w:bCs/>
          <w:sz w:val="32"/>
          <w:szCs w:val="32"/>
          <w:cs/>
        </w:rPr>
        <w:t>เข้าร่วม</w:t>
      </w:r>
      <w:r w:rsidRPr="00372065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กิจกรรมเข้าค่าย</w:t>
      </w:r>
    </w:p>
    <w:p w14:paraId="237049A7" w14:textId="1B836EE2" w:rsidR="00372065" w:rsidRPr="00372065" w:rsidRDefault="00372065" w:rsidP="00761F86">
      <w:pPr>
        <w:pStyle w:val="a3"/>
        <w:ind w:right="-340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มีความพึงพอใจ รายการประเมินสถานที่เข้าค่ายพักแรม มากที่สุด มีคาเฉลี่ย 4.93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รองลงมา คือ กิจกรรมนันทนาการ 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4.89  </w:t>
      </w:r>
      <w:r w:rsidR="00C24418">
        <w:rPr>
          <w:rFonts w:ascii="TH Sarabun New" w:hAnsi="TH Sarabun New" w:cs="TH Sarabun New" w:hint="cs"/>
          <w:b/>
          <w:bCs/>
          <w:sz w:val="32"/>
          <w:szCs w:val="32"/>
          <w:cs/>
        </w:rPr>
        <w:t>อยู่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ในระดับมากที่สุด  รองลงมาอีก คือ กิจกรรมรอบกองไฟมีคาเฉลี่ย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 xml:space="preserve">4.82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 และเมื่อวิเคราะห์ภาพรวมของรายการประเมินความพึงพอใจ มีคาเฉลี่ย 4.79 </w:t>
      </w:r>
      <w:r w:rsidR="00C24418">
        <w:rPr>
          <w:rFonts w:ascii="TH Sarabun New" w:hAnsi="TH Sarabun New" w:cs="TH Sarabun New"/>
          <w:b/>
          <w:bCs/>
          <w:sz w:val="32"/>
          <w:szCs w:val="32"/>
          <w:cs/>
        </w:rPr>
        <w:t>อยู่ในระดับ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มากที่สุด คิดเป็นร้อยละ </w:t>
      </w:r>
      <w:r w:rsidRPr="00372065">
        <w:rPr>
          <w:rFonts w:ascii="TH Sarabun New" w:hAnsi="TH Sarabun New" w:cs="TH Sarabun New"/>
          <w:b/>
          <w:bCs/>
          <w:sz w:val="32"/>
          <w:szCs w:val="32"/>
        </w:rPr>
        <w:t>95.80</w:t>
      </w:r>
    </w:p>
    <w:p w14:paraId="25C64F41" w14:textId="77777777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สรุปประโยชน์ที่ได้รับ</w:t>
      </w:r>
    </w:p>
    <w:p w14:paraId="43DB444F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ได้เรียนรู้ทักษะต่างๆที่จำเป็นเพื่อนำไปใช้ในชีวิตประจำวันได้</w:t>
      </w:r>
    </w:p>
    <w:p w14:paraId="4DD8606B" w14:textId="04E41D02" w:rsidR="00372065" w:rsidRPr="00372065" w:rsidRDefault="00372065" w:rsidP="00372065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ข้อเสนอแนะอ</w:t>
      </w:r>
      <w:r w:rsidR="00C24418">
        <w:rPr>
          <w:rFonts w:ascii="TH Sarabun New" w:hAnsi="TH Sarabun New" w:cs="TH Sarabun New" w:hint="cs"/>
          <w:b/>
          <w:bCs/>
          <w:sz w:val="32"/>
          <w:szCs w:val="32"/>
          <w:cs/>
        </w:rPr>
        <w:t>ื่น</w:t>
      </w: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ๆ</w:t>
      </w:r>
    </w:p>
    <w:p w14:paraId="00F7BAEC" w14:textId="77777777" w:rsidR="00372065" w:rsidRPr="00372065" w:rsidRDefault="00372065" w:rsidP="00372065">
      <w:pPr>
        <w:pStyle w:val="a3"/>
        <w:numPr>
          <w:ilvl w:val="0"/>
          <w:numId w:val="2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  ติชม  ในกิจกรรมลูกเสือ ได้แก่</w:t>
      </w:r>
    </w:p>
    <w:p w14:paraId="3ACA9F3D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0A4BC726" w14:textId="77777777" w:rsidR="00372065" w:rsidRPr="00372065" w:rsidRDefault="00372065" w:rsidP="00372065">
      <w:pPr>
        <w:pStyle w:val="a3"/>
        <w:numPr>
          <w:ilvl w:val="0"/>
          <w:numId w:val="2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หัวข้อที่อยากจะให้จัดกิจกรรมลูกเสือ เนตรนารี เพิ่มเติมในครั้งต่อไป  ได้แก่</w:t>
      </w:r>
    </w:p>
    <w:p w14:paraId="1823AF89" w14:textId="77777777" w:rsidR="00372065" w:rsidRPr="00372065" w:rsidRDefault="00372065" w:rsidP="00372065">
      <w:pPr>
        <w:pStyle w:val="a3"/>
        <w:numPr>
          <w:ilvl w:val="0"/>
          <w:numId w:val="4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372065">
        <w:rPr>
          <w:rFonts w:ascii="TH Sarabun New" w:hAnsi="TH Sarabun New" w:cs="TH Sarabun New"/>
          <w:b/>
          <w:bCs/>
          <w:sz w:val="32"/>
          <w:szCs w:val="32"/>
          <w:cs/>
        </w:rPr>
        <w:t>ไม่มี</w:t>
      </w:r>
    </w:p>
    <w:p w14:paraId="48DF0430" w14:textId="1F4DDE9F" w:rsidR="00BA5BBA" w:rsidRDefault="00BA5BBA" w:rsidP="00BA5BBA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รายงานสรุปการดำเนินการ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วันสำคัญ</w:t>
      </w:r>
      <w:r w:rsidRPr="004345C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ลูกเสือ  ปีการศึกษา </w:t>
      </w:r>
      <w:r w:rsidR="00A04024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Pr="004345CB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1C3FD746" w14:textId="77777777" w:rsidR="00BA5BBA" w:rsidRPr="00787074" w:rsidRDefault="00BA5BBA" w:rsidP="00BA5BBA">
      <w:pPr>
        <w:pStyle w:val="a3"/>
        <w:jc w:val="center"/>
        <w:rPr>
          <w:rFonts w:ascii="TH SarabunPSK" w:hAnsi="TH SarabunPSK" w:cs="TH SarabunPSK"/>
          <w:sz w:val="40"/>
          <w:szCs w:val="40"/>
          <w:lang w:val="en-GB"/>
        </w:rPr>
      </w:pPr>
    </w:p>
    <w:p w14:paraId="18E74AF5" w14:textId="77777777" w:rsidR="00787074" w:rsidRPr="00787074" w:rsidRDefault="00787074" w:rsidP="00787074">
      <w:pPr>
        <w:pStyle w:val="a3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          การดำเนินงานได้จัด</w:t>
      </w:r>
      <w:proofErr w:type="spellStart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ทําคํ</w:t>
      </w:r>
      <w:proofErr w:type="spellEnd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าสั่งแต่งตั้งผู้ปฏิบัติงานตามกิจกรรม  และประชุมชี้แจง</w:t>
      </w:r>
      <w:proofErr w:type="spellStart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ทํา</w:t>
      </w:r>
      <w:proofErr w:type="spellEnd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ความเข้าใจแก่ผู้ปฏิบัติงาน  จัดหาวัสดุอุปกรณ์ เตรียมสถานที่ นำลูกเสือ เนตรนารี สามัญ สามัญรุ่นใหญ่ และลูกเสือจิตอาสาพระราชทาน เข้าร่วมกิจกรรมตามวันเวลาและสถานที่ที่กำหนด ดังนี้ </w:t>
      </w:r>
    </w:p>
    <w:p w14:paraId="7C335FBC" w14:textId="77777777" w:rsidR="00787074" w:rsidRPr="00787074" w:rsidRDefault="00787074" w:rsidP="00787074">
      <w:pPr>
        <w:pStyle w:val="a3"/>
        <w:numPr>
          <w:ilvl w:val="0"/>
          <w:numId w:val="24"/>
        </w:numPr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พิธีมอบผ้าพันคอลูกเสือจิตอาสาพระราชทาน วันที่ 21 มิถุนายน ณ ห้องประชุมพิมานพรหม สำนักงานเขตพื้นที่การศึกษาประถมศึกษาบุรีรัมย์ เขต </w:t>
      </w:r>
      <w:r w:rsidRPr="00787074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จังหวัดบุรีรัมย์ ประกอบด้วยตัวแทนลูกเสือจิตอาสาพระราชทาน  จำนวน 10 นาย   ผู้กำกับ 2 ท่าน </w:t>
      </w:r>
    </w:p>
    <w:p w14:paraId="59EC9B1E" w14:textId="77777777" w:rsidR="00787074" w:rsidRPr="00787074" w:rsidRDefault="00787074" w:rsidP="00787074">
      <w:pPr>
        <w:pStyle w:val="a3"/>
        <w:numPr>
          <w:ilvl w:val="0"/>
          <w:numId w:val="24"/>
        </w:numPr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กิจกรรมพิธีทบทวนคำปฏิญาณและสวนสนามเนื่องในวันคล้ายวันสถาปนาคณะลูกเสือแห่งชาติ วันที่ 1 กรกฎาคม 2567 ขบวนสวนสนามประกอบด้วย ลูกเสือ เนตรนารีสามัญรุ่นใหญ่ จำนวน 1 กองๆ ละ 5 หมู่และลูกเสือ เนตรนารี ระดับชั้น ประถมศึกษาปีที่ 1 - มัธยมศึกษาปีที่ 3 บำเพ็ญประโยชน์บริเวณภายในโรงเรียนและในห้องเรียน</w:t>
      </w:r>
    </w:p>
    <w:p w14:paraId="6507B66C" w14:textId="77777777" w:rsidR="00787074" w:rsidRPr="00787074" w:rsidRDefault="00787074" w:rsidP="00787074">
      <w:pPr>
        <w:pStyle w:val="a3"/>
        <w:numPr>
          <w:ilvl w:val="0"/>
          <w:numId w:val="24"/>
        </w:numPr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กิจกรรมวันสมเด็จพระมหาธีรราชเจ้า  วันที่ </w:t>
      </w:r>
      <w:r w:rsidRPr="00787074">
        <w:rPr>
          <w:rFonts w:ascii="TH SarabunPSK" w:eastAsia="Times New Roman" w:hAnsi="TH SarabunPSK" w:cs="TH SarabunPSK"/>
          <w:sz w:val="32"/>
          <w:szCs w:val="32"/>
        </w:rPr>
        <w:t>25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พฤศจิกายน 2567 พิธีวางพวงมาลาและถวายราชสดุดี ประกอบด้วย ลูกเสือสามัญรุ่นใหญ่ จำนวน </w:t>
      </w:r>
      <w:r w:rsidRPr="00787074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กอง 32 คน  ผู้บังคับบัญชาลูกเสือ  </w:t>
      </w:r>
      <w:r w:rsidRPr="00787074">
        <w:rPr>
          <w:rFonts w:ascii="TH SarabunPSK" w:eastAsia="Times New Roman" w:hAnsi="TH SarabunPSK" w:cs="TH SarabunPSK"/>
          <w:sz w:val="32"/>
          <w:szCs w:val="32"/>
        </w:rPr>
        <w:t>2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ท่าน  รวม </w:t>
      </w:r>
      <w:r w:rsidRPr="00787074">
        <w:rPr>
          <w:rFonts w:ascii="TH SarabunPSK" w:eastAsia="Times New Roman" w:hAnsi="TH SarabunPSK" w:cs="TH SarabunPSK"/>
          <w:sz w:val="32"/>
          <w:szCs w:val="32"/>
        </w:rPr>
        <w:t>34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คน ณ ลานพิธีพระบรมราชานุสาวรี</w:t>
      </w:r>
      <w:proofErr w:type="spellStart"/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>ย์</w:t>
      </w:r>
      <w:proofErr w:type="spellEnd"/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รัชกาลที่ </w:t>
      </w:r>
      <w:r w:rsidRPr="00787074">
        <w:rPr>
          <w:rFonts w:ascii="TH SarabunPSK" w:eastAsia="Times New Roman" w:hAnsi="TH SarabunPSK" w:cs="TH SarabunPSK"/>
          <w:sz w:val="32"/>
          <w:szCs w:val="32"/>
        </w:rPr>
        <w:t xml:space="preserve">6 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ศาลากลางจังหวัดบุรีรัมย์(หลังเก่า) </w:t>
      </w:r>
      <w:r w:rsidRPr="00787074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>อำเภอเมือง  จังหวัดบุรีรัมย์</w:t>
      </w: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  และ จัดกิจกรรมเทิดพระเกียรติ ณ สถานที่ตั้งค่ายลูกเสือโรงเรียนมารี</w:t>
      </w:r>
      <w:proofErr w:type="spellStart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อนุสรณ์  (สวนยาง) บ้านเสริมสุขพัฒนา หมู่ </w:t>
      </w:r>
      <w:r w:rsidRPr="00787074">
        <w:rPr>
          <w:rFonts w:ascii="TH SarabunPSK" w:eastAsia="Times New Roman" w:hAnsi="TH SarabunPSK" w:cs="TH SarabunPSK"/>
          <w:sz w:val="32"/>
          <w:szCs w:val="32"/>
        </w:rPr>
        <w:t>20  </w:t>
      </w:r>
      <w:r w:rsidRPr="00787074">
        <w:rPr>
          <w:rFonts w:ascii="TH SarabunPSK" w:eastAsia="Times New Roman" w:hAnsi="TH SarabunPSK" w:cs="TH SarabunPSK" w:hint="cs"/>
          <w:sz w:val="32"/>
          <w:szCs w:val="32"/>
          <w:cs/>
        </w:rPr>
        <w:t>ตำบลสะแกโพรง อำเภอเมืองบุรีรัมย์ และลูกเสือ เนตรนารี ระดับชั้น ประถมศึกษาปีที่ 1 - มัธยมศึกษาปีที่ 3 บำเพ็ญประโยชน์</w:t>
      </w: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สถานที่สาธารณะ ชุมชน หรือ</w:t>
      </w:r>
      <w:proofErr w:type="spellStart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ศา</w:t>
      </w:r>
      <w:proofErr w:type="spellEnd"/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สนสถาน ตามความเหมาะสม</w:t>
      </w:r>
    </w:p>
    <w:p w14:paraId="73EE35FB" w14:textId="77777777" w:rsidR="00787074" w:rsidRPr="00787074" w:rsidRDefault="00787074" w:rsidP="00787074">
      <w:pPr>
        <w:pStyle w:val="a3"/>
        <w:rPr>
          <w:rFonts w:ascii="TH SarabunPSK" w:eastAsia="Times New Roman" w:hAnsi="TH SarabunPSK" w:cs="TH SarabunPSK"/>
          <w:sz w:val="32"/>
          <w:szCs w:val="32"/>
        </w:rPr>
      </w:pPr>
    </w:p>
    <w:p w14:paraId="66747BD2" w14:textId="77777777" w:rsidR="00787074" w:rsidRPr="00787074" w:rsidRDefault="00787074" w:rsidP="00787074">
      <w:pPr>
        <w:pStyle w:val="a3"/>
        <w:numPr>
          <w:ilvl w:val="0"/>
          <w:numId w:val="49"/>
        </w:numPr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สรุปผลในภาพรวม</w:t>
      </w:r>
    </w:p>
    <w:p w14:paraId="1DBF228C" w14:textId="77777777" w:rsidR="00787074" w:rsidRPr="00787074" w:rsidRDefault="00787074" w:rsidP="0013458B">
      <w:pPr>
        <w:pStyle w:val="a3"/>
        <w:numPr>
          <w:ilvl w:val="1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</w:p>
    <w:p w14:paraId="489D26FB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เพื่อรวมพลังแสดงความจงรักภักดี สำนึกในพระมหากรุณาธิคุณและแสดงความสามัคคี </w:t>
      </w:r>
    </w:p>
    <w:p w14:paraId="4FED4805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สามารถสร้างสัมพันธ์ที่ดีและทำงานร่วมกับผู้อื่นได้</w:t>
      </w:r>
    </w:p>
    <w:p w14:paraId="5CF0C3AD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เป็นผู้ที่รู้จักสิทธิและหน้าที่ของตนเองและผู้อื่น  </w:t>
      </w:r>
    </w:p>
    <w:p w14:paraId="1B8FB837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สามารถปรับตัวและปฏิบัติตนต่อผู้อื่นได้อย่างเหมาะสม</w:t>
      </w:r>
    </w:p>
    <w:p w14:paraId="739ACCD3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สามารถให้คำแนะนำแก่ผู้อื่น เป็นตัวอย่างที่ดี และเป็นผู้นำและผู้ตามที่ดี</w:t>
      </w:r>
    </w:p>
    <w:p w14:paraId="14B0B95C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 มีความตั้งใจ มีความเพียรพยายามและทุ่มเทปฏิบัติกิจกรรมให้สำเร็จลุล่วงตามเป้าหมายที่กำหนดด้วยความรับผิดชอบ</w:t>
      </w:r>
    </w:p>
    <w:p w14:paraId="5AC3B7E4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มีความภาคภูมิใจ เห็นคุณค่า และเสียสละ โดยไม่หวังสิ่งตอบแทน</w:t>
      </w:r>
    </w:p>
    <w:p w14:paraId="21728BE2" w14:textId="77777777" w:rsidR="00787074" w:rsidRPr="00787074" w:rsidRDefault="00787074" w:rsidP="0013458B">
      <w:pPr>
        <w:pStyle w:val="a3"/>
        <w:numPr>
          <w:ilvl w:val="1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426D1FB7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ควรที่จะประชาสัมพันธ์เพื่อขอความร่วมมือจากผู้ที่เกี่ยวข้องให้มากกว่านี้  แม้ว่าภาพรวมของการเข้าร่วมกิจกรรม  คิดเป็นร้อยละ 100 ของนักเรียนที่เข้าร่วมกิจกรรมทั้ง 3 กิจกรรมและเกณฑ์การประเมินความพึงพอใจกิจกรรมอยูในระดับมาก คณะกรรมการดำเนินงานควรหาแนวทางเพื่อจัดกิจกรรมให้เหมาะสมมากยิ่งขึ้นต่อไป</w:t>
      </w:r>
    </w:p>
    <w:p w14:paraId="6F667550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>ควรมีระยะเวลาในการฝึกการเดินสวนสนามให้มากกว่านี้เพื่อในมีความเข้มแข็งและพร้อมเพรียงสวยงาม</w:t>
      </w:r>
    </w:p>
    <w:p w14:paraId="48AF62FE" w14:textId="77777777" w:rsidR="00787074" w:rsidRPr="00787074" w:rsidRDefault="00787074" w:rsidP="0013458B">
      <w:pPr>
        <w:pStyle w:val="a3"/>
        <w:numPr>
          <w:ilvl w:val="2"/>
          <w:numId w:val="49"/>
        </w:numPr>
        <w:ind w:left="907"/>
        <w:rPr>
          <w:rFonts w:ascii="TH SarabunPSK" w:eastAsia="Times New Roman" w:hAnsi="TH SarabunPSK" w:cs="TH SarabunPSK"/>
          <w:sz w:val="32"/>
          <w:szCs w:val="32"/>
        </w:rPr>
      </w:pPr>
      <w:r w:rsidRPr="00787074">
        <w:rPr>
          <w:rFonts w:ascii="TH SarabunPSK" w:eastAsia="Times New Roman" w:hAnsi="TH SarabunPSK" w:cs="TH SarabunPSK"/>
          <w:sz w:val="32"/>
          <w:szCs w:val="32"/>
          <w:cs/>
        </w:rPr>
        <w:t xml:space="preserve">ในการเข้าร่วมกิจกรรมในครั้งนี้ ลูกเสือ เนตรนารี บางคนเดินทางมาโรงเรียนค่อนข้างไกล ทำให้การเดินทางมารายงานตัวที่โรงเรียนไม่ทันตามกำหนด จึงต้องเดินทางไปเอง  </w:t>
      </w:r>
    </w:p>
    <w:p w14:paraId="2D7F4134" w14:textId="77777777" w:rsidR="00BA5BBA" w:rsidRPr="00787074" w:rsidRDefault="00BA5BBA" w:rsidP="0078707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3DE4FF" w14:textId="77777777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ผลการวิเคราะห์ข้อมูล</w:t>
      </w:r>
    </w:p>
    <w:p w14:paraId="4486DD22" w14:textId="5A022E58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ความพึงพอใจในพิธีมอบผ้าพันคอลูกเสือจิตอาสาพระราชทาน</w:t>
      </w:r>
    </w:p>
    <w:p w14:paraId="04DE3AAC" w14:textId="20B8D324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ปีการศึกษา 2567</w:t>
      </w:r>
    </w:p>
    <w:p w14:paraId="54A64E1C" w14:textId="77777777" w:rsidR="00787074" w:rsidRPr="00787074" w:rsidRDefault="00787074" w:rsidP="0013458B">
      <w:pPr>
        <w:pStyle w:val="ae"/>
        <w:spacing w:before="0" w:beforeAutospacing="0" w:after="0" w:afterAutospacing="0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ตารางที่  1  สรุปและประเมินความพึงพอใจในการปฏิบัติกิจกรรมในพิธีมอบผ้าพันคอลูกเสือจิตอาสาพระราชทาน</w:t>
      </w:r>
    </w:p>
    <w:p w14:paraId="0B0F7A24" w14:textId="77777777" w:rsidR="00787074" w:rsidRPr="00787074" w:rsidRDefault="00787074" w:rsidP="0013458B">
      <w:pPr>
        <w:pStyle w:val="ae"/>
        <w:numPr>
          <w:ilvl w:val="0"/>
          <w:numId w:val="25"/>
        </w:numPr>
        <w:spacing w:before="0" w:beforeAutospacing="0" w:after="0" w:afterAutospacing="0"/>
        <w:ind w:left="360"/>
        <w:jc w:val="mediumKashida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ข้อมูลส่วนตัว</w:t>
      </w:r>
    </w:p>
    <w:tbl>
      <w:tblPr>
        <w:tblW w:w="9498" w:type="dxa"/>
        <w:tblInd w:w="-34" w:type="dxa"/>
        <w:tblLook w:val="04A0" w:firstRow="1" w:lastRow="0" w:firstColumn="1" w:lastColumn="0" w:noHBand="0" w:noVBand="1"/>
      </w:tblPr>
      <w:tblGrid>
        <w:gridCol w:w="1116"/>
        <w:gridCol w:w="1637"/>
        <w:gridCol w:w="1582"/>
        <w:gridCol w:w="1682"/>
        <w:gridCol w:w="1652"/>
        <w:gridCol w:w="1829"/>
      </w:tblGrid>
      <w:tr w:rsidR="00787074" w:rsidRPr="00787074" w14:paraId="628A8886" w14:textId="77777777" w:rsidTr="00787074">
        <w:trPr>
          <w:trHeight w:val="120"/>
        </w:trPr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6BCD751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4412E90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จำนวนนักเรียนทั้งหมด/คน</w:t>
            </w: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24825F0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จำนวนนักเรียน</w:t>
            </w:r>
          </w:p>
          <w:p w14:paraId="38844CD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ชาย/คน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4684778C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จำนวนนักเรียน</w:t>
            </w:r>
          </w:p>
          <w:p w14:paraId="62EB0C7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หญิง/คน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6E4A7D4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จำนวนนักเรียน</w:t>
            </w:r>
          </w:p>
          <w:p w14:paraId="3AB43E1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ที่ผ่านกิจกรรม/คน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2FBFE98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จำนวนนักเรียน</w:t>
            </w:r>
          </w:p>
          <w:p w14:paraId="706EB7B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mediumKashida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ที่ไม่ผ่านกิจกรรม/คน</w:t>
            </w:r>
          </w:p>
        </w:tc>
      </w:tr>
      <w:tr w:rsidR="00787074" w:rsidRPr="00787074" w14:paraId="4D63DC13" w14:textId="77777777" w:rsidTr="00787074">
        <w:trPr>
          <w:trHeight w:val="120"/>
        </w:trPr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45A9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3370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2026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2BF3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EC21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857F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787074" w:rsidRPr="00787074" w14:paraId="719F2943" w14:textId="77777777" w:rsidTr="00787074">
        <w:trPr>
          <w:trHeight w:val="120"/>
        </w:trPr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E9EF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5504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6B3B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9B5E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4DFE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F3BA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01FEDBC4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9419B63" w14:textId="77777777" w:rsidR="00787074" w:rsidRPr="00787074" w:rsidRDefault="00787074" w:rsidP="0013458B">
      <w:pPr>
        <w:pStyle w:val="ae"/>
        <w:numPr>
          <w:ilvl w:val="0"/>
          <w:numId w:val="25"/>
        </w:numPr>
        <w:spacing w:before="0" w:beforeAutospacing="0" w:after="0" w:afterAutospacing="0"/>
        <w:ind w:left="360"/>
        <w:jc w:val="mediumKashida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ก่อนปฏิบัติกิจกรรมเพื่อสังคมฯ นักเรียนมีความคิด/อุปนิสัย/พฤติกรรมเช่นไรต่อการทำประโยชน์เพื่อสังคมและส่วนรวม จำนวนนักเรียนที่ตอบแบบประเมิน  </w:t>
      </w:r>
      <w:r w:rsidRPr="00787074">
        <w:rPr>
          <w:rFonts w:ascii="TH SarabunPSK" w:eastAsia="Calibri" w:hAnsi="TH SarabunPSK" w:cs="TH SarabunPSK"/>
          <w:sz w:val="32"/>
          <w:szCs w:val="32"/>
        </w:rPr>
        <w:t>10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   คน</w:t>
      </w:r>
    </w:p>
    <w:tbl>
      <w:tblPr>
        <w:tblW w:w="9498" w:type="dxa"/>
        <w:tblInd w:w="-34" w:type="dxa"/>
        <w:tblLook w:val="04A0" w:firstRow="1" w:lastRow="0" w:firstColumn="1" w:lastColumn="0" w:noHBand="0" w:noVBand="1"/>
      </w:tblPr>
      <w:tblGrid>
        <w:gridCol w:w="402"/>
        <w:gridCol w:w="2476"/>
        <w:gridCol w:w="811"/>
        <w:gridCol w:w="838"/>
        <w:gridCol w:w="561"/>
        <w:gridCol w:w="2756"/>
        <w:gridCol w:w="811"/>
        <w:gridCol w:w="843"/>
      </w:tblGrid>
      <w:tr w:rsidR="00787074" w:rsidRPr="00787074" w14:paraId="7DD0DE17" w14:textId="77777777" w:rsidTr="00787074">
        <w:trPr>
          <w:trHeight w:val="120"/>
        </w:trPr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54F2ECB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06714CA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นักเรียนเลือกตอบ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43977B4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2560A13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0714A53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3E126B8C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นักเรียนเลือกตอบ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63B4A16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23A14B4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13458B" w:rsidRPr="00787074" w14:paraId="3ADDAA17" w14:textId="77777777" w:rsidTr="00787074">
        <w:trPr>
          <w:trHeight w:val="858"/>
        </w:trPr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50E5249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AC2C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ธุระไม่ใช่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0008C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1DF0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44C66DD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141A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อยากทำก็ทำไม่อยากทำก็ไม่ทำ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F738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F410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13458B" w:rsidRPr="00787074" w14:paraId="5C2CF951" w14:textId="77777777" w:rsidTr="00787074">
        <w:trPr>
          <w:trHeight w:val="120"/>
        </w:trPr>
        <w:tc>
          <w:tcPr>
            <w:tcW w:w="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64D30F5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F83E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ยังมองไม่เห็นเสริมสร้างความรักความสามัคคีในหมู่คณะ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3D07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2459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hideMark/>
          </w:tcPr>
          <w:p w14:paraId="4E05A20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6BD0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เป็นนิสัยที่เคยชินและเต็มใจอย่างยิ่ง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F0D2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9BB2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100</w:t>
            </w:r>
          </w:p>
        </w:tc>
      </w:tr>
    </w:tbl>
    <w:p w14:paraId="44657CD4" w14:textId="77777777" w:rsid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5E6B131" w14:textId="77777777" w:rsidR="0013458B" w:rsidRDefault="0013458B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3D11CC4" w14:textId="77777777" w:rsidR="0013458B" w:rsidRPr="00787074" w:rsidRDefault="0013458B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472BA25" w14:textId="77777777" w:rsidR="00787074" w:rsidRPr="00787074" w:rsidRDefault="00787074" w:rsidP="0013458B">
      <w:pPr>
        <w:pStyle w:val="ae"/>
        <w:numPr>
          <w:ilvl w:val="0"/>
          <w:numId w:val="25"/>
        </w:numPr>
        <w:spacing w:before="0" w:beforeAutospacing="0" w:after="0" w:afterAutospacing="0"/>
        <w:ind w:left="360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lastRenderedPageBreak/>
        <w:t>นักเรียนมีความพึงพอใจต่อการปฏิบัติกิจกรรมในพิธีมอบผ้าพันคอลูกเสือจิตอาสาพระราชทานในระดับใด</w:t>
      </w:r>
    </w:p>
    <w:tbl>
      <w:tblPr>
        <w:tblStyle w:val="a5"/>
        <w:tblW w:w="9465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8"/>
        <w:gridCol w:w="992"/>
        <w:gridCol w:w="851"/>
        <w:gridCol w:w="1134"/>
      </w:tblGrid>
      <w:tr w:rsidR="00787074" w:rsidRPr="00787074" w14:paraId="2227C74B" w14:textId="77777777" w:rsidTr="00787074">
        <w:trPr>
          <w:tblHeader/>
        </w:trPr>
        <w:tc>
          <w:tcPr>
            <w:tcW w:w="6487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405BCAD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1C81C38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ค่าเฉลี่ย</w:t>
            </w:r>
          </w:p>
          <w:p w14:paraId="3936933E" w14:textId="5CE841F5" w:rsidR="00787074" w:rsidRPr="00787074" w:rsidRDefault="00000000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7DBB87C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shd w:val="clear" w:color="auto" w:fill="DEEAF6" w:themeFill="accent1" w:themeFillTint="33"/>
            <w:vAlign w:val="center"/>
            <w:hideMark/>
          </w:tcPr>
          <w:p w14:paraId="1E5446A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แปลผล</w:t>
            </w:r>
          </w:p>
        </w:tc>
      </w:tr>
      <w:tr w:rsidR="00787074" w:rsidRPr="00787074" w14:paraId="5CF39C21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15526C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  <w:t>ด้าน ผู้เรียน /ลูกเสือ เนตรนารี</w:t>
            </w:r>
          </w:p>
          <w:p w14:paraId="2C07F2B2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จงรักภักดีและสำนึกในพระมหากรุณาธิคุณ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65B1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0BB8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95.40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9F6D26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2304A360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B9737C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สามารถสร้างสัมพันธ์ที่ดีและทำงานร่วมกับผู้อื่นได้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0193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328AC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96.20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BDC06F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2923639F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FC6BB3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คำนึงถึงสิทธิและหน้าที่ของตนเองและผู้อื่น  สามารถปรับตัวและปฏิบัติตนต่อผู้อื่นได้อย่างเหมาะสม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C72F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4404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96.00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771F07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956062B" w14:textId="77777777" w:rsidTr="00787074">
        <w:trPr>
          <w:trHeight w:val="371"/>
        </w:trPr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B1826F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สามารถให้คำแนะนำแก่ผู้อื่น เป็นตัวอย่างที่ดี และเป็นผู้นำและผู้ตามที่ดี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5B49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DDDA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96.40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63CE62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830EB16" w14:textId="77777777" w:rsidTr="00787074">
        <w:trPr>
          <w:trHeight w:val="371"/>
        </w:trPr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37423D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มีความตั้งใจ มีความเพียรพยายามและทุ่มเทปฏิบัติกิจกรรมให้สำเร็จลุล่วงตามเป้าหมายที่กำหนดด้วยความรับผิดชอบ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4F4D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22F1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97.00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7B5E57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481D08EA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B77133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มีความภาคภูมิใจ เห็นคุณค่า และเสียสละ โดยไม่หวังสิ่งตอบแทน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92E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7B9C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95.80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3FE26A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88C6420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EBE0B6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สามารถนำไปประยุกต์ใช้ในชีวิตประจำวันได้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8689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0D40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97.00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A82D75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39E96B25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E9DD9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  <w:t>ด้านการดำเนินงาน/ บริหารจัดการ</w:t>
            </w:r>
          </w:p>
          <w:p w14:paraId="02E6CC04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u w:val="single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ได้ร่วมกิจกรรมตามความสนใจ และสมัครใจ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D66F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4877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F5EFBA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E686AF0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C041BC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มีการดำเนินงานเป็นขั้นตอน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6943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1412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95.60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87C2A1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407143AB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DB28D7" w14:textId="77777777" w:rsidR="00787074" w:rsidRPr="00787074" w:rsidRDefault="00787074" w:rsidP="0013458B">
            <w:pPr>
              <w:pStyle w:val="ae"/>
              <w:numPr>
                <w:ilvl w:val="0"/>
                <w:numId w:val="26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เป็นกิจกรรมที่มีประโยชน์ต่อชุมชนและสังคมอย่างแท้จริง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AAE0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307E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95.40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343F09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43A33F40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3DD22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  <w:t>ด้านครู/ ผู้ควบคุมดูแล</w:t>
            </w:r>
          </w:p>
          <w:p w14:paraId="62B43CF8" w14:textId="77777777" w:rsidR="00787074" w:rsidRPr="00787074" w:rsidRDefault="00787074" w:rsidP="0013458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มีความเป็นมิตร มีอัธยาศัยไมตรี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3DA4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4.91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983A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98.20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9AC577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769D11D5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E52BD" w14:textId="77777777" w:rsidR="00787074" w:rsidRPr="00787074" w:rsidRDefault="00787074" w:rsidP="0013458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 ให้คำปรึกษา แนะนำในการปฏิบัติกิจกรรม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90A5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F1BE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95.40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B2E346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203623A6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1FDFC" w14:textId="77777777" w:rsidR="00787074" w:rsidRPr="00787074" w:rsidRDefault="00787074" w:rsidP="0013458B">
            <w:pPr>
              <w:pStyle w:val="ae"/>
              <w:numPr>
                <w:ilvl w:val="0"/>
                <w:numId w:val="27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ดูแลเอาใจใส่  สร้างจิตสำนึก ให้เห็นคุณค่าของตนเองที่สามารถช่วยเหลือสังคมได้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96BB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603A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94.60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327FD8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50B9B027" w14:textId="77777777" w:rsidTr="00787074">
        <w:tc>
          <w:tcPr>
            <w:tcW w:w="64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2579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7363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7A73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96.40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F76842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</w:tbl>
    <w:p w14:paraId="7EA7A108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7FD99A13" w14:textId="77777777" w:rsidR="00787074" w:rsidRPr="00787074" w:rsidRDefault="00787074" w:rsidP="0013458B">
      <w:pPr>
        <w:pStyle w:val="ae"/>
        <w:spacing w:before="0" w:beforeAutospacing="0" w:after="0" w:afterAutospacing="0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จากตารางที่ 1  สรุปและประเมินความพึงพอใจในการปฏิบัติกิจกรรมในพิธีมอบผ้าพันคอลูกเสือจิตอาสาพระราชทานของลูกเสือ เนตรนารี จำนวนลูกเสือ เนตรนารีที่เข้าร่วมกิจกรรม </w:t>
      </w:r>
      <w:r w:rsidRPr="00787074">
        <w:rPr>
          <w:rFonts w:ascii="TH SarabunPSK" w:eastAsia="Calibri" w:hAnsi="TH SarabunPSK" w:cs="TH SarabunPSK"/>
          <w:sz w:val="32"/>
          <w:szCs w:val="32"/>
        </w:rPr>
        <w:t>10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 คน  ดังนี้</w:t>
      </w:r>
    </w:p>
    <w:p w14:paraId="59F8D9F0" w14:textId="77777777" w:rsidR="00787074" w:rsidRPr="00787074" w:rsidRDefault="00787074" w:rsidP="0013458B">
      <w:pPr>
        <w:pStyle w:val="ae"/>
        <w:numPr>
          <w:ilvl w:val="0"/>
          <w:numId w:val="50"/>
        </w:numPr>
        <w:spacing w:before="0" w:beforeAutospacing="0" w:after="0" w:afterAutospacing="0"/>
        <w:ind w:left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ผ่านกิจกรรม  10  คน  คิดเป็นร้อยละ 100   ซึ่งตามเป้าหมายที่กำหนดไว้</w:t>
      </w:r>
    </w:p>
    <w:p w14:paraId="3ACDC2F3" w14:textId="77777777" w:rsidR="00787074" w:rsidRPr="00787074" w:rsidRDefault="00787074" w:rsidP="0013458B">
      <w:pPr>
        <w:pStyle w:val="ae"/>
        <w:numPr>
          <w:ilvl w:val="0"/>
          <w:numId w:val="50"/>
        </w:numPr>
        <w:spacing w:before="0" w:beforeAutospacing="0" w:after="0" w:afterAutospacing="0"/>
        <w:ind w:left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ไม่ผ่านกิจกรรม -  คน  คิดเป็นร้อยละ -  </w:t>
      </w:r>
    </w:p>
    <w:p w14:paraId="02BCBA4D" w14:textId="77777777" w:rsidR="00787074" w:rsidRPr="00787074" w:rsidRDefault="00787074" w:rsidP="0013458B">
      <w:pPr>
        <w:pStyle w:val="ae"/>
        <w:numPr>
          <w:ilvl w:val="0"/>
          <w:numId w:val="50"/>
        </w:numPr>
        <w:spacing w:before="0" w:beforeAutospacing="0" w:after="0" w:afterAutospacing="0"/>
        <w:ind w:left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ก่อนปฏิบัติกิจกรรมเพื่อสังคมฯ ลูกเสือ เนตรนารีมีความคิด/อุปนิสัย/พฤติกรรมเช่นไรต่อการทำประโยชน์เพื่อสังคมและส่วนรวม  ธุระไม่ใช่ – คน  ยังมองไม่เห็นเสริมสร้างความรักความสามัคคีในหมู่คณะ – คน  อยากทำก็ทำไม่อยากทำก็ไม่ทำ – คน  เป็นนิสัยที่เคยชินและเต็มใจอย่างยิ่ง 10 คน  คิดเป็นร้อยละ 100   </w:t>
      </w:r>
    </w:p>
    <w:p w14:paraId="1D43BD2B" w14:textId="77777777" w:rsidR="00787074" w:rsidRPr="00787074" w:rsidRDefault="00787074" w:rsidP="0013458B">
      <w:pPr>
        <w:pStyle w:val="ae"/>
        <w:numPr>
          <w:ilvl w:val="0"/>
          <w:numId w:val="50"/>
        </w:numPr>
        <w:spacing w:before="0" w:beforeAutospacing="0" w:after="0" w:afterAutospacing="0"/>
        <w:ind w:left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lastRenderedPageBreak/>
        <w:t>ความพึงพอใจต่อการปฏิบัติพิธีมอบผ้าพันคอลูกเสือจิตอาสาพระราชทาน</w:t>
      </w:r>
    </w:p>
    <w:p w14:paraId="4ABCE002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จากตารางที่ 3  แสดงผลการประเมินความพึงพอใจของผู้เข้าร่วมพิธีมอบผ้าพันคอลูกเสือจิตอาสาพระราชทาน พบวาผู้เข้าร่วมพิธี มีความพึงพอใจ  รายการประเมินได้ร่วมกิจกรรมตามความสนใจ และสมัครใจ มากที่สุด     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5.0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0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อยู่ในระดับมากที่สุด รองลงมาคือ มีความเป็นมิตร มีอัธยาศัยไมตรี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91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อยู่ใน ระดับมากที่สุด รองลงมาอีก คือ สามารถนำไปประยุกต์ใช้ในชีวิตประจำวันได้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787074">
        <w:rPr>
          <w:rFonts w:ascii="TH SarabunPSK" w:eastAsia="Calibri" w:hAnsi="TH SarabunPSK" w:cs="TH SarabunPSK"/>
          <w:sz w:val="32"/>
          <w:szCs w:val="32"/>
        </w:rPr>
        <w:t>5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>อยู่ในระดับมากที่สุด  และเมื่อวิเคราะห์ภาพรวมของรายการประเมินความพึงพอใจ  มีคาเฉลี่ย 4.82 อยู่ในระดับมากที่สุด คิดเป็นร้อยละ 96</w:t>
      </w:r>
      <w:r w:rsidRPr="00787074">
        <w:rPr>
          <w:rFonts w:ascii="TH SarabunPSK" w:eastAsia="Calibri" w:hAnsi="TH SarabunPSK" w:cs="TH SarabunPSK"/>
          <w:sz w:val="32"/>
          <w:szCs w:val="32"/>
        </w:rPr>
        <w:t>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787074">
        <w:rPr>
          <w:rFonts w:ascii="TH SarabunPSK" w:eastAsia="Calibri" w:hAnsi="TH SarabunPSK" w:cs="TH SarabunPSK"/>
          <w:sz w:val="32"/>
          <w:szCs w:val="32"/>
        </w:rPr>
        <w:t>0</w:t>
      </w:r>
    </w:p>
    <w:p w14:paraId="4AEA7ED9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         </w:t>
      </w:r>
    </w:p>
    <w:p w14:paraId="19B619E2" w14:textId="77777777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ผลการวิเคราะห์ข้อมูล</w:t>
      </w:r>
    </w:p>
    <w:p w14:paraId="771C4883" w14:textId="6F9516C0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ความพึงพอใจแบบประเมินงานพิธีการปฏิญาณตนและสวนสนามเนื่องในวันคล้ายวันสถาปนาคณะลูกเสือแห่งชาติ</w:t>
      </w:r>
      <w:r w:rsidR="0013458B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>ปีการศึกษา 2567</w:t>
      </w:r>
    </w:p>
    <w:p w14:paraId="0FECD1D6" w14:textId="023F8D10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ตารางที่  4 สรุปและประเมินความพึงพอใจงานพิธีการปฏิญาณตนและสวนสนาม</w:t>
      </w:r>
      <w:r w:rsidR="0013458B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>เนื่องในวันคล้ายวันสถาปนาคณะลูกเสือแห่งชาติ ของลูกเสือ เนตรนารี สำรอง สามัญ สามัญรุ่นใหญ่และลูกเสือจิตอาสาพระราชทาน</w:t>
      </w:r>
    </w:p>
    <w:tbl>
      <w:tblPr>
        <w:tblStyle w:val="a5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6"/>
        <w:gridCol w:w="1134"/>
        <w:gridCol w:w="1026"/>
        <w:gridCol w:w="1134"/>
      </w:tblGrid>
      <w:tr w:rsidR="00787074" w:rsidRPr="00787074" w14:paraId="5D414748" w14:textId="77777777" w:rsidTr="00787074">
        <w:trPr>
          <w:tblHeader/>
        </w:trPr>
        <w:tc>
          <w:tcPr>
            <w:tcW w:w="549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B3AB04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589236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ค่าเฉลี่ย</w:t>
            </w:r>
          </w:p>
          <w:p w14:paraId="591F11AF" w14:textId="43E046DF" w:rsidR="00787074" w:rsidRPr="00787074" w:rsidRDefault="00000000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02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7F6516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5F9E76D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แปลผล</w:t>
            </w:r>
          </w:p>
        </w:tc>
      </w:tr>
      <w:tr w:rsidR="00787074" w:rsidRPr="00787074" w14:paraId="0CEA81A6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86BB3" w14:textId="77777777" w:rsidR="00787074" w:rsidRPr="00787074" w:rsidRDefault="00787074" w:rsidP="0013458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การแสดงออกของลูกเสือ เนตรนารี ในระหว่างการทำกิจกรรม เช่น กิริยามารยาท การพูด การแต่งเครื่องแบบฯ ถูกระเบียบ  การเป็นผู้ที่มีระเบียบวินัยมากขึ้น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883F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4.74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CC2E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94.80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9ADD5A9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78A1CA44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C7B33" w14:textId="77777777" w:rsidR="00787074" w:rsidRPr="00787074" w:rsidRDefault="00787074" w:rsidP="0013458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รำลึกในพระมหากรุณาธิคุณของพระบาทสมเด็จพระมงกุฎเกล้าเจ้าอยู่หัว ผู้พระราชทานกำเนิดลูกเสือไทย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F085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4.78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040B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95.60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6FF3BB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5D5AE682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99227" w14:textId="77777777" w:rsidR="00787074" w:rsidRPr="00787074" w:rsidRDefault="00787074" w:rsidP="0013458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ลูกเสือ เนตรนารี มีความภาคภูมิใจ และได้ประกอบพิธีทบทวนคำปฏิญาณและสวนสนามได้อย่างถูกต้อง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8E15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4.95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8EA1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99.00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CB881D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1AD5DE39" w14:textId="77777777" w:rsidTr="00787074">
        <w:trPr>
          <w:trHeight w:val="371"/>
        </w:trPr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9E04C" w14:textId="77777777" w:rsidR="00787074" w:rsidRPr="00787074" w:rsidRDefault="00787074" w:rsidP="0013458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ลูกเสือ เนตรนารี  ได้พัฒนาตนเองด้านคุณธรรม จริยธรรมจากการบำเพ็ญประโยชน์  โดยไม่หวังสิ่งตอบแทน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E79A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4.82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D144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96.40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8FF726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6A9D2DCD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AF8A4" w14:textId="77777777" w:rsidR="00787074" w:rsidRPr="00787074" w:rsidRDefault="00787074" w:rsidP="0013458B">
            <w:pPr>
              <w:pStyle w:val="ae"/>
              <w:numPr>
                <w:ilvl w:val="0"/>
                <w:numId w:val="29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รูปแบบของงานพิธี  ระยะเวลา และสถานที่ ในการจัดงาน มีความเหมาะสม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16D7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4.89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054E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97.80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436EFE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5B85B569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311F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56B0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4.84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6CE45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96.80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83FCC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</w:tbl>
    <w:p w14:paraId="338D69CB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532052C2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จากตารางที่ 4  แสดงผลการประเมินความพึงพอใจของผู้เข้าร่วมกิจกรรมสวนสนามและทบทวนคำปฏิญาณเนื่องในวันคล้ายวันสถาปนาคณะลูกเสือแห่งชาติพบวาผู้เข้าร่วมพิธี มีความพึงพอใจ  รายการประเมินในลูกเสือ เนตรนารี มีความภาคภูมิใจ และได้ประกอบพิธีทบทวนคำปฏิญาณและสวนสนามได้อย่างถูกต้อง มากที่สุด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 w:rsidRPr="00787074">
        <w:rPr>
          <w:rFonts w:ascii="TH SarabunPSK" w:eastAsia="Calibri" w:hAnsi="TH SarabunPSK" w:cs="TH SarabunPSK"/>
          <w:sz w:val="32"/>
          <w:szCs w:val="32"/>
        </w:rPr>
        <w:t>5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ูในระดับมากที่สุด รองลงมา คือ รูปแบบของงานพิธี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lastRenderedPageBreak/>
        <w:t xml:space="preserve">ระยะเวลา และสถานที่ ในการจัดงาน มีความเหมาะสม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89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ูในระดับมากที่สุด รองลงมาอีก คือ ลูกเสือ เนตรนารี  ได้พัฒนาตนเองด้านคุณธรรม จริยธรรมจากการบำเพ็ญประโยชน์  โดยไม่หวังสิ่งตอบแทน 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82 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ูในระดับมากที่สุด  และเมื่อวิเคราะห์ภาพรวมของรายการประเมินความพึงพอใจ มีคาเฉลี่ย 4.84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>ูในระดับมากที่สุด คิดเป็นร้อยละ 96.80</w:t>
      </w:r>
    </w:p>
    <w:p w14:paraId="1A13B74B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  <w:u w:val="dotted"/>
        </w:rPr>
      </w:pPr>
    </w:p>
    <w:p w14:paraId="016B716C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  <w:u w:val="dotted"/>
        </w:rPr>
      </w:pPr>
    </w:p>
    <w:p w14:paraId="11EAE00E" w14:textId="77777777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ผลการวิเคราะห์ข้อมูล</w:t>
      </w:r>
    </w:p>
    <w:p w14:paraId="5E200563" w14:textId="0D7B9051" w:rsidR="0013458B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ความพึงพอใจแบบประเมินงานพิธีการปฏิญาณตนเนื่องในวันสมเด็จพระมหาธีรราชเจ้า</w:t>
      </w:r>
    </w:p>
    <w:p w14:paraId="2677DBF7" w14:textId="585C35BC" w:rsidR="00787074" w:rsidRPr="00787074" w:rsidRDefault="00787074" w:rsidP="0013458B">
      <w:pPr>
        <w:pStyle w:val="ae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ปีการศึกษา 2567</w:t>
      </w:r>
    </w:p>
    <w:p w14:paraId="1F3CBBFB" w14:textId="7869AFF6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ตารางที่  5 สรุปและประเมินความพึงพอใจงานพิธีการปฏิญาณตน</w:t>
      </w:r>
      <w:r w:rsidR="0013458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   เนื่องในวันสมเด็จพระมหาธีรราชเจ้า  ของลูกเสือ เนตรนารีสำรอง สามัญ สามัญรุ่นใหญ่และ</w:t>
      </w:r>
      <w:r w:rsidR="0013458B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     ลูกเสือจิตอาสาพระราชทาน</w:t>
      </w:r>
    </w:p>
    <w:tbl>
      <w:tblPr>
        <w:tblStyle w:val="a5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96"/>
        <w:gridCol w:w="1134"/>
        <w:gridCol w:w="1026"/>
        <w:gridCol w:w="1134"/>
      </w:tblGrid>
      <w:tr w:rsidR="00787074" w:rsidRPr="00787074" w14:paraId="2F7C42B2" w14:textId="77777777" w:rsidTr="00787074">
        <w:trPr>
          <w:tblHeader/>
        </w:trPr>
        <w:tc>
          <w:tcPr>
            <w:tcW w:w="5495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8045E3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A9FD34D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ค่าเฉลี่ย</w:t>
            </w:r>
          </w:p>
          <w:p w14:paraId="407A111B" w14:textId="6F18E68D" w:rsidR="00787074" w:rsidRPr="00787074" w:rsidRDefault="00000000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PSK"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02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5EF145F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5FED590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แปลผล</w:t>
            </w:r>
          </w:p>
        </w:tc>
      </w:tr>
      <w:tr w:rsidR="00787074" w:rsidRPr="00787074" w14:paraId="64B67841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77D81" w14:textId="77777777" w:rsidR="00787074" w:rsidRPr="00787074" w:rsidRDefault="00787074" w:rsidP="0013458B">
            <w:pPr>
              <w:pStyle w:val="ae"/>
              <w:numPr>
                <w:ilvl w:val="0"/>
                <w:numId w:val="31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การแสดงออกของลูกเสือ เนตรนารี ในระหว่างการทำกิจกรรม เช่น กิริยามารยาท การพูด การแต่งเครื่องแบบฯ ถูกระเบียบ  การเป็นผู้ที่มีระเบียบวินัยมากขึ้น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6ABB6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4.74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6238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94.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66DFE0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4BD7B8A6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0342C" w14:textId="77777777" w:rsidR="00787074" w:rsidRPr="00787074" w:rsidRDefault="00787074" w:rsidP="0013458B">
            <w:pPr>
              <w:pStyle w:val="ae"/>
              <w:numPr>
                <w:ilvl w:val="0"/>
                <w:numId w:val="31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รำลึกในพระมหากรุณาธิคุณของพระบาทสมเด็จพระมงกุฎเกล้าเจ้าอยู่หัว ผู้พระราชทานกำเนิดลูกเสือไทย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E5EAB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4.77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28211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B9485A4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54E5B244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38A81" w14:textId="77777777" w:rsidR="00787074" w:rsidRPr="00787074" w:rsidRDefault="00787074" w:rsidP="0013458B">
            <w:pPr>
              <w:pStyle w:val="ae"/>
              <w:numPr>
                <w:ilvl w:val="0"/>
                <w:numId w:val="31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ลูกเสือ เนตรนารี มีความภาคภูมิใจ และได้ประกอบพิธีวางพวงมาลาและถวายราชสดุดีอย่างถูกต้อง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5344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4.80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46C1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0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59309A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3FBF012" w14:textId="77777777" w:rsidTr="00787074">
        <w:trPr>
          <w:trHeight w:val="371"/>
        </w:trPr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4C4CE" w14:textId="77777777" w:rsidR="00787074" w:rsidRPr="00787074" w:rsidRDefault="00787074" w:rsidP="0013458B">
            <w:pPr>
              <w:pStyle w:val="ae"/>
              <w:numPr>
                <w:ilvl w:val="0"/>
                <w:numId w:val="31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ลูกเสือ เนตรนารี  ได้พัฒนาตนเองด้านคุณธรรม จริยธรรมจากการบำเพ็ญประโยชน์  โดยไม่หวังสิ่งตอบแทน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ECE1A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4.93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5AF48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98.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842567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022C84D2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59809" w14:textId="77777777" w:rsidR="00787074" w:rsidRPr="00787074" w:rsidRDefault="00787074" w:rsidP="0013458B">
            <w:pPr>
              <w:pStyle w:val="ae"/>
              <w:numPr>
                <w:ilvl w:val="0"/>
                <w:numId w:val="31"/>
              </w:numPr>
              <w:spacing w:before="0" w:beforeAutospacing="0" w:after="0" w:afterAutospacing="0"/>
              <w:ind w:left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รูปแบบของงานพิธี  ระยะเวลา และสถานที่ ในการจัดงาน มีความเหมาะสม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685A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4.64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1752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</w:t>
            </w: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78707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1C79F07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787074" w:rsidRPr="00787074" w14:paraId="6298BA10" w14:textId="77777777" w:rsidTr="00787074">
        <w:tc>
          <w:tcPr>
            <w:tcW w:w="5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02563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70A2E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</w:rPr>
              <w:t>4.78</w:t>
            </w:r>
          </w:p>
        </w:tc>
        <w:tc>
          <w:tcPr>
            <w:tcW w:w="1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E4E90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95.60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08B872" w14:textId="77777777" w:rsidR="00787074" w:rsidRPr="00787074" w:rsidRDefault="00787074" w:rsidP="0013458B">
            <w:pPr>
              <w:pStyle w:val="ae"/>
              <w:spacing w:before="0" w:beforeAutospacing="0" w:after="0" w:afterAutospacing="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870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</w:tbl>
    <w:p w14:paraId="28FA2F27" w14:textId="77777777" w:rsidR="00787074" w:rsidRPr="00787074" w:rsidRDefault="00787074" w:rsidP="0013458B">
      <w:pPr>
        <w:pStyle w:val="ae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87074">
        <w:rPr>
          <w:rFonts w:ascii="TH SarabunPSK" w:eastAsia="Calibri" w:hAnsi="TH SarabunPSK" w:cs="TH SarabunPSK"/>
          <w:sz w:val="32"/>
          <w:szCs w:val="32"/>
          <w:cs/>
        </w:rPr>
        <w:t>จากตารางที่ 5  แสดงผลการประเมินความพึงพอใจของผู้เข้าร่วมกิจกรรมสวนสนามและทบทวน</w:t>
      </w:r>
      <w:r w:rsidRPr="00787074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    คำปฏิญาณ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เนื่องในวันสมเด็จพระมหาธีรราชเจ้า พบวาผู้เข้าร่วมพิธี มีความพึงพอใจ  รายการประเมินในลูกเสือ เนตรนารี  ได้พัฒนาตนเองด้านคุณธรรม จริยธรรมจากการบำเพ็ญประโยชน์  โดยไม่หวังสิ่งตอบแทน มากที่สุด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4.9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3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ูในระดับมากที่สุด รองลงมา คือ ลูกเสือ เนตรนารี มีความภาคภูมิใจ และได้ประกอบพิธีวางพวงมาลาและถวายราชสดุดีอย่างถูกต้อง 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80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>ูในระดับมากที่สุด</w:t>
      </w:r>
      <w:r w:rsidRPr="00787074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รองลงมาอีก คือ </w:t>
      </w:r>
      <w:r w:rsidRPr="00787074">
        <w:rPr>
          <w:rFonts w:ascii="TH SarabunPSK" w:eastAsia="Calibri" w:hAnsi="TH SarabunPSK" w:cs="TH SarabunPSK"/>
          <w:sz w:val="32"/>
          <w:szCs w:val="32"/>
          <w:cs/>
        </w:rPr>
        <w:t xml:space="preserve">รำลึกในพระมหา-กรุณาธิคุณของพระบาทสมเด็จพระมงกุฎเกล้าเจ้าอยู่หัว ผู้พระราชทานกำเนิดลูกเสือไทย มีคาเฉลี่ย </w:t>
      </w:r>
      <w:r w:rsidRPr="00787074">
        <w:rPr>
          <w:rFonts w:ascii="TH SarabunPSK" w:eastAsia="Calibri" w:hAnsi="TH SarabunPSK" w:cs="TH SarabunPSK"/>
          <w:sz w:val="32"/>
          <w:szCs w:val="32"/>
        </w:rPr>
        <w:t>4.7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7  </w:t>
      </w:r>
      <w:proofErr w:type="spellStart"/>
      <w:r w:rsidRPr="00787074">
        <w:rPr>
          <w:rFonts w:ascii="TH SarabunPSK" w:eastAsia="Calibri" w:hAnsi="TH SarabunPSK" w:cs="TH SarabunPSK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/>
          <w:sz w:val="32"/>
          <w:szCs w:val="32"/>
          <w:cs/>
        </w:rPr>
        <w:t>ูในระดับมากที่สุด  และเมื่อวิเคราะห์ภาพรวมของรายการประเมิน</w:t>
      </w:r>
      <w:r w:rsidRPr="00787074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ความพึงพอใจ มีคาเฉลี่ย 4.</w:t>
      </w:r>
      <w:r w:rsidRPr="00787074">
        <w:rPr>
          <w:rFonts w:ascii="TH SarabunPSK" w:eastAsia="Calibri" w:hAnsi="TH SarabunPSK" w:cs="TH SarabunPSK"/>
          <w:sz w:val="32"/>
          <w:szCs w:val="32"/>
        </w:rPr>
        <w:t>7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 xml:space="preserve">8 </w:t>
      </w:r>
      <w:proofErr w:type="spellStart"/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อย</w:t>
      </w:r>
      <w:proofErr w:type="spellEnd"/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ูในระดับมากที่สุด คิดเป็นร้อยละ 9</w:t>
      </w:r>
      <w:r w:rsidRPr="00787074">
        <w:rPr>
          <w:rFonts w:ascii="TH SarabunPSK" w:eastAsia="Calibri" w:hAnsi="TH SarabunPSK" w:cs="TH SarabunPSK"/>
          <w:sz w:val="32"/>
          <w:szCs w:val="32"/>
        </w:rPr>
        <w:t>5</w:t>
      </w:r>
      <w:r w:rsidRPr="00787074">
        <w:rPr>
          <w:rFonts w:ascii="TH SarabunPSK" w:eastAsia="Calibri" w:hAnsi="TH SarabunPSK" w:cs="TH SarabunPSK" w:hint="cs"/>
          <w:sz w:val="32"/>
          <w:szCs w:val="32"/>
          <w:cs/>
        </w:rPr>
        <w:t>.60</w:t>
      </w:r>
    </w:p>
    <w:p w14:paraId="3B6AADED" w14:textId="50CED2D7" w:rsidR="00FD1148" w:rsidRDefault="00FD1148" w:rsidP="00FD1148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</w:t>
      </w:r>
      <w:r w:rsidRPr="00FD1148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กิจกรรมนักศึกษาวิชาทหาร (รด.</w:t>
      </w:r>
      <w:r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)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โรงเรียนมารี</w:t>
      </w:r>
      <w:proofErr w:type="spellStart"/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ย์</w:t>
      </w:r>
      <w:proofErr w:type="spellEnd"/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อนุสรณ์  </w:t>
      </w:r>
    </w:p>
    <w:p w14:paraId="069F2DCD" w14:textId="77777777" w:rsidR="00FD1148" w:rsidRDefault="00FD1148" w:rsidP="00FD1148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1E1BE733" w14:textId="77777777" w:rsidR="00205B89" w:rsidRDefault="00205B89" w:rsidP="00205B89">
      <w:pPr>
        <w:pStyle w:val="a3"/>
        <w:ind w:left="720" w:firstLine="720"/>
        <w:rPr>
          <w:rFonts w:ascii="TH SarabunPSK" w:hAnsi="TH SarabunPSK" w:cs="TH SarabunPSK"/>
          <w:sz w:val="32"/>
          <w:szCs w:val="32"/>
          <w:lang w:val="en-GB"/>
        </w:rPr>
      </w:pPr>
    </w:p>
    <w:p w14:paraId="42102689" w14:textId="77777777" w:rsidR="00205B89" w:rsidRDefault="00205B89" w:rsidP="00205B89">
      <w:pPr>
        <w:pStyle w:val="a3"/>
        <w:ind w:left="720" w:firstLine="720"/>
        <w:rPr>
          <w:rFonts w:ascii="TH SarabunPSK" w:hAnsi="TH SarabunPSK" w:cs="TH SarabunPSK"/>
          <w:sz w:val="32"/>
          <w:szCs w:val="32"/>
          <w:lang w:val="en-GB"/>
        </w:rPr>
      </w:pPr>
      <w:r w:rsidRPr="00205B89">
        <w:rPr>
          <w:rFonts w:ascii="TH SarabunPSK" w:hAnsi="TH SarabunPSK" w:cs="TH SarabunPSK"/>
          <w:sz w:val="32"/>
          <w:szCs w:val="32"/>
          <w:cs/>
          <w:lang w:val="en-GB"/>
        </w:rPr>
        <w:t>ในการจัดกิจกรรม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นักศึกษาวิชาทหาร (รด.) </w:t>
      </w:r>
      <w:r w:rsidRPr="00205B89">
        <w:rPr>
          <w:rFonts w:ascii="TH SarabunPSK" w:hAnsi="TH SarabunPSK" w:cs="TH SarabunPSK"/>
          <w:sz w:val="32"/>
          <w:szCs w:val="32"/>
          <w:cs/>
          <w:lang w:val="en-GB"/>
        </w:rPr>
        <w:t>โรงเรียนมารี</w:t>
      </w:r>
      <w:proofErr w:type="spellStart"/>
      <w:r w:rsidRPr="00205B89">
        <w:rPr>
          <w:rFonts w:ascii="TH SarabunPSK" w:hAnsi="TH SarabunPSK" w:cs="TH SarabunPSK"/>
          <w:sz w:val="32"/>
          <w:szCs w:val="32"/>
          <w:cs/>
          <w:lang w:val="en-GB"/>
        </w:rPr>
        <w:t>ย์</w:t>
      </w:r>
      <w:proofErr w:type="spellEnd"/>
      <w:r w:rsidRPr="00205B89">
        <w:rPr>
          <w:rFonts w:ascii="TH SarabunPSK" w:hAnsi="TH SarabunPSK" w:cs="TH SarabunPSK"/>
          <w:sz w:val="32"/>
          <w:szCs w:val="32"/>
          <w:cs/>
          <w:lang w:val="en-GB"/>
        </w:rPr>
        <w:t xml:space="preserve">อนุสรณ์  ปีการศึกษา </w:t>
      </w:r>
      <w:r w:rsidRPr="00205B89">
        <w:rPr>
          <w:rFonts w:ascii="TH SarabunPSK" w:hAnsi="TH SarabunPSK" w:cs="TH SarabunPSK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205B89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</w:p>
    <w:p w14:paraId="7338AB9F" w14:textId="4861699A" w:rsidR="00205B89" w:rsidRPr="00205B89" w:rsidRDefault="00205B89" w:rsidP="00205B89">
      <w:pPr>
        <w:pStyle w:val="a3"/>
        <w:rPr>
          <w:rFonts w:ascii="TH SarabunPSK" w:hAnsi="TH SarabunPSK" w:cs="TH SarabunPSK"/>
          <w:sz w:val="32"/>
          <w:szCs w:val="32"/>
        </w:rPr>
      </w:pPr>
      <w:r w:rsidRPr="00205B89">
        <w:rPr>
          <w:rFonts w:ascii="TH SarabunPSK" w:hAnsi="TH SarabunPSK" w:cs="TH SarabunPSK"/>
          <w:sz w:val="32"/>
          <w:szCs w:val="32"/>
          <w:cs/>
          <w:lang w:val="en-GB"/>
        </w:rPr>
        <w:t>เป็นไปตาม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ระเบียบการขออนุญาต  ในการจัดการเรียนการสอน ดังนั้น</w:t>
      </w:r>
      <w:r w:rsidRPr="00205B8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จึง</w:t>
      </w:r>
      <w:r w:rsidRPr="00205B89">
        <w:rPr>
          <w:rFonts w:ascii="TH SarabunPSK" w:hAnsi="TH SarabunPSK" w:cs="TH SarabunPSK" w:hint="cs"/>
          <w:sz w:val="32"/>
          <w:szCs w:val="32"/>
          <w:cs/>
          <w:lang w:val="en-GB"/>
        </w:rPr>
        <w:t>ทำให้การดำเนินการจัดกิจกรรมให้นักเรียนไม่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สามารถจัด</w:t>
      </w:r>
      <w:r w:rsidRPr="00205B89">
        <w:rPr>
          <w:rFonts w:ascii="TH SarabunPSK" w:hAnsi="TH SarabunPSK" w:cs="TH SarabunPSK" w:hint="cs"/>
          <w:sz w:val="32"/>
          <w:szCs w:val="32"/>
          <w:cs/>
          <w:lang w:val="en-GB"/>
        </w:rPr>
        <w:t>ได้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>เนื่องจากต้องดำเนินการขออนุญาต ก่อนจัดการเรียนการสอน</w:t>
      </w:r>
      <w:r w:rsidRPr="00205B8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ในปีการศึกษา  </w:t>
      </w:r>
      <w:r w:rsidRPr="00205B89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 w:rsidRPr="00205B8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อยู่ระหว่างการดำเนินการขออนุญาตเพื่อจัดการเรียนการสอนในปีการศึกษา  </w:t>
      </w:r>
      <w:r>
        <w:rPr>
          <w:rFonts w:ascii="TH SarabunPSK" w:hAnsi="TH SarabunPSK" w:cs="TH SarabunPSK"/>
          <w:sz w:val="32"/>
          <w:szCs w:val="32"/>
        </w:rPr>
        <w:t xml:space="preserve">2568 </w:t>
      </w:r>
    </w:p>
    <w:p w14:paraId="351E3887" w14:textId="77777777" w:rsidR="00FD1148" w:rsidRDefault="00FD1148" w:rsidP="00FD1148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</w:p>
    <w:p w14:paraId="640403F2" w14:textId="77777777" w:rsidR="00EB3409" w:rsidRDefault="006E0CAF" w:rsidP="00F00B3A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รายงานสรุปการจัดกิจกรรม</w:t>
      </w:r>
      <w:r w:rsidR="00EB3409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t>สาธารณประโยชน์</w:t>
      </w:r>
      <w:r w:rsidR="00223517"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โรงเรียนมารี</w:t>
      </w:r>
      <w:proofErr w:type="spellStart"/>
      <w:r w:rsidR="00223517"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ย์</w:t>
      </w:r>
      <w:proofErr w:type="spellEnd"/>
      <w:r w:rsidR="00223517"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อนุสรณ์  </w:t>
      </w:r>
    </w:p>
    <w:p w14:paraId="48D26615" w14:textId="71D3C39B" w:rsidR="00615AA0" w:rsidRPr="00FA499E" w:rsidRDefault="00223517" w:rsidP="00F00B3A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ปีการศึกษา  </w:t>
      </w:r>
      <w:r w:rsidR="00A04024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="00E6264C" w:rsidRPr="00FA499E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7655AD9C" w14:textId="219CA283" w:rsidR="00EB3409" w:rsidRPr="00EB3409" w:rsidRDefault="00223517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="00EB3409" w:rsidRPr="00EB3409">
        <w:rPr>
          <w:rFonts w:ascii="TH SarabunPSK" w:hAnsi="TH SarabunPSK" w:cs="TH SarabunPSK"/>
          <w:sz w:val="32"/>
          <w:szCs w:val="32"/>
          <w:cs/>
          <w:lang w:val="en-GB"/>
        </w:rPr>
        <w:t>เนื่องด้วยการจัดกิจกรรมการเรียนการสอน กิจกรรมพัฒนาผู้เรียน  ปีการศึก</w:t>
      </w:r>
      <w:r w:rsidR="00EB3409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ษา </w:t>
      </w:r>
      <w:r w:rsidR="00EB3409" w:rsidRPr="00EB3409">
        <w:rPr>
          <w:rFonts w:ascii="TH SarabunPSK" w:hAnsi="TH SarabunPSK" w:cs="TH SarabunPSK"/>
          <w:sz w:val="32"/>
          <w:szCs w:val="32"/>
          <w:cs/>
          <w:lang w:val="en-GB"/>
        </w:rPr>
        <w:t>25</w:t>
      </w:r>
      <w:r w:rsidR="00EB3409">
        <w:rPr>
          <w:rFonts w:ascii="TH SarabunPSK" w:hAnsi="TH SarabunPSK" w:cs="TH SarabunPSK"/>
          <w:sz w:val="32"/>
          <w:szCs w:val="32"/>
        </w:rPr>
        <w:t>6</w:t>
      </w:r>
      <w:r w:rsidR="00EB3409" w:rsidRPr="00EB3409">
        <w:rPr>
          <w:rFonts w:ascii="TH SarabunPSK" w:hAnsi="TH SarabunPSK" w:cs="TH SarabunPSK"/>
          <w:sz w:val="32"/>
          <w:szCs w:val="32"/>
          <w:cs/>
          <w:lang w:val="en-GB"/>
        </w:rPr>
        <w:t>7 ได้ดำเนินการจัดกิจกรรมที่ต้องส่งเสริมให้ผู้เรียนสามารถพัฒนาตนเอง ตามธรรรร</w:t>
      </w:r>
      <w:r w:rsidR="00EB3409">
        <w:rPr>
          <w:rFonts w:ascii="TH SarabunPSK" w:hAnsi="TH SarabunPSK" w:cs="TH SarabunPSK" w:hint="cs"/>
          <w:sz w:val="32"/>
          <w:szCs w:val="32"/>
          <w:cs/>
          <w:lang w:val="en-GB"/>
        </w:rPr>
        <w:t>มชาติ</w:t>
      </w:r>
      <w:r w:rsidR="00EB3409" w:rsidRPr="00EB3409">
        <w:rPr>
          <w:rFonts w:ascii="TH SarabunPSK" w:hAnsi="TH SarabunPSK" w:cs="TH SarabunPSK"/>
          <w:sz w:val="32"/>
          <w:szCs w:val="32"/>
          <w:cs/>
          <w:lang w:val="en-GB"/>
        </w:rPr>
        <w:t>และเต็มศักยภาพ โดยคำนึงถึงความแตกต่างระหว่างบุคคล และพัฒนาการทางสมอง เน้นให้ความสำคั</w:t>
      </w:r>
      <w:r w:rsidR="00EB3409">
        <w:rPr>
          <w:rFonts w:ascii="TH SarabunPSK" w:hAnsi="TH SarabunPSK" w:cs="TH SarabunPSK" w:hint="cs"/>
          <w:sz w:val="32"/>
          <w:szCs w:val="32"/>
          <w:cs/>
          <w:lang w:val="en-GB"/>
        </w:rPr>
        <w:t>ญ</w:t>
      </w:r>
    </w:p>
    <w:p w14:paraId="4FF24051" w14:textId="77777777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ทั้งความรู้และคุณธรรม จริยธรรม จัดกิจกรรมโดยให้ผู้เรียนคิดสร้างสรรค์ ออกแบบกิจกรรมเพื่อสัง</w:t>
      </w:r>
    </w:p>
    <w:p w14:paraId="1B9A4D01" w14:textId="77777777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และสาธารณประโยชน์อย่างหลากหลายรูปแบบ เพื่อแสดงถึงความรับผิดชอบต่อสังคมในลักษณะจิตอา</w:t>
      </w:r>
    </w:p>
    <w:p w14:paraId="0988D038" w14:textId="77777777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โดยมีวัตถุประสงค์ดังนี้</w:t>
      </w:r>
    </w:p>
    <w:p w14:paraId="60A8B84D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1. เพื่อปลูกฝังและสร้างจิตสำนึกให้แก่ผู้เรียนในการบำเพ็ญตนให้เป็นประโยชน์ ต่อครอบครัว</w:t>
      </w:r>
    </w:p>
    <w:p w14:paraId="43B35882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โรงเรียน ชุมชน สังคม และประเทศชาติ</w:t>
      </w:r>
    </w:p>
    <w:p w14:paraId="52575AB4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2. เพื่อให้ผู้เรียนมีความคิดริเริ่มสร้างสรรค์ในการจัดกิจกรรมเพื่อสังคมและสาธารณประโยชน์</w:t>
      </w:r>
    </w:p>
    <w:p w14:paraId="7C3F7F4F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ตามความถนัดและความสนใจในลักษณะอาสาสมัคร</w:t>
      </w:r>
    </w:p>
    <w:p w14:paraId="2B03E453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3. เพื่อให้ผู้เรียนมีความรู้ คุณธรรมจริยธรรมตามคุณลักษณะอันพึงประสงค์</w:t>
      </w:r>
    </w:p>
    <w:p w14:paraId="4F5B09E9" w14:textId="77777777" w:rsidR="00EB3409" w:rsidRPr="00EB3409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4. เพื่อให้ผู้เรียนมีจิตสาธารณะและใช้เวลาว่างให้เป็นประโยชน์</w:t>
      </w:r>
    </w:p>
    <w:p w14:paraId="72980D9A" w14:textId="35A9F215" w:rsidR="00EB3409" w:rsidRPr="00EB3409" w:rsidRDefault="00EB3409" w:rsidP="00EB3409">
      <w:pPr>
        <w:pStyle w:val="a3"/>
        <w:ind w:firstLine="720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 xml:space="preserve">ทั้งนี้การจัดกิจกรรมใน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ปีการศึกษา 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25</w:t>
      </w:r>
      <w:r>
        <w:rPr>
          <w:rFonts w:ascii="TH SarabunPSK" w:hAnsi="TH SarabunPSK" w:cs="TH SarabunPSK"/>
          <w:sz w:val="32"/>
          <w:szCs w:val="32"/>
        </w:rPr>
        <w:t>6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7 ได้กำหนดว่านักเรียนต้องปฏิบัติกิจกรรม เพื่อสัง</w:t>
      </w:r>
    </w:p>
    <w:p w14:paraId="4E4EC49B" w14:textId="7EDF96A7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cs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และสาธารณประโยชน์ต้องปฏิบัติกิจกรรมตลอดอย่างน้อย มัธยมศึกษาปีที่ 1,2,3 จำนวน 8 ชั่วโ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มง</w:t>
      </w:r>
    </w:p>
    <w:p w14:paraId="3ED94B4C" w14:textId="0F8651B8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และมัธยมศึกษาปีที่ 4 จำนวน 10 ชั่วโมง เพื่อให้มีข้อมูลที่แสดงว่า นักเรียนได้ปฏิบัติกิจกรรมเพื่อสั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งคม</w:t>
      </w:r>
    </w:p>
    <w:p w14:paraId="312A660C" w14:textId="3D49F7FC" w:rsidR="00EB3409" w:rsidRPr="00EB3409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และสาธารณประโยชน์ ตามเกณฑ์การสำเร็จการศึกษาดังกล่าวแล้วบันทึกลงในสมดบันทึกกิจกรรมพัฒ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นา</w:t>
      </w:r>
    </w:p>
    <w:p w14:paraId="0CC41FC7" w14:textId="2DE838F6" w:rsidR="00755C96" w:rsidRDefault="00EB3409" w:rsidP="00683DB6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ผู้เรียนที่รวบรวมไว้เป็นเอกสารหลักฐานทางราชการแล้วนั้น โดยมีการรับรองจากครูที่ปรึกษา หรือหัวห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น้า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ระดับ และหัวหน้ากิจกรรมพัฒนาผู้เรียน ในการนี้ฝ่ายกิจกรรมพัฒนาผู้เรียน งานกิจกรรมเพื่อสังคมแ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ละ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สาธารณประโยชน์ ได้ดำเนินการแจ้งผลการประเมินผลการปฏิบัติกิจกรรมของนักเรียนต่องานวัดและประเมินผล ฝ่ายวิชาการ เพื่อดำเนินการบันทึกผลการเรียน และจักดำเนินการประสานงานครูที่ปรึก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ษา  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>เพื่อดำเนินการซ่อมปรับปรุง และแก้ไขผลการเรียนของนักเรียนต่อไป (กรณีชั่วโมงการปฏิบัติกิจกรรมเพื่อสั</w:t>
      </w:r>
      <w:r w:rsidR="00683DB6">
        <w:rPr>
          <w:rFonts w:ascii="TH SarabunPSK" w:hAnsi="TH SarabunPSK" w:cs="TH SarabunPSK" w:hint="cs"/>
          <w:sz w:val="32"/>
          <w:szCs w:val="32"/>
          <w:cs/>
          <w:lang w:val="en-GB"/>
        </w:rPr>
        <w:t>งคม</w:t>
      </w:r>
      <w:r w:rsidRPr="00EB3409">
        <w:rPr>
          <w:rFonts w:ascii="TH SarabunPSK" w:hAnsi="TH SarabunPSK" w:cs="TH SarabunPSK"/>
          <w:sz w:val="32"/>
          <w:szCs w:val="32"/>
          <w:cs/>
          <w:lang w:val="en-GB"/>
        </w:rPr>
        <w:t xml:space="preserve">และสาธารณประโยชน์ ม.ต้น จำนวน 8 ชั่วโมง และ ม.ปลาย จำนวน 10 ชั่วโมง </w:t>
      </w:r>
    </w:p>
    <w:p w14:paraId="6F32CE43" w14:textId="77777777" w:rsidR="00EB3409" w:rsidRPr="00FA499E" w:rsidRDefault="00EB3409" w:rsidP="00EB3409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  <w:lang w:val="en-GB"/>
        </w:rPr>
        <w:lastRenderedPageBreak/>
        <w:t>รายงานสรุปการจัดกิจกรรมชมรม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โรงเรียนมารี</w:t>
      </w:r>
      <w:proofErr w:type="spellStart"/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>ย์</w:t>
      </w:r>
      <w:proofErr w:type="spellEnd"/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อนุสรณ์  ปีการศึกษา  </w:t>
      </w:r>
      <w:r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  <w:r w:rsidRPr="00FA499E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 xml:space="preserve">  </w:t>
      </w:r>
    </w:p>
    <w:p w14:paraId="0B1FD0E3" w14:textId="77777777" w:rsidR="00EB3409" w:rsidRPr="00FA499E" w:rsidRDefault="00EB3409" w:rsidP="00EB3409">
      <w:pPr>
        <w:pStyle w:val="a3"/>
        <w:spacing w:before="24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>กิจกรรมชมรมเป็นกิจกรรมที่ส่งเสริมและพัฒนาผู้เรียนให้สอดคล้องกับความสามารถความถนัด และความสนใจ   โดยให้ผู้เรียนและครูที่ปรึกษาจัดตั้งชมรม   วางแผน   ปฏิบัติตามแผน  เน้นการทำงานร่วมกันเป็นกลุ่ม เป็นต้น</w:t>
      </w:r>
    </w:p>
    <w:p w14:paraId="5E9D4158" w14:textId="77777777" w:rsidR="00EB3409" w:rsidRPr="00FA499E" w:rsidRDefault="00EB3409" w:rsidP="00EB3409">
      <w:pPr>
        <w:pStyle w:val="a3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แนวทางการจัดกิจกรรมชมรม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ดังนี้ </w:t>
      </w:r>
    </w:p>
    <w:p w14:paraId="51E0C59A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กำหนดให้มีชั่วโมงชมรมในชั่วโมงเรียน</w:t>
      </w:r>
    </w:p>
    <w:p w14:paraId="37098FB8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กำหนดผู้รับผิดชอบในการดำเนินกิจกรรมชมรม  คือ คณะกรรมการกิจกรรมพัฒนาผู้เรียน</w:t>
      </w:r>
    </w:p>
    <w:p w14:paraId="04DB5978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คณะกรรมการกิจกรรมพัฒนาผู้เรียน  วางแผนการจัดกิจกรรมตลอดปีการศึกษา</w:t>
      </w:r>
    </w:p>
    <w:p w14:paraId="6E03F8FA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ให้ครูประจำชั้น  หรือครูผู้สอนในระดับชั้นนั้น ๆ มีบทบาทเป็นที่ปรึกษาร่วมกับผู้เรียนจัดกิจกรรมชมรมในชั่วโมงชมรมตลอดปีการศึกษา  โดยกำหนดเวลาเรียนกิจกรรมชมรมของชั้นประถมศึกษาปีที่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1- 6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เรียนสัปดาห์ละ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คาบ  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1 -  3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เรียนสัปดาห์ละ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คาบ</w:t>
      </w:r>
    </w:p>
    <w:p w14:paraId="29738B5A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ให้ครูประจำชั้นระดับ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1- </w:t>
      </w:r>
      <w:r>
        <w:rPr>
          <w:rFonts w:ascii="TH SarabunPSK" w:hAnsi="TH SarabunPSK" w:cs="TH SarabunPSK"/>
          <w:sz w:val="32"/>
          <w:szCs w:val="32"/>
          <w:lang w:val="en-GB"/>
        </w:rPr>
        <w:t>6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แต่ละห้องมีบทบาทหน้าที่ปรึกษาร่วมกับผู้เรียนจัดกิจกรรมชมรมในคาบสุดท้ายของวันจันทร์  โดยแต่ละห้องจัดกิจกรรมไม่เหมือนกัน</w:t>
      </w:r>
    </w:p>
    <w:p w14:paraId="50B5D156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ให้ครูประจำชั้นหรือครูผู้สอนระดับ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1 - 3  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แต่ละห้องมีบทบาทหน้าที่ปรึกษาร่วมกับผู้เรียนจัดกิจกรรมชมรมในคาบสุดท้ายของวันจันทร์  โดย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ดำเนินการจัดกิจกรรมแยกระดับชั้น และให้ผู้เรียนเลือกชมรมตามความสนใจ  ความถนัด</w:t>
      </w:r>
    </w:p>
    <w:p w14:paraId="6A2CC1AE" w14:textId="77777777" w:rsidR="00EB3409" w:rsidRPr="00FA499E" w:rsidRDefault="00EB3409" w:rsidP="00EB3409">
      <w:pPr>
        <w:pStyle w:val="a3"/>
        <w:numPr>
          <w:ilvl w:val="0"/>
          <w:numId w:val="8"/>
        </w:numPr>
        <w:ind w:left="36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ให้ครูที่ปรึกษาทำการวัดและประเมินผล  โดยใช้เกณฑ์การวัด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2 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เกณฑ์  คือเกณฑ์คะแนนกิจกรรมและเกณฑ์เวลาร่วมกิจกรรม  โดยให้ครูที่ปรึกษาประเมินผู้เรียนตามสภาพจริง   ที่ครูและผู้เรียนร่วมกันกำหนดพร้อมทั้งตรวจสอบ  ซ่อมเสริม  ก่อนส่งคะแนนให้ฝ่ายวิชาการ</w:t>
      </w:r>
    </w:p>
    <w:p w14:paraId="520F3090" w14:textId="77777777" w:rsidR="00EB3409" w:rsidRPr="00FA499E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</w:p>
    <w:p w14:paraId="2BC6E3EC" w14:textId="77777777" w:rsidR="00EB3409" w:rsidRPr="00FA499E" w:rsidRDefault="00EB3409" w:rsidP="00EB3409">
      <w:pPr>
        <w:pStyle w:val="a3"/>
        <w:ind w:left="72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จากการจัดกิจกรรมชมรมโรงเรียนมารี</w:t>
      </w:r>
      <w:proofErr w:type="spellStart"/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ย์</w:t>
      </w:r>
      <w:proofErr w:type="spellEnd"/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อนุสรณ์  ปีการศึกษา </w:t>
      </w:r>
      <w:r>
        <w:rPr>
          <w:rFonts w:ascii="TH SarabunPSK" w:hAnsi="TH SarabunPSK" w:cs="TH SarabunPSK" w:hint="cs"/>
          <w:sz w:val="32"/>
          <w:szCs w:val="32"/>
          <w:lang w:val="en-GB"/>
        </w:rPr>
        <w:t>2567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พบว่ามีการดำเนินงาน</w:t>
      </w:r>
    </w:p>
    <w:p w14:paraId="0822A5E3" w14:textId="77777777" w:rsidR="00EB3409" w:rsidRPr="00FA499E" w:rsidRDefault="00EB3409" w:rsidP="00EB3409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ตลอดปีการศึกษา </w:t>
      </w:r>
      <w:r>
        <w:rPr>
          <w:rFonts w:ascii="TH SarabunPSK" w:hAnsi="TH SarabunPSK" w:cs="TH SarabunPSK" w:hint="cs"/>
          <w:sz w:val="32"/>
          <w:szCs w:val="32"/>
          <w:lang w:val="en-GB"/>
        </w:rPr>
        <w:t>2567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นักเรียนสามารถเข้าร่วมกิจกรรมตามความถนัดของผู้เรียนและมีกิจกรรมที่หลากหลายให้เลือกและผ่านกิจกรรมดังนี้</w:t>
      </w:r>
    </w:p>
    <w:p w14:paraId="3ABFE7F7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AB729F9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BE062E9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60572AF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3297653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796196B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92AC22E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000D9E6" w14:textId="77777777" w:rsidR="00EB3409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60726D6" w14:textId="77777777" w:rsidR="00EB3409" w:rsidRPr="00FA499E" w:rsidRDefault="00EB3409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16F43F5" w14:textId="77777777" w:rsidR="001F40A6" w:rsidRDefault="001F40A6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5CF0444" w14:textId="77777777" w:rsidR="001F40A6" w:rsidRDefault="001F40A6" w:rsidP="007E6CD5">
      <w:pPr>
        <w:pStyle w:val="a3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685305A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  <w:lang w:val="en-GB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1 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1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10260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430"/>
        <w:gridCol w:w="1926"/>
        <w:gridCol w:w="774"/>
        <w:gridCol w:w="900"/>
        <w:gridCol w:w="630"/>
        <w:gridCol w:w="720"/>
        <w:gridCol w:w="1260"/>
        <w:gridCol w:w="810"/>
      </w:tblGrid>
      <w:tr w:rsidR="001F40A6" w:rsidRPr="001F40A6" w14:paraId="01BEECF9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CAF1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58FE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1BA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514D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C310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2901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FCB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69309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9ABC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0A6561F8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95C8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38B6C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นางสาวรสริน  สัง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C7F11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อาเซียนน่ารู้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77E2A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400E5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7222D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AFCE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90EA8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81E61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6FE88BCD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6C177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CE4A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นางดวงเดือน  ศรีคุณ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FA3E1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ภาษาไทยหรรษา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2BD8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0AA9A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1B5F3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2051B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EABA2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F570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7802EFF5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481A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1A6CC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นางกนกภรณ์  มงคลศิริ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CD0FD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คณิตแสนสนุก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E6D3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4F881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24C48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9457A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F31E4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DE1CC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797B9A83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BC78E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76E2C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นางสาวจรรยา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คนชุม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E7A4B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วิทยาศาสตร์แสนกล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A7F7C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DA20B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2674A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5733B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68D5A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D9CC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6B9889E1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E399A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89DA6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นางวิจิตร  อาสาสุข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8C999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คณิตคิดสนุก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ED904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C4936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58160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51361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95421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151A2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31663058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EE5C6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5C736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นางพรรณทิพา  เสนาโนฤทธิ์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C4EE6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FB66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8C788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F8063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144B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9D37A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6C28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62428DBB" w14:textId="77777777" w:rsidTr="001F40A6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595AB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F9E18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นางสาวเดือนเพ็ญ  เขียวรัมย์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4E5AC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ภาษาไทยหรรษา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FD507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05E78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91477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6F9D7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F7992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BBEB6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62A73A0A" w14:textId="77777777" w:rsidTr="001F40A6">
        <w:tc>
          <w:tcPr>
            <w:tcW w:w="59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442B6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42F56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254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CD2D1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4869F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15AD3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360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446A8180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39B3592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7F4EF69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CD63F45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88739A6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DB2667D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3981C3E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4F6EC9B" w14:textId="0D48D9F4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2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10260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3"/>
        <w:gridCol w:w="2587"/>
        <w:gridCol w:w="1836"/>
        <w:gridCol w:w="774"/>
        <w:gridCol w:w="990"/>
        <w:gridCol w:w="630"/>
        <w:gridCol w:w="630"/>
        <w:gridCol w:w="1170"/>
        <w:gridCol w:w="900"/>
      </w:tblGrid>
      <w:tr w:rsidR="001F40A6" w:rsidRPr="001F40A6" w14:paraId="3F4E4A86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FDFB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6F89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B11F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D268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B847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5ECB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75C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4A3A4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A460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56D257F8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DBC7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2F2A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นางสมใจ  เฮาประโคนมงคล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39B9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วัฒนธรรมบ้านฉัน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53FD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F976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FA13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84BD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24C0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2A6E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7E357A0F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59CD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E8C1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นางสาวสุวนันท์ วันทะมา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B2349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คณิตพาเพลิน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8489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5AA7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A4AE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7B94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B0E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1B3E6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6EEF88B8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989BB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99B41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นางสาวณัฐรียา  อันแสน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9E813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CFF0E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5A74A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B4D7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16C92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2FECF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A23C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4673679E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5CF0A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83F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นางสาวนุชรุจี  ศรีคำ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606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รักการอ่านการเขียน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6D6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0911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B2B6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CAE2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341E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73118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39C40BA4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5AE58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2335D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นางสาวเกณิกา  โกศลสุข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D476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คณิตคิดเร็ว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CD5C5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5B98C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0956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6FA5F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3E0A7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24FB2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24E04F27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FF71D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E0D3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นางปาริชาติ  วาปี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0E74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85804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9771A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EB95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4899D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41B9A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7BDD2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CA3D3AF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495C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lang w:val="en-GB"/>
              </w:rPr>
              <w:t>7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619EA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นางนัตยา  โซ่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10865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ภาษาพาเพลิน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FECCB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004DF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AD8B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18A6D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C669F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DB0D8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77D80DFD" w14:textId="77777777" w:rsidTr="001F40A6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FCA4E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2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4F4B4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นางรวงทอง  ศรีศุภมิตร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0875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8FC5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97B25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15EF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C5F04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9F512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F9D11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F40A6" w:rsidRPr="001F40A6" w14:paraId="7AF12FEE" w14:textId="77777777" w:rsidTr="001F40A6">
        <w:tc>
          <w:tcPr>
            <w:tcW w:w="59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9D95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7F18C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296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E5E92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2F323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A77EF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BFA38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11C8BF04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B0ADB1F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A41D23C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2AAE7EA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5EC18EC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6A17EC1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3391EA9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D54B22D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5444B42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3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3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445"/>
        <w:gridCol w:w="1266"/>
        <w:gridCol w:w="906"/>
        <w:gridCol w:w="994"/>
        <w:gridCol w:w="632"/>
        <w:gridCol w:w="632"/>
        <w:gridCol w:w="1176"/>
        <w:gridCol w:w="994"/>
      </w:tblGrid>
      <w:tr w:rsidR="001F40A6" w:rsidRPr="001F40A6" w14:paraId="35141980" w14:textId="77777777" w:rsidTr="001F40A6">
        <w:trPr>
          <w:trHeight w:val="1496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7CD7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2015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9EF3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B334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AEF0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1B1D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0898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17F22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0B4C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3370A48D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2309D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3E05E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นางวรินทร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เอิบอิ่ม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75459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FC519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D287C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00EE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376D9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73CE8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C73CB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743F4A78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582E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C7F6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นางวิลาวัลย์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บุญนำพา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1AE2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D2C61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540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ACFF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967C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F6C2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65D23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1EB31D7" w14:textId="77777777" w:rsidTr="001F40A6">
        <w:trPr>
          <w:trHeight w:val="361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18D56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BFBB5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นางสาวอภิญญา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82DA2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F843C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4C8D1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EACB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C4A2C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A56BE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29854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7A284CE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E3C34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C80B4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นางมนทกานต์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ดาทอง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66B83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B683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EB3D8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4D0D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EBBB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7820E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935EA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8AB8687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CDBAC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82A2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นางสาวจิรุดาภรณ์ เพิ่มสุขพัฒน์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959D2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BAA91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F60C4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2FF9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53922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1BB82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74173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7C439F1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54B1F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3B86F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นางปรียาภรณ์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มา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ตห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นองแวง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B6EF0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FCCC4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3515A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B14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D65DB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D4F69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03D30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89B74FF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EFB07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509A0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นางสาวสุรินทร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ฉลาดเจน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3189D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8280C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944E8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670D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736DA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42643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0BE6A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E05EAB3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E431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4DE30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นางสาววรรัตน์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กีรัตน์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0BB1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9239F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C5D6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E40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98D98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DD0C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2E73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7D1D30BF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09D54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48F5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นางลำเพยพรรณ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พิมพ์จันทร์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FF9D3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4060F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D5A1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9BD29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E9A21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FD67D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8652A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9E2E2EF" w14:textId="77777777" w:rsidTr="001F40A6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E4010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093EB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294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B6E6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B6241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93E49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B56B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028C2DF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6C88289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5448AFA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1946C70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610F9CC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8A56A3A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4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4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445"/>
        <w:gridCol w:w="1309"/>
        <w:gridCol w:w="863"/>
        <w:gridCol w:w="994"/>
        <w:gridCol w:w="632"/>
        <w:gridCol w:w="632"/>
        <w:gridCol w:w="1176"/>
        <w:gridCol w:w="994"/>
      </w:tblGrid>
      <w:tr w:rsidR="001F40A6" w:rsidRPr="001F40A6" w14:paraId="502ADACE" w14:textId="77777777" w:rsidTr="001F40A6">
        <w:trPr>
          <w:trHeight w:val="1496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8FC9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E748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888A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F37F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2317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10B1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3F95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30E24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5CB0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1596754E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18F61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A4ACD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นางนภาพร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88671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วิทย์คิดสนุก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E797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B7610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11FCF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219A9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357CF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08A45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7A596372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EEC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0C4D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นางสาวดวงใจ  แสนกล้า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B79B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98472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D8FE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7A0A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B4F5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F44D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4111E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5AF4969D" w14:textId="77777777" w:rsidTr="001F40A6">
        <w:trPr>
          <w:trHeight w:val="361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90F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1D7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นางสาวสายสุนี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2374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05B1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269B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DDFA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9EB8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D563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4129F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5B06207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42FEB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32B21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นางสาวละอองศรี  สุขทวี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E6B6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EE9C0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E4594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422DD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E4A52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9FED0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542F8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C570397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D766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4BDF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นางกลิ่นแก้ว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8EC8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ภาษาพาเพลิน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620B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24FD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CF36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1537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BA87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89B0F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E09C4F3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1AE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EF9C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นางสาวภาริณี   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วรร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ณทวี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011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CDBD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A3CE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FC23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B60D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F31A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6FF4A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CFC31C3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551C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E2AC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นางสาวดวงดาว สำรวมจิต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C3A8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วิทยาศาสตร์หรรษา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F5C1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D88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9011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B82D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6F70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70871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18A1D27" w14:textId="77777777" w:rsidTr="001F40A6">
        <w:trPr>
          <w:trHeight w:val="377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DD19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E80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นางสมพิศ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8DF0C" w14:textId="5801CB52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ศาสตร์หรรษา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1A3E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4/8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8C46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2AEA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4233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73B3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C75EB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7CC65806" w14:textId="77777777" w:rsidTr="001F40A6">
        <w:trPr>
          <w:trHeight w:val="377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8D264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01513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280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95C7C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1F0A5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DCAA0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2F8F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02BC9C6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AE8AAD7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AEEC1E4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490FBC1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916F03B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00AEE75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E6AF558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BFC22D4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5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5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309"/>
        <w:gridCol w:w="863"/>
        <w:gridCol w:w="994"/>
        <w:gridCol w:w="632"/>
        <w:gridCol w:w="632"/>
        <w:gridCol w:w="1176"/>
        <w:gridCol w:w="994"/>
      </w:tblGrid>
      <w:tr w:rsidR="001F40A6" w:rsidRPr="001F40A6" w14:paraId="4DF90606" w14:textId="77777777" w:rsidTr="001F40A6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0F6A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45E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CA0F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919F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730C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797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A813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9C757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36FE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30FC9E44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8FFD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C28B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นางสาววัชราภรณ์  ฉันทปัญญา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291C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F59F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ADD9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42F5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9FB7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202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F7517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50422FC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0695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6629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นางสาวธัญจิรา   ทองเรือง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0D38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วิทยาศาสตร์น่าลอง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EF2D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759C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B22A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DE6F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3753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13A73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2960240" w14:textId="77777777" w:rsidTr="001F40A6">
        <w:trPr>
          <w:trHeight w:val="361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EE4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583B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นางสาวยุภาพร  สอวิหก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BFC9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634B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09CE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1317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4C99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5F0B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D1181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BF865DE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107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E00F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นางทัศนีย์   ฉ่ำสันเทียะ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83B6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คณิตคิดสนุก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AD9C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22D9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CDD5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33AD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6841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46ECD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1E3DE19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8E25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11F9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นางสาวดารารัตน์ 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อัต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โยโค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4DB5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หรรษาภาษาไทย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F4E0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14FF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48B8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9454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3BE9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035BC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191A9AB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C168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95B1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นางสาวดวงตา  อรุณรัมย์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93D1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วิทยาศาสตร์น่ารู้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9F8E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F2D7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0A6E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05A0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B153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09A1D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A605E6E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6B75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3B97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นางภร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ิต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พร   นวลเท่า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E69D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ภาษาไทยบันเทิงศิลป์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00B2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8456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BA51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A069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C1D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595D6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94A1FE6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3760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3E31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นางสาวพรรณี  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อุต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รรัมย์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C405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English  is fun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C8EE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45E6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6B81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10AF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DAF9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953CC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5E1D159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680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B1AC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วชิ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ราภรณ์  ระตาภรณ์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E9A4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คณิตคิดสนุก</w:t>
            </w:r>
          </w:p>
        </w:tc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0B3A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5/9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8502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7BD2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FC0C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477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EB387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BEB8BF7" w14:textId="77777777" w:rsidTr="001F40A6">
        <w:trPr>
          <w:trHeight w:val="377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290C1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C1902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322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C3A15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11BF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E2037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ACB01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6654C02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721DB4A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005090F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071025E" w14:textId="57E1E46D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6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ชั้นประถมศึกษาปีที่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6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2"/>
        <w:gridCol w:w="2554"/>
        <w:gridCol w:w="1447"/>
        <w:gridCol w:w="834"/>
        <w:gridCol w:w="994"/>
        <w:gridCol w:w="632"/>
        <w:gridCol w:w="632"/>
        <w:gridCol w:w="1176"/>
        <w:gridCol w:w="994"/>
      </w:tblGrid>
      <w:tr w:rsidR="001F40A6" w:rsidRPr="001F40A6" w14:paraId="06D68ADC" w14:textId="77777777" w:rsidTr="001F40A6">
        <w:trPr>
          <w:trHeight w:val="1496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4775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2F80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12F6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56C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F2BC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0737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AD50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CA5E5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29E7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3E94FFF4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9D9E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99E2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นางสาวมะลิ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ทนกระโทก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433C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ภาษาไทยน่ารู้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3206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ED1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263E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F78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169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9DECD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7B9496D9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BFE6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C335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นางสุชาดา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ประโมทะโก</w:t>
            </w:r>
          </w:p>
          <w:p w14:paraId="3BDACD8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นายจตุพล  อ่อนสีทัน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7E1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สังคมศึกษาน่ารู้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51DD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68BE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1419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DBAD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659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A7131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5792A84" w14:textId="77777777" w:rsidTr="001F40A6">
        <w:trPr>
          <w:trHeight w:val="361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BEAD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CCBB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นางสาวชัญญานุช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เกิดผล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FF94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A21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BABD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CF58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532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505F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7354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538456C8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0C78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4052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นางสาวตรีรัตน์  ประทุมตรี</w:t>
            </w:r>
          </w:p>
          <w:p w14:paraId="63D7557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72A1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ซุ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โดกุหรรษา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7CA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9643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63CD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8DA0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1E54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F6F7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07D5777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2201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58EE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นางละออง  แว่นศิลา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84CD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8F04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5DC2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ADB1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4F4C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F38E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E6E21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236331F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13D6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D9C1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นางสาวชลละดา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ชิวรัมย์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9177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6CBB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0D80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C947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909E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DA6E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D7D5E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E8EA5D1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4002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7CF5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นางอรดี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ศรีรัตน์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9DBE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Easy Vocabulary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6EA1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F49C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E0D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7749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0569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67A0C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3F0C196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C020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62B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นางมลฤดี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เฮงขวัญ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E2BC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313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4F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F38D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52EA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AC71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C530D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1C3D3A9" w14:textId="77777777" w:rsidTr="001F40A6">
        <w:trPr>
          <w:trHeight w:val="377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F8AF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2AF5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นางสาวกัญนิภา  ศิลาน้ำเที่ยง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CC03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6FFA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6/9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BA0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C18B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DEE5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C63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7A50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4BB98E7" w14:textId="77777777" w:rsidTr="001F40A6">
        <w:trPr>
          <w:trHeight w:val="377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9BDAD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27800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en-GB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34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67C4D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F84C3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8FE20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DEBB1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2BE596F5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1DD01F5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6A0DC63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4338746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7D962F1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73347E3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7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ชั้นมัธยมศึกษาปีที่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>1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2410"/>
        <w:gridCol w:w="1450"/>
        <w:gridCol w:w="851"/>
        <w:gridCol w:w="864"/>
        <w:gridCol w:w="632"/>
        <w:gridCol w:w="632"/>
        <w:gridCol w:w="1176"/>
        <w:gridCol w:w="994"/>
      </w:tblGrid>
      <w:tr w:rsidR="001F40A6" w:rsidRPr="001F40A6" w14:paraId="32996063" w14:textId="77777777" w:rsidTr="001F40A6">
        <w:trPr>
          <w:trHeight w:val="149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9C8E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DF06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D9E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8AFB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8EF1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944B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EB2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61305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8DD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79368DF7" w14:textId="77777777" w:rsidTr="001F40A6">
        <w:trPr>
          <w:trHeight w:val="37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137E6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E5C18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นางสาวยุพา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ชุ่มเสนา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3D94F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894B9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256A4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6ABC6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CB4F8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B6D52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1BC3E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E8C0F68" w14:textId="77777777" w:rsidTr="001F40A6">
        <w:trPr>
          <w:trHeight w:val="37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126E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6E549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นายโยธิน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เกิดสมบุรณ์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B01B8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1D728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C0308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2E32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A0C11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1C16C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A2831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48F5BB6" w14:textId="77777777" w:rsidTr="001F40A6">
        <w:trPr>
          <w:trHeight w:val="37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7BA8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FBE4A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7E93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E5241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ม1/3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A69F2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3C33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D4724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3156E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DFA37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2CD541B" w14:textId="77777777" w:rsidTr="001F40A6">
        <w:trPr>
          <w:trHeight w:val="37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E072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25E35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นางสาวทิพย์สุดา  ชนะเพ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ีย</w:t>
            </w:r>
            <w:proofErr w:type="spellEnd"/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8FA84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3832B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ม.1/4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FE7EC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2928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CB1C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06D44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0AA7A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2C9FA25F" w14:textId="77777777" w:rsidTr="001F40A6">
        <w:trPr>
          <w:trHeight w:val="37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0656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DDFE5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นางรีนา  การชนะชาติ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737A7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2D20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ม.1/5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3C653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2C62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79306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42653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30BBC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735FABE" w14:textId="77777777" w:rsidTr="001F40A6">
        <w:trPr>
          <w:trHeight w:val="377"/>
        </w:trPr>
        <w:tc>
          <w:tcPr>
            <w:tcW w:w="55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24E6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A72F9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D8B21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4A9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3526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8CCA3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CE11A4D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2BAB631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8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ชั้นมัธยมศึกษาปีที่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2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1F40A6" w:rsidRPr="001F40A6" w14:paraId="0914B490" w14:textId="77777777" w:rsidTr="001F40A6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C54C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E6F5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1B31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087C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65C0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6286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7D9E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1FED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92A9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5E63BCD8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5F9E8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516CF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นางสาวพจนา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ศรีกระทุ่ม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CD59E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FED28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DF563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FA64C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F8EB0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5C4E9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3EFC5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E175DF0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50947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5D807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นางสาวกวิตา  โพธิ์ล้อม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151A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9E34F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61D3E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0AE9F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BD455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19504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29867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FB2B34F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7BA59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8B7C4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นาย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ฐาป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ณัฐ  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ขี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รัมย์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2C5A8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99F4F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ม.2/3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576E3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2CF11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295AB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89FF2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0DC7B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F9BA547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95A7A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4D963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นางสาวจิราภรณ์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28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ประโมทะโก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88D96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ภาษาอังกฤษ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09364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ม.2/4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75522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DCCF9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14F3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E09E0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1B551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5D9EFDFF" w14:textId="77777777" w:rsidTr="001F40A6">
        <w:trPr>
          <w:trHeight w:val="377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20536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2D9D7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63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EDDC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8E3B2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806C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BC79F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326B518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 xml:space="preserve">ตารางที่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>9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ชั้นมัธยมศึกษาปีที่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3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1F40A6" w:rsidRPr="001F40A6" w14:paraId="165726E4" w14:textId="77777777" w:rsidTr="001F40A6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E4A2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0DF9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D862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F92A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9010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961E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CC3A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4A28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99F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6623E70F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7BADA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C1BBA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นางเพ็ญศรี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 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มะ</w:t>
            </w:r>
            <w:proofErr w:type="spellStart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นิต</w:t>
            </w:r>
            <w:proofErr w:type="spellEnd"/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รัมย์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49DE2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สังคมศึกษา 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DC2CC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AE810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8758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E1BEA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5B8A6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DA19F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0A315F93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6416B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C87CBE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นางสาวกัลยา  มั่งคั่ง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664E1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CE32E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848A0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0503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030D4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2028F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D067F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51521C2" w14:textId="77777777" w:rsidTr="001F40A6">
        <w:trPr>
          <w:trHeight w:val="361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2C530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794DF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นายจักรภัทร  ศรีอินทร์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AFE4B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E5924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2878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C97D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78DEF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0F03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07ECD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47D480FB" w14:textId="77777777" w:rsidTr="001F40A6">
        <w:trPr>
          <w:trHeight w:val="361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BCF7C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7A612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นางสาวศุภลักษณ์  กระมนมานิต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ED5F5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70895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3/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50BF0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DE1F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917EF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C0AE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E8175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16FE4E7A" w14:textId="77777777" w:rsidTr="001F40A6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64FA3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10D4A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51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C7B7E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E6376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9917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7E4A8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35155698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EA7C882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5C3DB0C" w14:textId="77777777" w:rsidR="001F40A6" w:rsidRP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ตารางที่ 10 ชั้นมัธยมศึกษาปีที่ 4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ปีการศึกษา</w:t>
      </w:r>
      <w:r w:rsidRPr="001F40A6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1F40A6" w:rsidRPr="001F40A6" w14:paraId="708DC382" w14:textId="77777777" w:rsidTr="001F40A6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7419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B01D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338E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9CF3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ED1F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99C9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82F9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F7A6C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4F23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F40A6" w:rsidRPr="001F40A6" w14:paraId="7FBE06A4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9238A8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94443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นางสาวปวีณา  สาระถี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0910B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ฟิสิกส์ 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D36BE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DEC5C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5FC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C082C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65450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164E12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61B273C6" w14:textId="77777777" w:rsidTr="001F40A6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11B6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8EFB10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นางนันทัชพร  อ้นนอก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425B64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B90F93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ม.4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976B2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7389F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440A19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442EDC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C6763B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1F40A6" w:rsidRPr="001F40A6" w14:paraId="3553A15F" w14:textId="77777777" w:rsidTr="001F40A6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105191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 </w:t>
            </w: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5EAF7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E3BD8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EBB06D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Arial" w:eastAsia="Times New Roman" w:hAnsi="Arial" w:cs="Arial"/>
                <w:color w:val="000000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C1625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F40A6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4A6D66" w14:textId="77777777" w:rsidR="001F40A6" w:rsidRPr="001F40A6" w:rsidRDefault="001F40A6" w:rsidP="001F40A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4627FA5" w14:textId="77777777" w:rsidR="001F40A6" w:rsidRDefault="001F40A6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8AE51ED" w14:textId="77777777" w:rsidR="00BA2811" w:rsidRPr="001F40A6" w:rsidRDefault="00BA2811" w:rsidP="001F40A6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325F991" w14:textId="77777777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BA281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ตารางที่ </w:t>
      </w:r>
      <w:r w:rsidRPr="00BA2811">
        <w:rPr>
          <w:rFonts w:ascii="TH SarabunPSK" w:hAnsi="TH SarabunPSK" w:cs="TH SarabunPSK" w:hint="cs"/>
          <w:sz w:val="32"/>
          <w:szCs w:val="32"/>
        </w:rPr>
        <w:t>1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1 กลุ่มสาระการเรียนรู้ ศิลปะ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256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7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</w:p>
    <w:tbl>
      <w:tblPr>
        <w:tblW w:w="9849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693"/>
        <w:gridCol w:w="1201"/>
        <w:gridCol w:w="1418"/>
        <w:gridCol w:w="709"/>
        <w:gridCol w:w="708"/>
        <w:gridCol w:w="1276"/>
        <w:gridCol w:w="1134"/>
      </w:tblGrid>
      <w:tr w:rsidR="00BA2811" w:rsidRPr="00BA2811" w14:paraId="3168C773" w14:textId="77777777" w:rsidTr="00BA2811">
        <w:trPr>
          <w:trHeight w:val="1145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421C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134B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07E3E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ชมรม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7CC9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196C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3026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EEF6C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E7C0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BA2811" w:rsidRPr="00BA2811" w14:paraId="16B2BEB9" w14:textId="77777777" w:rsidTr="00BA2811">
        <w:trPr>
          <w:trHeight w:val="110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B8556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B03279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นางสาวโสร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ญา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สี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อุเป</w:t>
            </w:r>
            <w:proofErr w:type="spellEnd"/>
          </w:p>
          <w:p w14:paraId="478D0354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28"/>
              </w:rPr>
            </w:pPr>
            <w:r w:rsidRPr="00BA2811">
              <w:rPr>
                <w:rFonts w:ascii="TH SarabunPSK" w:hAnsi="TH SarabunPSK" w:cs="TH SarabunPSK" w:hint="cs"/>
                <w:sz w:val="28"/>
                <w:cs/>
              </w:rPr>
              <w:t>นางสาวจอมขวัญ เจริญสูงเนิน</w:t>
            </w:r>
          </w:p>
          <w:p w14:paraId="07C59046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28"/>
                <w:cs/>
              </w:rPr>
              <w:t>นางสาวขนิษฐา  นนท์กระโทก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C905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นาฏศิลป์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A3B50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24082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189E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4321E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038282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23BAE63B" w14:textId="77777777" w:rsidTr="00BA2811">
        <w:trPr>
          <w:trHeight w:val="37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4B7EA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47608F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นายพีระวัส   แดงป่า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4FF9C9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เครื่องสายตะวันตก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2E5175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7F39B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49761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4563F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19F438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79528F09" w14:textId="77777777" w:rsidTr="00BA2811">
        <w:trPr>
          <w:trHeight w:val="36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1F2FC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782CDF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นายสมจิตร  เวียงใต้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5E497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354DF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DFB7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A4D72C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DFB61B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5A2538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5BFBCEBB" w14:textId="77777777" w:rsidTr="00BA2811">
        <w:trPr>
          <w:trHeight w:val="36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46473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2758C1" w14:textId="77777777" w:rsidR="00BA2811" w:rsidRPr="00BA2811" w:rsidRDefault="00BA2811" w:rsidP="00BA281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นางสาวนิตยา 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พุทโธ</w:t>
            </w:r>
            <w:proofErr w:type="spellEnd"/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84D87A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วงโยธวาทิต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719D9C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8229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14E309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56AFBA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A05C2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4F1898ED" w14:textId="77777777" w:rsidTr="00BA2811">
        <w:trPr>
          <w:trHeight w:val="361"/>
        </w:trPr>
        <w:tc>
          <w:tcPr>
            <w:tcW w:w="46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36CD39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BF61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CDEB1D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C187E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8B1D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1B7308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C6B29DE" w14:textId="77777777" w:rsid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3D33AC" w14:textId="60872A35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BA2811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Pr="00BA2811">
        <w:rPr>
          <w:rFonts w:ascii="TH SarabunPSK" w:hAnsi="TH SarabunPSK" w:cs="TH SarabunPSK" w:hint="cs"/>
          <w:sz w:val="32"/>
          <w:szCs w:val="32"/>
        </w:rPr>
        <w:t>1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2 กลุ่มสาระภาษาต่างประเทศ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256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7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27"/>
        <w:gridCol w:w="1626"/>
        <w:gridCol w:w="1418"/>
        <w:gridCol w:w="709"/>
        <w:gridCol w:w="708"/>
        <w:gridCol w:w="1276"/>
        <w:gridCol w:w="1134"/>
      </w:tblGrid>
      <w:tr w:rsidR="00BA2811" w:rsidRPr="00BA2811" w14:paraId="62E32CA6" w14:textId="77777777" w:rsidTr="00BA2811">
        <w:trPr>
          <w:trHeight w:val="1145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41F88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A7A4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1AF6A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ชมรม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34322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3501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42294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4F3F4B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BC43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BA2811" w:rsidRPr="00BA2811" w14:paraId="176373BA" w14:textId="77777777" w:rsidTr="00BA2811">
        <w:trPr>
          <w:trHeight w:val="361"/>
          <w:jc w:val="center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34BED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89EC1D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33DC3E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9509D9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นางเยาวมา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ลย์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บุญผาง</w:t>
            </w:r>
          </w:p>
        </w:tc>
        <w:tc>
          <w:tcPr>
            <w:tcW w:w="16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77CB6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81269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25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6F3C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2E485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5AA3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0E3E4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75B594C7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B6E8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AB0CBA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นางสาวกานดา กลมประโคน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4087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4E53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9523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47B9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57D9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FAC6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21F48F0A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97A5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768883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นางสาวกรรณิการ์ กรุมรัมย์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FD29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E01B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542E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4FEF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7745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8446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7ADD817A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03CE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CCAA87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นาวสาวนริศรา พุง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6E39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717D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B4F9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9AA6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A002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421B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35883EC1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D210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A8DF2F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นางสาวกานต์ชนก แสวงผล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6FF8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544F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2B12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3430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FCBF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0D42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2982E70F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C306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38D0E8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นางสาวพรพิมล 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ณมานะ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31BB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A0CC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7E51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D485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C7A6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FE07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7379B21D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6FC4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68CA65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บูชารัมย์</w:t>
            </w:r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94AA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29B5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E90B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22E6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AACD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566E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03C1BEEF" w14:textId="77777777" w:rsidTr="00BA2811">
        <w:trPr>
          <w:trHeight w:val="361"/>
          <w:jc w:val="center"/>
        </w:trPr>
        <w:tc>
          <w:tcPr>
            <w:tcW w:w="48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2E89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91AB9E" w14:textId="77777777" w:rsidR="00BA2811" w:rsidRPr="00BA2811" w:rsidRDefault="00BA2811" w:rsidP="00BA281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Mr.Julien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Branens</w:t>
            </w:r>
            <w:proofErr w:type="spellEnd"/>
          </w:p>
        </w:tc>
        <w:tc>
          <w:tcPr>
            <w:tcW w:w="1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1A02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A6E4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69AB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9A23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1D68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ECC5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1142092C" w14:textId="77777777" w:rsidTr="00BA2811">
        <w:trPr>
          <w:trHeight w:val="361"/>
          <w:jc w:val="center"/>
        </w:trPr>
        <w:tc>
          <w:tcPr>
            <w:tcW w:w="4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C6997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9238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D48A3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C8602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D02F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07BF4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D66928F" w14:textId="77777777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87475F" w14:textId="77777777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BA281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ตารางที่ </w:t>
      </w:r>
      <w:r w:rsidRPr="00BA2811">
        <w:rPr>
          <w:rFonts w:ascii="TH SarabunPSK" w:hAnsi="TH SarabunPSK" w:cs="TH SarabunPSK" w:hint="cs"/>
          <w:sz w:val="32"/>
          <w:szCs w:val="32"/>
        </w:rPr>
        <w:t>1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3 กลุ่มสาระสังคมศึกษา ศาสนาและวัฒนธรรม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256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7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BA2811" w:rsidRPr="00BA2811" w14:paraId="678D6D07" w14:textId="77777777" w:rsidTr="00BA2811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9ABA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A081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55AF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E50F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54B9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2496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6FB5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25FDC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63AD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BA2811" w:rsidRPr="00BA2811" w14:paraId="645865E9" w14:textId="77777777" w:rsidTr="00BA2811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9C94A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FFFF8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นางนัยนา  แก้วบ้านดู่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FB63C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2F421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ป.1-2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07A88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8143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8D248E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C01E7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ECFD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1C3A42CD" w14:textId="77777777" w:rsidTr="00BA2811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4A90A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9D58C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นางสาวดงพร  พรสาร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637D8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D420A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ป.3-4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F47FE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AA7D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65B96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8747A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D5200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187E570F" w14:textId="77777777" w:rsidTr="00BA2811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2163EE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3507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31D49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B6B2E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9106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7B8E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1DE90C6" w14:textId="77777777" w:rsidR="00BA2811" w:rsidRPr="00BA2811" w:rsidRDefault="00BA2811" w:rsidP="00BA281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264C9DC" w14:textId="77777777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  <w:r w:rsidRPr="00BA2811">
        <w:rPr>
          <w:rFonts w:ascii="TH SarabunPSK" w:hAnsi="TH SarabunPSK" w:cs="TH SarabunPSK" w:hint="cs"/>
          <w:sz w:val="32"/>
          <w:szCs w:val="32"/>
          <w:cs/>
        </w:rPr>
        <w:t>ตารางที่ 14 กลุ่มสาระสุขศึกษาและพลศึกษา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</w:t>
      </w:r>
      <w:r w:rsidRPr="00BA2811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BA2811">
        <w:rPr>
          <w:rFonts w:ascii="TH SarabunPSK" w:hAnsi="TH SarabunPSK" w:cs="TH SarabunPSK" w:hint="cs"/>
          <w:sz w:val="32"/>
          <w:szCs w:val="32"/>
        </w:rPr>
        <w:t xml:space="preserve">  2567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BA2811" w:rsidRPr="00BA2811" w14:paraId="7443198C" w14:textId="77777777" w:rsidTr="00BA2811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0ACC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210F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0803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353D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4FA4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19FE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11AC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9DB38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D8E2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BA2811" w:rsidRPr="00BA2811" w14:paraId="4F4D75C1" w14:textId="77777777" w:rsidTr="00BA2811">
        <w:trPr>
          <w:trHeight w:val="377"/>
        </w:trPr>
        <w:tc>
          <w:tcPr>
            <w:tcW w:w="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38169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C71C6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นางสาวกัญญภัทร์ นิลนนท์</w:t>
            </w:r>
          </w:p>
        </w:tc>
        <w:tc>
          <w:tcPr>
            <w:tcW w:w="12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98B5A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แบดมินตัน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7E217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D76D0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DD33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1C0D7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3D621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E8568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411E2E2C" w14:textId="77777777" w:rsidTr="00BA2811">
        <w:trPr>
          <w:trHeight w:val="377"/>
        </w:trPr>
        <w:tc>
          <w:tcPr>
            <w:tcW w:w="5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B43B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5235D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นางสาววันทนา แผ้วพลสง</w:t>
            </w:r>
          </w:p>
        </w:tc>
        <w:tc>
          <w:tcPr>
            <w:tcW w:w="12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99D2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EC5A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13B1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577C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1595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C900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D61D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01146C6E" w14:textId="77777777" w:rsidTr="00BA2811">
        <w:trPr>
          <w:trHeight w:val="377"/>
        </w:trPr>
        <w:tc>
          <w:tcPr>
            <w:tcW w:w="5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E1E0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320C4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นายชนเทพ สังข์ทองหลาง</w:t>
            </w:r>
          </w:p>
        </w:tc>
        <w:tc>
          <w:tcPr>
            <w:tcW w:w="12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D68D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CD02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A819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B8A9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1079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E11C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D409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5BC25608" w14:textId="77777777" w:rsidTr="00BA2811">
        <w:trPr>
          <w:trHeight w:val="377"/>
        </w:trPr>
        <w:tc>
          <w:tcPr>
            <w:tcW w:w="5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05D9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62B14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นายพิพัฒน์ 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นะชัย</w:t>
            </w:r>
          </w:p>
        </w:tc>
        <w:tc>
          <w:tcPr>
            <w:tcW w:w="12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81D8B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21B6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1802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E342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4A4A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D494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0DB8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30C43002" w14:textId="77777777" w:rsidTr="00BA2811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6B4D2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B65E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01F4A2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12EC4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E47C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13EEFC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1729D4E" w14:textId="77777777" w:rsid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4AF15D3" w14:textId="77777777" w:rsid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2D8C37" w14:textId="77777777" w:rsid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3700CF" w14:textId="77777777" w:rsid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8023C0" w14:textId="77777777" w:rsidR="00BA2811" w:rsidRPr="00BA2811" w:rsidRDefault="00BA2811" w:rsidP="00BA281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09BEB5" w14:textId="77777777" w:rsidR="00BA2811" w:rsidRPr="00BA2811" w:rsidRDefault="00BA2811" w:rsidP="00BA2811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BA281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Pr="00BA2811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BA2811">
        <w:rPr>
          <w:rFonts w:ascii="TH SarabunPSK" w:hAnsi="TH SarabunPSK" w:cs="TH SarabunPSK" w:hint="cs"/>
          <w:b/>
          <w:bCs/>
          <w:sz w:val="32"/>
          <w:szCs w:val="32"/>
          <w:cs/>
        </w:rPr>
        <w:t>5 กลุ่มสาระการงานอาชีพ ปีการศึกษา</w:t>
      </w:r>
      <w:r w:rsidRPr="00BA2811">
        <w:rPr>
          <w:rFonts w:ascii="TH SarabunPSK" w:hAnsi="TH SarabunPSK" w:cs="TH SarabunPSK" w:hint="cs"/>
          <w:b/>
          <w:bCs/>
          <w:sz w:val="32"/>
          <w:szCs w:val="32"/>
        </w:rPr>
        <w:t xml:space="preserve">  256</w:t>
      </w:r>
      <w:r w:rsidRPr="00BA2811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BA2811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</w:p>
    <w:tbl>
      <w:tblPr>
        <w:tblW w:w="9855" w:type="dxa"/>
        <w:tblInd w:w="-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2550"/>
        <w:gridCol w:w="1266"/>
        <w:gridCol w:w="906"/>
        <w:gridCol w:w="994"/>
        <w:gridCol w:w="632"/>
        <w:gridCol w:w="632"/>
        <w:gridCol w:w="1176"/>
        <w:gridCol w:w="994"/>
      </w:tblGrid>
      <w:tr w:rsidR="00BA2811" w:rsidRPr="00BA2811" w14:paraId="5DEE038B" w14:textId="77777777" w:rsidTr="00BA2811">
        <w:trPr>
          <w:trHeight w:val="1496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60BE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2A6A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1496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ชมรม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1A9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6EE1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8B1C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9462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855A2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ร้อยละของนักเรียนที่ผ่านกิจกรรม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05A1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BA2811" w:rsidRPr="00BA2811" w14:paraId="4349853E" w14:textId="77777777" w:rsidTr="00BA2811">
        <w:trPr>
          <w:trHeight w:val="377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0AD2D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46AEA3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นางอุไร</w:t>
            </w:r>
            <w:proofErr w:type="spellStart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ณ ธนูศร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A66FB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ประดิษฐ์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18AAC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ม.1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5C725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AD8C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7B497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BD7D9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89031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109B4F1F" w14:textId="77777777" w:rsidTr="00BA2811">
        <w:trPr>
          <w:trHeight w:val="377"/>
        </w:trPr>
        <w:tc>
          <w:tcPr>
            <w:tcW w:w="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897236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EF87E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นางเทพตรีชา ศรีคุณ</w:t>
            </w:r>
          </w:p>
        </w:tc>
        <w:tc>
          <w:tcPr>
            <w:tcW w:w="12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3CFC7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งานเกษตร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AF05E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823521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CEE0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8487D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5C224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9B586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4C8E070B" w14:textId="77777777" w:rsidTr="00BA2811">
        <w:trPr>
          <w:trHeight w:val="377"/>
        </w:trPr>
        <w:tc>
          <w:tcPr>
            <w:tcW w:w="5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71AB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09097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นายประชาสันต์ สำเรียนรัมย์</w:t>
            </w:r>
          </w:p>
        </w:tc>
        <w:tc>
          <w:tcPr>
            <w:tcW w:w="12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D0767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1C6D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630C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AE444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3DC99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28F88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925D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A2811" w:rsidRPr="00BA2811" w14:paraId="74E878B0" w14:textId="77777777" w:rsidTr="00BA2811">
        <w:trPr>
          <w:trHeight w:val="361"/>
        </w:trPr>
        <w:tc>
          <w:tcPr>
            <w:tcW w:w="54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B10B95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 </w:t>
            </w: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6441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402FCD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76C3CF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Arial" w:hAnsi="Arial" w:cs="Arial"/>
                <w:sz w:val="32"/>
                <w:szCs w:val="32"/>
              </w:rPr>
              <w:t>˗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2AB1A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A2811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AAC230" w14:textId="77777777" w:rsidR="00BA2811" w:rsidRPr="00BA2811" w:rsidRDefault="00BA2811" w:rsidP="00BA281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2F02E4B" w14:textId="77777777" w:rsidR="00C67D70" w:rsidRDefault="00C67D70" w:rsidP="00573F8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CC7CDE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587F7F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A91ED6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1D1EC76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A81598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3D0A4A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4CF561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6974C5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246D934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6E05E07" w14:textId="77777777" w:rsidR="00BA2811" w:rsidRDefault="00BA281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E2FF44A" w14:textId="1884312D" w:rsidR="00035D3D" w:rsidRPr="009F3001" w:rsidRDefault="009F3001" w:rsidP="009F300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รายงานสรุปการดำเนินงานโครงการทัศ</w:t>
      </w:r>
      <w:r w:rsidR="00035D3D" w:rsidRPr="00FA499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ศึกษา  ปีการศึกษา  </w:t>
      </w:r>
      <w:r w:rsidR="00A04024">
        <w:rPr>
          <w:rFonts w:ascii="TH SarabunPSK" w:hAnsi="TH SarabunPSK" w:cs="TH SarabunPSK" w:hint="cs"/>
          <w:b/>
          <w:bCs/>
          <w:sz w:val="40"/>
          <w:szCs w:val="40"/>
          <w:lang w:val="en-GB"/>
        </w:rPr>
        <w:t>2567</w:t>
      </w:r>
    </w:p>
    <w:p w14:paraId="70BBAC19" w14:textId="77777777" w:rsidR="00035D3D" w:rsidRPr="00BA2811" w:rsidRDefault="00035D3D" w:rsidP="00035D3D">
      <w:pPr>
        <w:pStyle w:val="a6"/>
        <w:ind w:left="1080"/>
        <w:rPr>
          <w:rFonts w:ascii="TH SarabunPSK" w:hAnsi="TH SarabunPSK" w:cs="TH SarabunPSK"/>
          <w:sz w:val="18"/>
          <w:szCs w:val="18"/>
          <w:lang w:val="en-GB"/>
        </w:rPr>
      </w:pPr>
    </w:p>
    <w:p w14:paraId="6AC62687" w14:textId="77777777" w:rsidR="00035D3D" w:rsidRPr="00FA499E" w:rsidRDefault="00035D3D" w:rsidP="00035D3D">
      <w:pPr>
        <w:shd w:val="clear" w:color="auto" w:fill="FFFFFF"/>
        <w:spacing w:after="0" w:line="240" w:lineRule="auto"/>
        <w:ind w:firstLine="709"/>
        <w:rPr>
          <w:rFonts w:ascii="TH SarabunPSK" w:eastAsia="Times New Roman" w:hAnsi="TH SarabunPSK" w:cs="TH SarabunPSK"/>
          <w:color w:val="000000"/>
          <w:sz w:val="20"/>
          <w:szCs w:val="20"/>
        </w:rPr>
      </w:pP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ในการจัดการพัฒนาการเรียนในปัจจุบันนั้น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มุ่งเน้นที่ผู้เรียนเป็นสำคัญ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ซึ่งจำเป็นต้องส่งเสริมผู้เรียนให้เกิดทักษะ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เกิดประสบการณ์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และเป็นการส่งเสริมพัฒนาด้านสติปัญญา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เจตคติ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ด้วยความคิดสร้างสรรค์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ตลอดจนกล้าคิด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กล้าทำ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กล้าตัดสินใจ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เพื่อให้ผู้เรียนเกิดรู้ข่าวสารสนเทศ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เป็นคนหูตากว้างไกล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มีวิสัยทัศน์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ก้าวทันเทคโนโลยีสมัยใหม่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ต่อไปในอนาคตข้างหน้า  และ</w:t>
      </w:r>
      <w:r w:rsidRPr="00FA499E">
        <w:rPr>
          <w:rFonts w:ascii="TH SarabunPSK" w:eastAsia="Times New Roman" w:hAnsi="TH SarabunPSK" w:cs="TH SarabunPSK" w:hint="cs"/>
          <w:color w:val="000000"/>
          <w:sz w:val="14"/>
          <w:szCs w:val="14"/>
        </w:rPr>
        <w:t>  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เพื่อส่งเสริมให้ผู้เรียนเปลี่ยนบรรยากาศ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ในการเรียนรู้ด้วยตนเอง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  </w:t>
      </w:r>
      <w:r w:rsidRPr="00FA499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ได้รับประสบการณ์ตรง</w:t>
      </w:r>
    </w:p>
    <w:p w14:paraId="4EC0F52A" w14:textId="77777777" w:rsidR="00035D3D" w:rsidRPr="00FA499E" w:rsidRDefault="00035D3D" w:rsidP="00035D3D">
      <w:pPr>
        <w:shd w:val="clear" w:color="auto" w:fill="FFFFFF"/>
        <w:spacing w:after="0" w:line="240" w:lineRule="auto"/>
        <w:jc w:val="both"/>
        <w:rPr>
          <w:rFonts w:ascii="TH SarabunPSK" w:eastAsia="Times New Roman" w:hAnsi="TH SarabunPSK" w:cs="TH SarabunPSK"/>
          <w:color w:val="000000"/>
          <w:sz w:val="20"/>
          <w:szCs w:val="20"/>
        </w:rPr>
      </w:pPr>
      <w:r w:rsidRPr="00FA499E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วิธีการและขั้นตอนการดำเนินงาน</w:t>
      </w:r>
    </w:p>
    <w:p w14:paraId="5B8A2A4B" w14:textId="77777777" w:rsidR="00035D3D" w:rsidRPr="00FA499E" w:rsidRDefault="00035D3D" w:rsidP="00035D3D">
      <w:pPr>
        <w:pStyle w:val="af2"/>
        <w:tabs>
          <w:tab w:val="left" w:pos="720"/>
        </w:tabs>
        <w:ind w:firstLine="0"/>
        <w:rPr>
          <w:rFonts w:ascii="TH SarabunPSK" w:hAnsi="TH SarabunPSK" w:cs="TH SarabunPSK"/>
        </w:rPr>
      </w:pPr>
      <w:r w:rsidRPr="00FA499E">
        <w:rPr>
          <w:rFonts w:ascii="TH SarabunPSK" w:hAnsi="TH SarabunPSK" w:cs="TH SarabunPSK" w:hint="cs"/>
          <w:cs/>
        </w:rPr>
        <w:tab/>
        <w:t xml:space="preserve">โครงการทัศนศึกษา ได้ดำเนินการจัดกิจกรรม สำหรับนักเรียนชั้นประถมศึกษาปีที่ </w:t>
      </w:r>
      <w:r w:rsidRPr="00FA499E">
        <w:rPr>
          <w:rFonts w:ascii="TH SarabunPSK" w:hAnsi="TH SarabunPSK" w:cs="TH SarabunPSK" w:hint="cs"/>
          <w:lang w:val="en-GB"/>
        </w:rPr>
        <w:t xml:space="preserve">1 -  </w:t>
      </w:r>
      <w:r w:rsidRPr="00FA499E">
        <w:rPr>
          <w:rFonts w:ascii="TH SarabunPSK" w:hAnsi="TH SarabunPSK" w:cs="TH SarabunPSK" w:hint="cs"/>
          <w:cs/>
        </w:rPr>
        <w:t>มัธยมศึกษาปีที่</w:t>
      </w:r>
      <w:r w:rsidRPr="00FA499E">
        <w:rPr>
          <w:rFonts w:ascii="TH SarabunPSK" w:hAnsi="TH SarabunPSK" w:cs="TH SarabunPSK" w:hint="cs"/>
        </w:rPr>
        <w:t xml:space="preserve"> 3  </w:t>
      </w:r>
      <w:r w:rsidRPr="00FA499E">
        <w:rPr>
          <w:rFonts w:ascii="TH SarabunPSK" w:hAnsi="TH SarabunPSK" w:cs="TH SarabunPSK" w:hint="cs"/>
          <w:cs/>
        </w:rPr>
        <w:t xml:space="preserve"> มีขั้นตอนดังนี้</w:t>
      </w:r>
    </w:p>
    <w:p w14:paraId="5E855783" w14:textId="77777777" w:rsidR="00035D3D" w:rsidRPr="00FA499E" w:rsidRDefault="00035D3D" w:rsidP="00035D3D">
      <w:pPr>
        <w:pStyle w:val="TableText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ประชุมเพื่อวางแผนงาน กรอบแนวทางการดำเนินและกำหนดสถานที่ในการทัศนศึกษา </w:t>
      </w:r>
    </w:p>
    <w:p w14:paraId="3C7B1561" w14:textId="77777777" w:rsidR="00035D3D" w:rsidRPr="00FA499E" w:rsidRDefault="00035D3D" w:rsidP="00035D3D">
      <w:pPr>
        <w:numPr>
          <w:ilvl w:val="0"/>
          <w:numId w:val="6"/>
        </w:numPr>
        <w:tabs>
          <w:tab w:val="left" w:pos="3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บันทึกเสนอข้อความขออนุญาตนำนักเรียนไปทัศนศึกษาแหล่งเรียนรู้ โดยไม่ค้างคืน</w:t>
      </w:r>
    </w:p>
    <w:p w14:paraId="58F00D71" w14:textId="77777777" w:rsidR="00035D3D" w:rsidRPr="00FA499E" w:rsidRDefault="00035D3D" w:rsidP="00035D3D">
      <w:pPr>
        <w:numPr>
          <w:ilvl w:val="0"/>
          <w:numId w:val="6"/>
        </w:numPr>
        <w:tabs>
          <w:tab w:val="left" w:pos="3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เอกสารแนบบันทึกเสนอ ประกอบด้วย</w:t>
      </w:r>
    </w:p>
    <w:p w14:paraId="0C4094C6" w14:textId="77777777" w:rsidR="00035D3D" w:rsidRPr="00FA499E" w:rsidRDefault="00035D3D" w:rsidP="00035D3D">
      <w:pPr>
        <w:pStyle w:val="a6"/>
        <w:numPr>
          <w:ilvl w:val="1"/>
          <w:numId w:val="7"/>
        </w:num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แบบขออนุญาตนำนักเรียนไปทัศนศึกษานอกสถานศึกษาแบบไม่ค้างคืน</w:t>
      </w:r>
    </w:p>
    <w:p w14:paraId="249838E9" w14:textId="77777777" w:rsidR="00035D3D" w:rsidRPr="00FA499E" w:rsidRDefault="00035D3D" w:rsidP="00035D3D">
      <w:pPr>
        <w:pStyle w:val="a6"/>
        <w:numPr>
          <w:ilvl w:val="1"/>
          <w:numId w:val="7"/>
        </w:numPr>
        <w:tabs>
          <w:tab w:val="left" w:pos="360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รายชื่อนักเรียน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–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ครูผู้ควบคุม</w:t>
      </w:r>
    </w:p>
    <w:p w14:paraId="7ECC1955" w14:textId="77777777" w:rsidR="00035D3D" w:rsidRPr="00FA499E" w:rsidRDefault="00035D3D" w:rsidP="00035D3D">
      <w:pPr>
        <w:numPr>
          <w:ilvl w:val="1"/>
          <w:numId w:val="7"/>
        </w:numPr>
        <w:tabs>
          <w:tab w:val="left" w:pos="3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กำหนดการ</w:t>
      </w:r>
    </w:p>
    <w:p w14:paraId="76F4D826" w14:textId="77777777" w:rsidR="00035D3D" w:rsidRPr="00FA499E" w:rsidRDefault="00035D3D" w:rsidP="00035D3D">
      <w:pPr>
        <w:numPr>
          <w:ilvl w:val="1"/>
          <w:numId w:val="7"/>
        </w:numPr>
        <w:tabs>
          <w:tab w:val="left" w:pos="3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แผนผังเส้นทาง</w:t>
      </w:r>
    </w:p>
    <w:p w14:paraId="2A1516D4" w14:textId="77777777" w:rsidR="00035D3D" w:rsidRPr="00FA499E" w:rsidRDefault="00035D3D" w:rsidP="00035D3D">
      <w:pPr>
        <w:numPr>
          <w:ilvl w:val="1"/>
          <w:numId w:val="7"/>
        </w:numPr>
        <w:tabs>
          <w:tab w:val="left" w:pos="3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หนังสือขออนุญาตผู้ปกครอง</w:t>
      </w:r>
    </w:p>
    <w:p w14:paraId="06198196" w14:textId="77777777" w:rsidR="00035D3D" w:rsidRPr="00FA499E" w:rsidRDefault="00035D3D" w:rsidP="00035D3D">
      <w:pPr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เสนอเอกสารผ่านกลุ่มงานวิชาการ เพื่อตรวจสอบและเสนอขอใช้เงินตามกิจกรรม</w:t>
      </w:r>
    </w:p>
    <w:p w14:paraId="1B8CFE4F" w14:textId="77777777" w:rsidR="00035D3D" w:rsidRPr="00FA499E" w:rsidRDefault="00035D3D" w:rsidP="00035D3D">
      <w:pPr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เสนอล่วงหน้า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15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วัน ก่อนนำนักเรียนไปทัศนศึกษานอกสถานศึกษา</w:t>
      </w:r>
    </w:p>
    <w:p w14:paraId="0B04D3A0" w14:textId="77777777" w:rsidR="00035D3D" w:rsidRPr="00FA499E" w:rsidRDefault="00035D3D" w:rsidP="00035D3D">
      <w:pPr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เก็บรวบรวมหนังสือของอนุญาตผู้ปกครอง</w:t>
      </w:r>
    </w:p>
    <w:p w14:paraId="53375A12" w14:textId="77777777" w:rsidR="00035D3D" w:rsidRPr="00FA499E" w:rsidRDefault="00035D3D" w:rsidP="00035D3D">
      <w:pPr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เมื่อดำเนินการเรียบร้อยแล้ว </w:t>
      </w:r>
    </w:p>
    <w:p w14:paraId="0D87402E" w14:textId="77777777" w:rsidR="00035D3D" w:rsidRPr="00FA499E" w:rsidRDefault="00035D3D" w:rsidP="00035D3D">
      <w:pPr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>ครูประจำชั้นรายงานผลการดำเนินงานและการเข้าร่วมกิจกรรมของผู้เรียน</w:t>
      </w:r>
    </w:p>
    <w:p w14:paraId="18B5DDCF" w14:textId="77777777" w:rsidR="00035D3D" w:rsidRPr="00FA499E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จากการดำเนินการจัดกิจกรรมดังกล่าวพบว่า</w:t>
      </w:r>
    </w:p>
    <w:p w14:paraId="140B116A" w14:textId="77777777" w:rsidR="00035D3D" w:rsidRPr="00FA499E" w:rsidRDefault="00035D3D" w:rsidP="00035D3D">
      <w:pPr>
        <w:pStyle w:val="a3"/>
        <w:rPr>
          <w:rFonts w:ascii="TH SarabunPSK" w:hAnsi="TH SarabunPSK" w:cs="TH SarabunPSK"/>
          <w:sz w:val="16"/>
          <w:szCs w:val="16"/>
        </w:rPr>
      </w:pPr>
    </w:p>
    <w:p w14:paraId="07A7C05D" w14:textId="77777777" w:rsidR="00035D3D" w:rsidRPr="00FA499E" w:rsidRDefault="00035D3D" w:rsidP="00035D3D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ตารางที่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1 -3 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0"/>
        <w:gridCol w:w="2430"/>
        <w:gridCol w:w="990"/>
        <w:gridCol w:w="810"/>
        <w:gridCol w:w="720"/>
        <w:gridCol w:w="1800"/>
        <w:gridCol w:w="1080"/>
      </w:tblGrid>
      <w:tr w:rsidR="00844D15" w:rsidRPr="00FA499E" w14:paraId="3E65BFE5" w14:textId="77777777" w:rsidTr="00CA3776">
        <w:tc>
          <w:tcPr>
            <w:tcW w:w="720" w:type="dxa"/>
          </w:tcPr>
          <w:p w14:paraId="799496F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30" w:type="dxa"/>
          </w:tcPr>
          <w:p w14:paraId="5470110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90" w:type="dxa"/>
          </w:tcPr>
          <w:p w14:paraId="6A49A26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810" w:type="dxa"/>
          </w:tcPr>
          <w:p w14:paraId="25E7AB4C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720" w:type="dxa"/>
          </w:tcPr>
          <w:p w14:paraId="43A35BB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800" w:type="dxa"/>
          </w:tcPr>
          <w:p w14:paraId="6D01BABD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ร้อยละของจำนวนนักเรียนที่ผ่าน</w:t>
            </w:r>
          </w:p>
        </w:tc>
        <w:tc>
          <w:tcPr>
            <w:tcW w:w="1080" w:type="dxa"/>
          </w:tcPr>
          <w:p w14:paraId="7665E74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44D15" w:rsidRPr="00FA499E" w14:paraId="0CE76E99" w14:textId="77777777" w:rsidTr="00CA3776">
        <w:tc>
          <w:tcPr>
            <w:tcW w:w="720" w:type="dxa"/>
          </w:tcPr>
          <w:p w14:paraId="607F83D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430" w:type="dxa"/>
          </w:tcPr>
          <w:p w14:paraId="16F1AC2B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</w:t>
            </w:r>
          </w:p>
        </w:tc>
        <w:tc>
          <w:tcPr>
            <w:tcW w:w="990" w:type="dxa"/>
          </w:tcPr>
          <w:p w14:paraId="5066B806" w14:textId="54489C16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810" w:type="dxa"/>
          </w:tcPr>
          <w:p w14:paraId="0FAEA62F" w14:textId="1A5DC6AD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  <w:tc>
          <w:tcPr>
            <w:tcW w:w="720" w:type="dxa"/>
          </w:tcPr>
          <w:p w14:paraId="3A2A110C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7ADCC72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02D05206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1A4573B8" w14:textId="77777777" w:rsidTr="00CA3776">
        <w:tc>
          <w:tcPr>
            <w:tcW w:w="720" w:type="dxa"/>
          </w:tcPr>
          <w:p w14:paraId="258AA2D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430" w:type="dxa"/>
          </w:tcPr>
          <w:p w14:paraId="52954ECF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</w:t>
            </w:r>
          </w:p>
        </w:tc>
        <w:tc>
          <w:tcPr>
            <w:tcW w:w="990" w:type="dxa"/>
          </w:tcPr>
          <w:p w14:paraId="44FD47CF" w14:textId="5CF4D4B8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10" w:type="dxa"/>
          </w:tcPr>
          <w:p w14:paraId="43B8A1DF" w14:textId="63F86016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720" w:type="dxa"/>
          </w:tcPr>
          <w:p w14:paraId="1D26C16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72D65AA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246037B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038026AA" w14:textId="77777777" w:rsidTr="00CA3776">
        <w:tc>
          <w:tcPr>
            <w:tcW w:w="720" w:type="dxa"/>
          </w:tcPr>
          <w:p w14:paraId="75751B5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430" w:type="dxa"/>
          </w:tcPr>
          <w:p w14:paraId="28A65C4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3</w:t>
            </w:r>
          </w:p>
        </w:tc>
        <w:tc>
          <w:tcPr>
            <w:tcW w:w="990" w:type="dxa"/>
          </w:tcPr>
          <w:p w14:paraId="112EE5E4" w14:textId="0796AD5F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810" w:type="dxa"/>
          </w:tcPr>
          <w:p w14:paraId="4F3603FD" w14:textId="671CFDF6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720" w:type="dxa"/>
          </w:tcPr>
          <w:p w14:paraId="6643E889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563CB1A0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71772981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6B9A237A" w14:textId="77777777" w:rsidTr="00CA3776">
        <w:tc>
          <w:tcPr>
            <w:tcW w:w="720" w:type="dxa"/>
          </w:tcPr>
          <w:p w14:paraId="6657F15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56D28F8A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</w:tcPr>
          <w:p w14:paraId="66D9816A" w14:textId="7D415E44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810" w:type="dxa"/>
          </w:tcPr>
          <w:p w14:paraId="4146A902" w14:textId="21270C03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720" w:type="dxa"/>
          </w:tcPr>
          <w:p w14:paraId="4ECE81F9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635D1BE6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06043CB8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34FE7D9" w14:textId="77777777" w:rsidR="00844D15" w:rsidRPr="00FA499E" w:rsidRDefault="00844D15" w:rsidP="00844D1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7E324A" w14:textId="77777777" w:rsidR="00844D15" w:rsidRPr="00FA499E" w:rsidRDefault="00844D15" w:rsidP="00844D15">
      <w:pPr>
        <w:pStyle w:val="a3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ตารางที่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2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ชั้นประถมศึกษาปีที่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4 - 6 </w:t>
      </w:r>
    </w:p>
    <w:tbl>
      <w:tblPr>
        <w:tblW w:w="0" w:type="auto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048"/>
        <w:gridCol w:w="1102"/>
        <w:gridCol w:w="810"/>
        <w:gridCol w:w="810"/>
        <w:gridCol w:w="1800"/>
        <w:gridCol w:w="1080"/>
      </w:tblGrid>
      <w:tr w:rsidR="00844D15" w:rsidRPr="00FA499E" w14:paraId="69A23797" w14:textId="77777777" w:rsidTr="00CA3776">
        <w:tc>
          <w:tcPr>
            <w:tcW w:w="810" w:type="dxa"/>
          </w:tcPr>
          <w:p w14:paraId="335C458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048" w:type="dxa"/>
          </w:tcPr>
          <w:p w14:paraId="75E3532E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02" w:type="dxa"/>
          </w:tcPr>
          <w:p w14:paraId="2CFB0C70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810" w:type="dxa"/>
          </w:tcPr>
          <w:p w14:paraId="361900ED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810" w:type="dxa"/>
          </w:tcPr>
          <w:p w14:paraId="78454E9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800" w:type="dxa"/>
          </w:tcPr>
          <w:p w14:paraId="15E44C60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ร้อยละของจำนวนนักเรียนที่ผ่าน</w:t>
            </w:r>
          </w:p>
        </w:tc>
        <w:tc>
          <w:tcPr>
            <w:tcW w:w="1080" w:type="dxa"/>
          </w:tcPr>
          <w:p w14:paraId="7252B2CC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44D15" w:rsidRPr="00FA499E" w14:paraId="6F8A7CD7" w14:textId="77777777" w:rsidTr="00CA3776">
        <w:tc>
          <w:tcPr>
            <w:tcW w:w="810" w:type="dxa"/>
          </w:tcPr>
          <w:p w14:paraId="0F3B82E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048" w:type="dxa"/>
          </w:tcPr>
          <w:p w14:paraId="7918E89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4</w:t>
            </w:r>
          </w:p>
        </w:tc>
        <w:tc>
          <w:tcPr>
            <w:tcW w:w="1102" w:type="dxa"/>
          </w:tcPr>
          <w:p w14:paraId="4B9F2C63" w14:textId="1E87D807" w:rsidR="00844D15" w:rsidRPr="00FA499E" w:rsidRDefault="004D2F5E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279</w:t>
            </w:r>
          </w:p>
        </w:tc>
        <w:tc>
          <w:tcPr>
            <w:tcW w:w="810" w:type="dxa"/>
          </w:tcPr>
          <w:p w14:paraId="3476BBD7" w14:textId="683C5997" w:rsidR="00844D15" w:rsidRPr="00FA499E" w:rsidRDefault="004D2F5E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279</w:t>
            </w:r>
          </w:p>
        </w:tc>
        <w:tc>
          <w:tcPr>
            <w:tcW w:w="810" w:type="dxa"/>
          </w:tcPr>
          <w:p w14:paraId="4A10F3D5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07670C39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174C9205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030CC603" w14:textId="77777777" w:rsidTr="00CA3776">
        <w:tc>
          <w:tcPr>
            <w:tcW w:w="810" w:type="dxa"/>
          </w:tcPr>
          <w:p w14:paraId="2EE438B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048" w:type="dxa"/>
          </w:tcPr>
          <w:p w14:paraId="045FD06C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5</w:t>
            </w:r>
          </w:p>
        </w:tc>
        <w:tc>
          <w:tcPr>
            <w:tcW w:w="1102" w:type="dxa"/>
          </w:tcPr>
          <w:p w14:paraId="6ACB64D9" w14:textId="2ED1CA22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10" w:type="dxa"/>
          </w:tcPr>
          <w:p w14:paraId="17E8B9B8" w14:textId="764CAE9A" w:rsidR="00844D15" w:rsidRPr="00FA499E" w:rsidRDefault="004D2F5E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326</w:t>
            </w:r>
          </w:p>
        </w:tc>
        <w:tc>
          <w:tcPr>
            <w:tcW w:w="810" w:type="dxa"/>
          </w:tcPr>
          <w:p w14:paraId="5629761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0FA3938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115EF5EA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57F6F044" w14:textId="77777777" w:rsidTr="00CA3776">
        <w:tc>
          <w:tcPr>
            <w:tcW w:w="810" w:type="dxa"/>
          </w:tcPr>
          <w:p w14:paraId="1C1516D1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3</w:t>
            </w:r>
          </w:p>
        </w:tc>
        <w:tc>
          <w:tcPr>
            <w:tcW w:w="2048" w:type="dxa"/>
          </w:tcPr>
          <w:p w14:paraId="70190C78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ประถมศึกษาปีที่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6</w:t>
            </w:r>
          </w:p>
        </w:tc>
        <w:tc>
          <w:tcPr>
            <w:tcW w:w="1102" w:type="dxa"/>
          </w:tcPr>
          <w:p w14:paraId="0C003F7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346</w:t>
            </w:r>
          </w:p>
        </w:tc>
        <w:tc>
          <w:tcPr>
            <w:tcW w:w="810" w:type="dxa"/>
          </w:tcPr>
          <w:p w14:paraId="008EC8F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346</w:t>
            </w:r>
          </w:p>
        </w:tc>
        <w:tc>
          <w:tcPr>
            <w:tcW w:w="810" w:type="dxa"/>
          </w:tcPr>
          <w:p w14:paraId="00C06953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70955477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2BD6513A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44D15" w:rsidRPr="00FA499E" w14:paraId="451C508C" w14:textId="77777777" w:rsidTr="00CA3776">
        <w:tc>
          <w:tcPr>
            <w:tcW w:w="810" w:type="dxa"/>
          </w:tcPr>
          <w:p w14:paraId="376C4482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48" w:type="dxa"/>
          </w:tcPr>
          <w:p w14:paraId="4F8D06F8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</w:tcPr>
          <w:p w14:paraId="70512677" w14:textId="4AA6A6DE" w:rsidR="00844D15" w:rsidRPr="00FA499E" w:rsidRDefault="004D2F5E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929</w:t>
            </w:r>
          </w:p>
        </w:tc>
        <w:tc>
          <w:tcPr>
            <w:tcW w:w="810" w:type="dxa"/>
          </w:tcPr>
          <w:p w14:paraId="743DA348" w14:textId="33245190" w:rsidR="00844D15" w:rsidRPr="00FA499E" w:rsidRDefault="004D2F5E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929</w:t>
            </w:r>
          </w:p>
        </w:tc>
        <w:tc>
          <w:tcPr>
            <w:tcW w:w="810" w:type="dxa"/>
          </w:tcPr>
          <w:p w14:paraId="7BADEB5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5A29DE30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133DCE34" w14:textId="77777777" w:rsidR="00844D15" w:rsidRPr="00FA499E" w:rsidRDefault="00844D15" w:rsidP="00CA377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6BCF868" w14:textId="77777777" w:rsidR="00035D3D" w:rsidRPr="00FA499E" w:rsidRDefault="00035D3D" w:rsidP="00035D3D">
      <w:pPr>
        <w:pStyle w:val="a3"/>
        <w:ind w:right="-288"/>
        <w:rPr>
          <w:rFonts w:ascii="TH SarabunPSK" w:hAnsi="TH SarabunPSK" w:cs="TH SarabunPSK"/>
          <w:sz w:val="32"/>
          <w:szCs w:val="32"/>
        </w:rPr>
      </w:pPr>
    </w:p>
    <w:p w14:paraId="3A92648E" w14:textId="628CA8E2" w:rsidR="00035D3D" w:rsidRPr="00FA499E" w:rsidRDefault="00035D3D" w:rsidP="00035D3D">
      <w:pPr>
        <w:pStyle w:val="a3"/>
        <w:ind w:right="-288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ตารางที่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3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1 - </w:t>
      </w:r>
      <w:r w:rsidR="006771B5">
        <w:rPr>
          <w:rFonts w:ascii="TH SarabunPSK" w:hAnsi="TH SarabunPSK" w:cs="TH SarabunPSK"/>
          <w:sz w:val="32"/>
          <w:szCs w:val="32"/>
          <w:lang w:val="en-GB"/>
        </w:rPr>
        <w:t>4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</w:t>
      </w:r>
    </w:p>
    <w:tbl>
      <w:tblPr>
        <w:tblW w:w="0" w:type="auto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0"/>
        <w:gridCol w:w="2250"/>
        <w:gridCol w:w="990"/>
        <w:gridCol w:w="720"/>
        <w:gridCol w:w="810"/>
        <w:gridCol w:w="1800"/>
        <w:gridCol w:w="1080"/>
      </w:tblGrid>
      <w:tr w:rsidR="00035D3D" w:rsidRPr="00FA499E" w14:paraId="209FF1D2" w14:textId="77777777" w:rsidTr="001847B1">
        <w:tc>
          <w:tcPr>
            <w:tcW w:w="810" w:type="dxa"/>
          </w:tcPr>
          <w:p w14:paraId="1D286CF6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250" w:type="dxa"/>
          </w:tcPr>
          <w:p w14:paraId="32E8D6E2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90" w:type="dxa"/>
          </w:tcPr>
          <w:p w14:paraId="29887AD0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720" w:type="dxa"/>
          </w:tcPr>
          <w:p w14:paraId="73DC47D0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810" w:type="dxa"/>
          </w:tcPr>
          <w:p w14:paraId="64BBF6FD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800" w:type="dxa"/>
          </w:tcPr>
          <w:p w14:paraId="19FF2EA4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ร้อยละของจำนวนนักเรียนที่ผ่าน</w:t>
            </w:r>
          </w:p>
        </w:tc>
        <w:tc>
          <w:tcPr>
            <w:tcW w:w="1080" w:type="dxa"/>
          </w:tcPr>
          <w:p w14:paraId="6DACFE2D" w14:textId="77777777" w:rsidR="00035D3D" w:rsidRPr="00FA499E" w:rsidRDefault="00035D3D" w:rsidP="001847B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35D3D" w:rsidRPr="00FA499E" w14:paraId="1EE0DC92" w14:textId="77777777" w:rsidTr="001847B1">
        <w:tc>
          <w:tcPr>
            <w:tcW w:w="810" w:type="dxa"/>
          </w:tcPr>
          <w:p w14:paraId="330CC74D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250" w:type="dxa"/>
          </w:tcPr>
          <w:p w14:paraId="0C46AFCA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</w:t>
            </w:r>
          </w:p>
        </w:tc>
        <w:tc>
          <w:tcPr>
            <w:tcW w:w="990" w:type="dxa"/>
          </w:tcPr>
          <w:p w14:paraId="0ED2918E" w14:textId="18AD3D50" w:rsidR="00035D3D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246</w:t>
            </w:r>
          </w:p>
        </w:tc>
        <w:tc>
          <w:tcPr>
            <w:tcW w:w="720" w:type="dxa"/>
          </w:tcPr>
          <w:p w14:paraId="3F26BEC4" w14:textId="4865E858" w:rsidR="00035D3D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246</w:t>
            </w:r>
          </w:p>
        </w:tc>
        <w:tc>
          <w:tcPr>
            <w:tcW w:w="810" w:type="dxa"/>
          </w:tcPr>
          <w:p w14:paraId="4C71384C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2E89A64F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71BDF159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35D3D" w:rsidRPr="00FA499E" w14:paraId="0E172B9B" w14:textId="77777777" w:rsidTr="001847B1">
        <w:tc>
          <w:tcPr>
            <w:tcW w:w="810" w:type="dxa"/>
          </w:tcPr>
          <w:p w14:paraId="337A7C9F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250" w:type="dxa"/>
          </w:tcPr>
          <w:p w14:paraId="7D0BA059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2</w:t>
            </w:r>
          </w:p>
        </w:tc>
        <w:tc>
          <w:tcPr>
            <w:tcW w:w="990" w:type="dxa"/>
          </w:tcPr>
          <w:p w14:paraId="42136633" w14:textId="6E1A4F5E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720" w:type="dxa"/>
          </w:tcPr>
          <w:p w14:paraId="7D4493B5" w14:textId="47E5C23D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4D2F5E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810" w:type="dxa"/>
          </w:tcPr>
          <w:p w14:paraId="4AE37725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135EB1F7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32DE1D4F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D2F5E" w:rsidRPr="00FA499E" w14:paraId="66AD84D1" w14:textId="77777777" w:rsidTr="001847B1">
        <w:tc>
          <w:tcPr>
            <w:tcW w:w="810" w:type="dxa"/>
          </w:tcPr>
          <w:p w14:paraId="29F08CDC" w14:textId="77777777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250" w:type="dxa"/>
          </w:tcPr>
          <w:p w14:paraId="0C58AC91" w14:textId="77777777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3</w:t>
            </w:r>
          </w:p>
        </w:tc>
        <w:tc>
          <w:tcPr>
            <w:tcW w:w="990" w:type="dxa"/>
          </w:tcPr>
          <w:p w14:paraId="40E0E595" w14:textId="6455E023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720" w:type="dxa"/>
          </w:tcPr>
          <w:p w14:paraId="0ED453BB" w14:textId="6E902B91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10" w:type="dxa"/>
          </w:tcPr>
          <w:p w14:paraId="029CF52B" w14:textId="77777777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5A7629FE" w14:textId="77777777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0235D809" w14:textId="77777777" w:rsidR="004D2F5E" w:rsidRPr="00FA499E" w:rsidRDefault="004D2F5E" w:rsidP="004D2F5E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771B5" w:rsidRPr="00FA499E" w14:paraId="54426646" w14:textId="77777777" w:rsidTr="001847B1">
        <w:tc>
          <w:tcPr>
            <w:tcW w:w="810" w:type="dxa"/>
          </w:tcPr>
          <w:p w14:paraId="47622016" w14:textId="125A65A5" w:rsidR="006771B5" w:rsidRPr="00FA499E" w:rsidRDefault="006771B5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50" w:type="dxa"/>
          </w:tcPr>
          <w:p w14:paraId="1A75D7E4" w14:textId="014FB06B" w:rsidR="006771B5" w:rsidRPr="00FA499E" w:rsidRDefault="006771B5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4</w:t>
            </w:r>
          </w:p>
        </w:tc>
        <w:tc>
          <w:tcPr>
            <w:tcW w:w="990" w:type="dxa"/>
          </w:tcPr>
          <w:p w14:paraId="35E80EE2" w14:textId="09548A0C" w:rsidR="006771B5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720" w:type="dxa"/>
          </w:tcPr>
          <w:p w14:paraId="228FD1C4" w14:textId="291A0FEA" w:rsidR="006771B5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810" w:type="dxa"/>
          </w:tcPr>
          <w:p w14:paraId="026F01A2" w14:textId="67E1578D" w:rsidR="006771B5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779E4484" w14:textId="5FB647CE" w:rsidR="006771B5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80" w:type="dxa"/>
          </w:tcPr>
          <w:p w14:paraId="0DB783A7" w14:textId="77777777" w:rsidR="006771B5" w:rsidRPr="00FA499E" w:rsidRDefault="006771B5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35D3D" w:rsidRPr="00FA499E" w14:paraId="62D2BDC2" w14:textId="77777777" w:rsidTr="001847B1">
        <w:tc>
          <w:tcPr>
            <w:tcW w:w="810" w:type="dxa"/>
          </w:tcPr>
          <w:p w14:paraId="29CD44EF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50" w:type="dxa"/>
          </w:tcPr>
          <w:p w14:paraId="42DA4ABC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</w:tcPr>
          <w:p w14:paraId="4B71D3D4" w14:textId="356E882E" w:rsidR="00035D3D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</w:tc>
        <w:tc>
          <w:tcPr>
            <w:tcW w:w="720" w:type="dxa"/>
          </w:tcPr>
          <w:p w14:paraId="68D85B6F" w14:textId="6B107380" w:rsidR="00035D3D" w:rsidRPr="00FA499E" w:rsidRDefault="004D2F5E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</w:tc>
        <w:tc>
          <w:tcPr>
            <w:tcW w:w="810" w:type="dxa"/>
          </w:tcPr>
          <w:p w14:paraId="4F388EFC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800" w:type="dxa"/>
          </w:tcPr>
          <w:p w14:paraId="47D23555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FA499E">
              <w:rPr>
                <w:rFonts w:ascii="TH SarabunPSK" w:hAnsi="TH SarabunPSK" w:cs="TH SarabunPSK" w:hint="cs"/>
                <w:sz w:val="32"/>
                <w:szCs w:val="32"/>
                <w:lang w:val="en-GB"/>
              </w:rPr>
              <w:t>100</w:t>
            </w:r>
          </w:p>
        </w:tc>
        <w:tc>
          <w:tcPr>
            <w:tcW w:w="1080" w:type="dxa"/>
          </w:tcPr>
          <w:p w14:paraId="6654EB46" w14:textId="77777777" w:rsidR="00035D3D" w:rsidRPr="00FA499E" w:rsidRDefault="00035D3D" w:rsidP="00035D3D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C400B8D" w14:textId="77777777" w:rsidR="00035D3D" w:rsidRPr="00FA499E" w:rsidRDefault="00035D3D" w:rsidP="00035D3D">
      <w:pPr>
        <w:pStyle w:val="a6"/>
        <w:ind w:left="1080"/>
        <w:rPr>
          <w:rFonts w:ascii="TH SarabunPSK" w:hAnsi="TH SarabunPSK" w:cs="TH SarabunPSK"/>
          <w:sz w:val="32"/>
          <w:szCs w:val="32"/>
          <w:lang w:val="en-GB"/>
        </w:rPr>
      </w:pPr>
    </w:p>
    <w:p w14:paraId="700801C7" w14:textId="77777777" w:rsidR="00035D3D" w:rsidRPr="00FA499E" w:rsidRDefault="00035D3D" w:rsidP="00035D3D">
      <w:pPr>
        <w:pStyle w:val="a6"/>
        <w:ind w:left="1080"/>
        <w:rPr>
          <w:rFonts w:ascii="TH SarabunPSK" w:hAnsi="TH SarabunPSK" w:cs="TH SarabunPSK"/>
          <w:sz w:val="32"/>
          <w:szCs w:val="32"/>
          <w:lang w:val="en-GB"/>
        </w:rPr>
      </w:pPr>
    </w:p>
    <w:p w14:paraId="7E391C4F" w14:textId="77777777" w:rsidR="00035D3D" w:rsidRPr="00FA499E" w:rsidRDefault="00035D3D" w:rsidP="002459CF">
      <w:pPr>
        <w:pStyle w:val="a6"/>
        <w:numPr>
          <w:ilvl w:val="0"/>
          <w:numId w:val="1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สรุปวิธีการดำเนินการ  (ที่ปฏิบัติจริง)</w:t>
      </w:r>
    </w:p>
    <w:p w14:paraId="70000DFD" w14:textId="77777777" w:rsidR="00035D3D" w:rsidRPr="00FA499E" w:rsidRDefault="00035D3D" w:rsidP="00035D3D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t>มีการเชิญหัวหน้าสายชั้นมาประชุมเพื่อเลือกสถานที่ในการทัศนศึกษา  ติดต่อประสานงานกับ</w:t>
      </w:r>
    </w:p>
    <w:p w14:paraId="4D259686" w14:textId="77777777" w:rsidR="00035D3D" w:rsidRPr="00FA499E" w:rsidRDefault="00035D3D" w:rsidP="00035D3D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t>เจ้าหน้าที่สถานที่นั้น   แล้วทำหนังสือขออนุญาตผู้ปกครองในแต่ละสายชั้น  ออกคำสั่งแต่งตั้งครูที่</w:t>
      </w:r>
    </w:p>
    <w:p w14:paraId="360C7702" w14:textId="77777777" w:rsidR="00035D3D" w:rsidRPr="00FA499E" w:rsidRDefault="00035D3D" w:rsidP="00035D3D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t>เข้าร่วมกิจกรรมทัศนศึกษา  โดยนักเรียน</w:t>
      </w:r>
    </w:p>
    <w:p w14:paraId="6EFE8D3E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113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ไปศูนย์วัฒนธรรมมหาวิทยาลัยราชภัฏบุรีรัมย์ จังหวัดบุรีรัมย์</w:t>
      </w:r>
    </w:p>
    <w:p w14:paraId="367D7E55" w14:textId="77777777" w:rsidR="006771B5" w:rsidRPr="008C6FE1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2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สนามช้างอารีน่า ปราสาทพนมรุ้งจำลอง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เมือง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076451A2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ไปวนอุทยานเขากระโดง  อำเภอเมือง  จังหวัดบุรีรัมย์ </w:t>
      </w:r>
    </w:p>
    <w:p w14:paraId="2E9C63A8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27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4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ไป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บ้านสวน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ฟรุ๊ต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การ์เด้น์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ลำปลายมาศ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 </w:t>
      </w:r>
    </w:p>
    <w:p w14:paraId="40A7F986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27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5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ไปศูนย์คชศึกษา (หมู่บ้านช้าง)  จังหวัดสุรินทร์</w:t>
      </w:r>
    </w:p>
    <w:p w14:paraId="071C6D30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6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ไปบ้านสนวนนอก  อำเภอห้วยราช  จังหวัดบุรีรัมย์</w:t>
      </w:r>
    </w:p>
    <w:p w14:paraId="6895864E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454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ไปอุทยานประวัติศาสตร์พนมรุ้ง อำเภอเฉลิมพระเกียรติ จังหวัดบุรีรัมย์</w:t>
      </w:r>
    </w:p>
    <w:p w14:paraId="4B4E3D32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ชั้นมัธยมศึกษาปีที่  </w:t>
      </w:r>
      <w:r w:rsidRPr="008C6FE1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Pr="008C6FE1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8C6FE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วัดภูม่านฟ้า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นางรอง และ ภูธารากรีนปาร์ค  อำเภอหนองกี่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138E7F5C" w14:textId="77777777" w:rsidR="006771B5" w:rsidRPr="008C6FE1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8C6FE1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ชั้นมัธยมศึกษาปีที่ </w:t>
      </w:r>
      <w:r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8C6FE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8C6FE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8C6FE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ไปอุทยานประวัติศาสตร์พนมรุ้ง อำเภอเฉลิมพระเกียรติ จังหวัดบุรีรัมย์</w:t>
      </w:r>
    </w:p>
    <w:p w14:paraId="5CB897E1" w14:textId="77777777" w:rsidR="006771B5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ไปพิพิธภัณฑ์อำเภอบ้านกรวด ศูนย์เรียนรู้ชุมชนกลุ่มเครื่องปั้นดินเผา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บ้านกรวด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4144F389" w14:textId="77777777" w:rsidR="00844D15" w:rsidRPr="00FA499E" w:rsidRDefault="00844D15" w:rsidP="002459CF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right="-288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และสรุปผลการดำเนินงานเมื่อเสร็จสิ้นการจัดกิจกรรมภายในระยะเวลา  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lang w:val="en-GB"/>
        </w:rPr>
        <w:t>2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 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lang w:val="en-GB"/>
        </w:rPr>
        <w:t xml:space="preserve"> 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สัปดาห์  โดยดำเนินการดังต่อไปนี้</w:t>
      </w:r>
    </w:p>
    <w:p w14:paraId="41A5AF2D" w14:textId="77777777" w:rsidR="00844D15" w:rsidRPr="00FA499E" w:rsidRDefault="00844D15" w:rsidP="002459CF">
      <w:pPr>
        <w:pStyle w:val="a6"/>
        <w:numPr>
          <w:ilvl w:val="0"/>
          <w:numId w:val="1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งบประมาณ</w:t>
      </w:r>
    </w:p>
    <w:p w14:paraId="7C04B50A" w14:textId="77777777" w:rsidR="006771B5" w:rsidRPr="00952DCF" w:rsidRDefault="006771B5" w:rsidP="006771B5">
      <w:pPr>
        <w:pStyle w:val="a6"/>
        <w:numPr>
          <w:ilvl w:val="0"/>
          <w:numId w:val="1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 w:after="120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–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5BA22F13" w14:textId="77777777" w:rsidR="006771B5" w:rsidRPr="00802804" w:rsidRDefault="006771B5" w:rsidP="006771B5">
      <w:pPr>
        <w:spacing w:after="0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ตั้งไว้ 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7</w:t>
      </w:r>
      <w:r>
        <w:rPr>
          <w:rFonts w:ascii="TH SarabunPSK" w:hAnsi="TH SarabunPSK" w:cs="TH SarabunPSK"/>
          <w:color w:val="000000"/>
          <w:sz w:val="32"/>
          <w:szCs w:val="32"/>
          <w:lang w:bidi="ar-SA"/>
        </w:rPr>
        <w:t>68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>,0</w:t>
      </w:r>
      <w:r>
        <w:rPr>
          <w:rFonts w:ascii="TH SarabunPSK" w:hAnsi="TH SarabunPSK" w:cs="TH SarabunPSK"/>
          <w:color w:val="000000"/>
          <w:sz w:val="32"/>
          <w:szCs w:val="32"/>
          <w:lang w:bidi="ar-SA"/>
        </w:rPr>
        <w:t>3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lang w:bidi="ar-SA"/>
        </w:rPr>
        <w:t xml:space="preserve">0 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บาท   จ่ายจริง 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647,200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บาท       คงเหลือ 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120</w:t>
      </w:r>
      <w:r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830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802804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บาท</w:t>
      </w:r>
    </w:p>
    <w:p w14:paraId="77F4E236" w14:textId="77777777" w:rsidR="006771B5" w:rsidRPr="00952DCF" w:rsidRDefault="006771B5" w:rsidP="006771B5">
      <w:pPr>
        <w:pStyle w:val="a3"/>
        <w:rPr>
          <w:rFonts w:ascii="TH SarabunPSK" w:hAnsi="TH SarabunPSK" w:cs="TH SarabunPSK"/>
          <w:sz w:val="32"/>
          <w:szCs w:val="32"/>
        </w:rPr>
      </w:pP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งบโรงเรียน.......-........</w:t>
      </w:r>
      <w:r w:rsidRPr="00952DCF">
        <w:rPr>
          <w:rFonts w:ascii="TH SarabunPSK" w:hAnsi="TH SarabunPSK" w:cs="TH SarabunPSK"/>
          <w:sz w:val="32"/>
          <w:szCs w:val="32"/>
          <w:cs/>
        </w:rPr>
        <w:tab/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งบเรียนฟรี........</w:t>
      </w:r>
      <w:r w:rsidRPr="00880FD6">
        <w:rPr>
          <w:rFonts w:ascii="TH Sarabun New" w:hAnsi="TH Sarabun New" w:cs="TH Sarabun New"/>
          <w:sz w:val="32"/>
          <w:szCs w:val="32"/>
        </w:rPr>
        <w:t xml:space="preserve"> </w:t>
      </w:r>
      <w:r w:rsidRPr="007C63A1">
        <w:rPr>
          <w:rFonts w:ascii="TH SarabunPSK" w:hAnsi="TH SarabunPSK" w:cs="TH SarabunPSK"/>
          <w:sz w:val="32"/>
          <w:szCs w:val="32"/>
        </w:rPr>
        <w:t>660,000</w:t>
      </w:r>
      <w:r w:rsidRPr="00952DCF">
        <w:rPr>
          <w:rFonts w:ascii="TH SarabunPSK" w:hAnsi="TH SarabunPSK" w:cs="TH SarabunPSK"/>
          <w:sz w:val="32"/>
          <w:szCs w:val="32"/>
          <w:cs/>
        </w:rPr>
        <w:t>..........</w:t>
      </w:r>
      <w:r w:rsidRPr="00952DCF">
        <w:rPr>
          <w:rFonts w:ascii="TH SarabunPSK" w:hAnsi="TH SarabunPSK" w:cs="TH SarabunPSK"/>
          <w:sz w:val="32"/>
          <w:szCs w:val="32"/>
        </w:rPr>
        <w:t xml:space="preserve">    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งบจัดหา.......</w:t>
      </w:r>
      <w:r w:rsidRPr="00952DCF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108</w:t>
      </w:r>
      <w:r>
        <w:rPr>
          <w:rFonts w:ascii="TH SarabunPSK" w:hAnsi="TH SarabunPSK" w:cs="TH SarabunPSK"/>
          <w:color w:val="000000"/>
          <w:sz w:val="32"/>
          <w:szCs w:val="32"/>
        </w:rPr>
        <w:t>,</w:t>
      </w:r>
      <w:r w:rsidRPr="002F5F27">
        <w:rPr>
          <w:rFonts w:ascii="TH SarabunPSK" w:hAnsi="TH SarabunPSK" w:cs="TH SarabunPSK" w:hint="cs"/>
          <w:color w:val="000000"/>
          <w:sz w:val="32"/>
          <w:szCs w:val="32"/>
        </w:rPr>
        <w:t>030</w:t>
      </w:r>
      <w:r w:rsidRPr="00880FD6">
        <w:rPr>
          <w:rFonts w:ascii="TH SarabunPSK" w:hAnsi="TH SarabunPSK" w:cs="TH SarabunPSK"/>
          <w:sz w:val="32"/>
          <w:szCs w:val="32"/>
          <w:cs/>
        </w:rPr>
        <w:t>......</w:t>
      </w:r>
    </w:p>
    <w:p w14:paraId="62462A18" w14:textId="77777777" w:rsidR="003D59D0" w:rsidRPr="00FA499E" w:rsidRDefault="003D59D0" w:rsidP="00844D15">
      <w:pPr>
        <w:pStyle w:val="a3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0" w:type="auto"/>
        <w:tblInd w:w="-289" w:type="dxa"/>
        <w:tblLook w:val="04A0" w:firstRow="1" w:lastRow="0" w:firstColumn="1" w:lastColumn="0" w:noHBand="0" w:noVBand="1"/>
      </w:tblPr>
      <w:tblGrid>
        <w:gridCol w:w="548"/>
        <w:gridCol w:w="2946"/>
        <w:gridCol w:w="1376"/>
        <w:gridCol w:w="1248"/>
        <w:gridCol w:w="1500"/>
        <w:gridCol w:w="1284"/>
      </w:tblGrid>
      <w:tr w:rsidR="006771B5" w:rsidRPr="00A969C8" w14:paraId="0842AB20" w14:textId="77777777" w:rsidTr="00C94B73">
        <w:trPr>
          <w:tblHeader/>
        </w:trPr>
        <w:tc>
          <w:tcPr>
            <w:tcW w:w="548" w:type="dxa"/>
          </w:tcPr>
          <w:p w14:paraId="5D4E1ECD" w14:textId="77777777" w:rsidR="006771B5" w:rsidRPr="00A969C8" w:rsidRDefault="006771B5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2946" w:type="dxa"/>
          </w:tcPr>
          <w:p w14:paraId="19008115" w14:textId="77777777" w:rsidR="006771B5" w:rsidRPr="00A969C8" w:rsidRDefault="006771B5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ชั้น</w:t>
            </w:r>
          </w:p>
        </w:tc>
        <w:tc>
          <w:tcPr>
            <w:tcW w:w="1376" w:type="dxa"/>
          </w:tcPr>
          <w:p w14:paraId="4364B79A" w14:textId="77777777" w:rsidR="006771B5" w:rsidRPr="00A969C8" w:rsidRDefault="006771B5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เงินอุหนุน</w:t>
            </w:r>
          </w:p>
        </w:tc>
        <w:tc>
          <w:tcPr>
            <w:tcW w:w="1248" w:type="dxa"/>
          </w:tcPr>
          <w:p w14:paraId="09E478E6" w14:textId="77777777" w:rsidR="006771B5" w:rsidRPr="00A969C8" w:rsidRDefault="006771B5" w:rsidP="00C94B73">
            <w:pPr>
              <w:ind w:right="-348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500" w:type="dxa"/>
          </w:tcPr>
          <w:p w14:paraId="1CFEBCE4" w14:textId="77777777" w:rsidR="006771B5" w:rsidRPr="00A969C8" w:rsidRDefault="006771B5" w:rsidP="00C94B7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84" w:type="dxa"/>
          </w:tcPr>
          <w:p w14:paraId="73A1262E" w14:textId="77777777" w:rsidR="006771B5" w:rsidRPr="00A969C8" w:rsidRDefault="006771B5" w:rsidP="00C94B73">
            <w:pPr>
              <w:ind w:right="-348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</w:tr>
      <w:tr w:rsidR="006771B5" w:rsidRPr="00A969C8" w14:paraId="00F17FC8" w14:textId="77777777" w:rsidTr="00C94B73">
        <w:tc>
          <w:tcPr>
            <w:tcW w:w="548" w:type="dxa"/>
          </w:tcPr>
          <w:p w14:paraId="00AB9A35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946" w:type="dxa"/>
            <w:vAlign w:val="center"/>
          </w:tcPr>
          <w:p w14:paraId="5247A3D7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ศูนย์วัฒนธรรมมหาวิทยาลัยราชภัฏบุรีรัมย์   จังหวัดบุรีรัมย์</w:t>
            </w:r>
          </w:p>
        </w:tc>
        <w:tc>
          <w:tcPr>
            <w:tcW w:w="1376" w:type="dxa"/>
          </w:tcPr>
          <w:p w14:paraId="21655EFA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50,800</w:t>
            </w:r>
          </w:p>
        </w:tc>
        <w:tc>
          <w:tcPr>
            <w:tcW w:w="1248" w:type="dxa"/>
          </w:tcPr>
          <w:p w14:paraId="48F96307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2258E4F4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50,400</w:t>
            </w:r>
          </w:p>
        </w:tc>
        <w:tc>
          <w:tcPr>
            <w:tcW w:w="1284" w:type="dxa"/>
          </w:tcPr>
          <w:p w14:paraId="47541D36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400</w:t>
            </w:r>
          </w:p>
        </w:tc>
      </w:tr>
      <w:tr w:rsidR="006771B5" w:rsidRPr="00A969C8" w14:paraId="31830114" w14:textId="77777777" w:rsidTr="00C94B73">
        <w:tc>
          <w:tcPr>
            <w:tcW w:w="548" w:type="dxa"/>
          </w:tcPr>
          <w:p w14:paraId="4BBFC2FE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946" w:type="dxa"/>
            <w:vAlign w:val="center"/>
          </w:tcPr>
          <w:p w14:paraId="16A871FA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2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ศาลหลักเมือง อำเภอเมือง  จังหวัดบุรีรัมย์</w:t>
            </w:r>
          </w:p>
        </w:tc>
        <w:tc>
          <w:tcPr>
            <w:tcW w:w="1376" w:type="dxa"/>
          </w:tcPr>
          <w:p w14:paraId="572951BF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60,600</w:t>
            </w:r>
          </w:p>
        </w:tc>
        <w:tc>
          <w:tcPr>
            <w:tcW w:w="1248" w:type="dxa"/>
          </w:tcPr>
          <w:p w14:paraId="6731E2A1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7FD016F2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59,200</w:t>
            </w:r>
          </w:p>
        </w:tc>
        <w:tc>
          <w:tcPr>
            <w:tcW w:w="1284" w:type="dxa"/>
          </w:tcPr>
          <w:p w14:paraId="6D0D47A9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1,400</w:t>
            </w:r>
          </w:p>
        </w:tc>
      </w:tr>
      <w:tr w:rsidR="006771B5" w:rsidRPr="00AE456F" w14:paraId="7F245730" w14:textId="77777777" w:rsidTr="00C94B73">
        <w:tc>
          <w:tcPr>
            <w:tcW w:w="548" w:type="dxa"/>
          </w:tcPr>
          <w:p w14:paraId="09CD1849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946" w:type="dxa"/>
            <w:vAlign w:val="center"/>
          </w:tcPr>
          <w:p w14:paraId="1C296EF4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A969C8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3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วนอุทยานเขากระโดง  อำเภอเมือง  จังหวัดบุรีรัมย์</w:t>
            </w:r>
          </w:p>
        </w:tc>
        <w:tc>
          <w:tcPr>
            <w:tcW w:w="1376" w:type="dxa"/>
          </w:tcPr>
          <w:p w14:paraId="7C925696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58,400</w:t>
            </w:r>
          </w:p>
        </w:tc>
        <w:tc>
          <w:tcPr>
            <w:tcW w:w="1248" w:type="dxa"/>
          </w:tcPr>
          <w:p w14:paraId="1510B16E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0" w:type="dxa"/>
          </w:tcPr>
          <w:p w14:paraId="3C738308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58,600</w:t>
            </w:r>
          </w:p>
        </w:tc>
        <w:tc>
          <w:tcPr>
            <w:tcW w:w="1284" w:type="dxa"/>
          </w:tcPr>
          <w:p w14:paraId="36769AFB" w14:textId="77777777" w:rsidR="006771B5" w:rsidRPr="00AE456F" w:rsidRDefault="006771B5" w:rsidP="006771B5">
            <w:pPr>
              <w:pStyle w:val="a6"/>
              <w:numPr>
                <w:ilvl w:val="0"/>
                <w:numId w:val="12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E456F">
              <w:rPr>
                <w:rFonts w:ascii="TH SarabunPSK" w:hAnsi="TH SarabunPSK" w:cs="TH SarabunPSK"/>
                <w:color w:val="FF0000"/>
                <w:sz w:val="32"/>
                <w:szCs w:val="32"/>
              </w:rPr>
              <w:t>200</w:t>
            </w:r>
          </w:p>
        </w:tc>
      </w:tr>
      <w:tr w:rsidR="006771B5" w:rsidRPr="00AE456F" w14:paraId="3B5B819B" w14:textId="77777777" w:rsidTr="00C94B73">
        <w:tc>
          <w:tcPr>
            <w:tcW w:w="548" w:type="dxa"/>
          </w:tcPr>
          <w:p w14:paraId="3031BBA2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946" w:type="dxa"/>
            <w:vAlign w:val="center"/>
          </w:tcPr>
          <w:p w14:paraId="7EF7FE9A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บ้านสวน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ฟรุ๊ต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การ์เด้น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อำเภอลำปลายมาศ จังหวัดบุรีรัมย์ </w:t>
            </w:r>
          </w:p>
        </w:tc>
        <w:tc>
          <w:tcPr>
            <w:tcW w:w="1376" w:type="dxa"/>
          </w:tcPr>
          <w:p w14:paraId="0AEF6876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55,800</w:t>
            </w:r>
          </w:p>
        </w:tc>
        <w:tc>
          <w:tcPr>
            <w:tcW w:w="1248" w:type="dxa"/>
          </w:tcPr>
          <w:p w14:paraId="1D873CED" w14:textId="77777777" w:rsidR="006771B5" w:rsidRPr="001F3F42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27,90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1500" w:type="dxa"/>
          </w:tcPr>
          <w:p w14:paraId="68392391" w14:textId="77777777" w:rsidR="006771B5" w:rsidRPr="001F3F42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56,000</w:t>
            </w:r>
          </w:p>
        </w:tc>
        <w:tc>
          <w:tcPr>
            <w:tcW w:w="1284" w:type="dxa"/>
          </w:tcPr>
          <w:p w14:paraId="731658D9" w14:textId="77777777" w:rsidR="006771B5" w:rsidRPr="00AE456F" w:rsidRDefault="006771B5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456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27,70</w:t>
            </w:r>
            <w:r w:rsidRPr="00AE456F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  <w:tr w:rsidR="006771B5" w:rsidRPr="00A969C8" w14:paraId="4C464A53" w14:textId="77777777" w:rsidTr="00C94B73">
        <w:tc>
          <w:tcPr>
            <w:tcW w:w="548" w:type="dxa"/>
          </w:tcPr>
          <w:p w14:paraId="4087EC0E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946" w:type="dxa"/>
            <w:vAlign w:val="center"/>
          </w:tcPr>
          <w:p w14:paraId="39779945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5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ศูนย์คชศาสตร์ (หมู่บ้านช้าง)  จังหวัดสุรินทร์</w:t>
            </w:r>
          </w:p>
        </w:tc>
        <w:tc>
          <w:tcPr>
            <w:tcW w:w="1376" w:type="dxa"/>
          </w:tcPr>
          <w:p w14:paraId="3C3FD125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65,200</w:t>
            </w:r>
          </w:p>
        </w:tc>
        <w:tc>
          <w:tcPr>
            <w:tcW w:w="1248" w:type="dxa"/>
          </w:tcPr>
          <w:p w14:paraId="7747538D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32,60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500" w:type="dxa"/>
          </w:tcPr>
          <w:p w14:paraId="065D43A2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64,800</w:t>
            </w:r>
          </w:p>
        </w:tc>
        <w:tc>
          <w:tcPr>
            <w:tcW w:w="1284" w:type="dxa"/>
          </w:tcPr>
          <w:p w14:paraId="42F8579F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33,000</w:t>
            </w:r>
          </w:p>
        </w:tc>
      </w:tr>
      <w:tr w:rsidR="006771B5" w:rsidRPr="00A969C8" w14:paraId="01843146" w14:textId="77777777" w:rsidTr="00C94B73">
        <w:tc>
          <w:tcPr>
            <w:tcW w:w="548" w:type="dxa"/>
          </w:tcPr>
          <w:p w14:paraId="3F9E2AA5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946" w:type="dxa"/>
            <w:vAlign w:val="center"/>
          </w:tcPr>
          <w:p w14:paraId="31D6C346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 xml:space="preserve">  6 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บ้านสนวนนอก อำเภอห้วยราช  จังหวัดบุรีรัมย์</w:t>
            </w:r>
          </w:p>
        </w:tc>
        <w:tc>
          <w:tcPr>
            <w:tcW w:w="1376" w:type="dxa"/>
          </w:tcPr>
          <w:p w14:paraId="170E2B46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69,200</w:t>
            </w:r>
          </w:p>
        </w:tc>
        <w:tc>
          <w:tcPr>
            <w:tcW w:w="1248" w:type="dxa"/>
          </w:tcPr>
          <w:p w14:paraId="159EE3EA" w14:textId="77777777" w:rsidR="006771B5" w:rsidRPr="00077085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17,530</w:t>
            </w:r>
            <w:r w:rsidRPr="004E6FD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1500" w:type="dxa"/>
          </w:tcPr>
          <w:p w14:paraId="0B9A466D" w14:textId="77777777" w:rsidR="006771B5" w:rsidRPr="00077085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69,200</w:t>
            </w:r>
          </w:p>
        </w:tc>
        <w:tc>
          <w:tcPr>
            <w:tcW w:w="1284" w:type="dxa"/>
          </w:tcPr>
          <w:p w14:paraId="388C82D7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17,530</w:t>
            </w:r>
          </w:p>
        </w:tc>
      </w:tr>
      <w:tr w:rsidR="006771B5" w:rsidRPr="00A969C8" w14:paraId="45767819" w14:textId="77777777" w:rsidTr="00C94B73">
        <w:tc>
          <w:tcPr>
            <w:tcW w:w="548" w:type="dxa"/>
          </w:tcPr>
          <w:p w14:paraId="476302A0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2946" w:type="dxa"/>
            <w:vAlign w:val="center"/>
          </w:tcPr>
          <w:p w14:paraId="3C6896CF" w14:textId="77777777" w:rsidR="006771B5" w:rsidRPr="00A969C8" w:rsidRDefault="006771B5" w:rsidP="00C94B7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1376" w:type="dxa"/>
          </w:tcPr>
          <w:p w14:paraId="136E4A9C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123,000</w:t>
            </w:r>
          </w:p>
        </w:tc>
        <w:tc>
          <w:tcPr>
            <w:tcW w:w="1248" w:type="dxa"/>
          </w:tcPr>
          <w:p w14:paraId="0930FA1F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12,300</w:t>
            </w:r>
          </w:p>
        </w:tc>
        <w:tc>
          <w:tcPr>
            <w:tcW w:w="1500" w:type="dxa"/>
          </w:tcPr>
          <w:p w14:paraId="36F83AA0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EDCAEA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119,500</w:t>
            </w:r>
          </w:p>
        </w:tc>
        <w:tc>
          <w:tcPr>
            <w:tcW w:w="1284" w:type="dxa"/>
          </w:tcPr>
          <w:p w14:paraId="1C8E5517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63245B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15,800</w:t>
            </w:r>
          </w:p>
        </w:tc>
      </w:tr>
      <w:tr w:rsidR="006771B5" w:rsidRPr="00A969C8" w14:paraId="7CCC06E8" w14:textId="77777777" w:rsidTr="00C94B73">
        <w:tc>
          <w:tcPr>
            <w:tcW w:w="548" w:type="dxa"/>
          </w:tcPr>
          <w:p w14:paraId="6CEA2408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lastRenderedPageBreak/>
              <w:t>8</w:t>
            </w:r>
          </w:p>
        </w:tc>
        <w:tc>
          <w:tcPr>
            <w:tcW w:w="2946" w:type="dxa"/>
            <w:vAlign w:val="center"/>
          </w:tcPr>
          <w:p w14:paraId="6D7535A6" w14:textId="77777777" w:rsidR="006771B5" w:rsidRPr="00A969C8" w:rsidRDefault="006771B5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A302C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</w:t>
            </w:r>
            <w:r w:rsidRPr="00DA302C">
              <w:rPr>
                <w:rFonts w:ascii="TH SarabunPSK" w:hAnsi="TH SarabunPSK" w:cs="TH SarabunPSK"/>
                <w:sz w:val="32"/>
                <w:szCs w:val="32"/>
              </w:rPr>
              <w:t xml:space="preserve">  2</w:t>
            </w:r>
            <w:r w:rsidRPr="00DA302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 xml:space="preserve">ไปวัดภูม่านฟ้า  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>อำเภอ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นางรอง และ ภูธารากรีนปาร์ค อำเภอหนองกี่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 จังหวัด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บุรีรัมย์</w:t>
            </w:r>
          </w:p>
        </w:tc>
        <w:tc>
          <w:tcPr>
            <w:tcW w:w="1376" w:type="dxa"/>
          </w:tcPr>
          <w:p w14:paraId="44980D20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81,000</w:t>
            </w:r>
          </w:p>
        </w:tc>
        <w:tc>
          <w:tcPr>
            <w:tcW w:w="1248" w:type="dxa"/>
          </w:tcPr>
          <w:p w14:paraId="183C6D27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,100</w:t>
            </w:r>
          </w:p>
        </w:tc>
        <w:tc>
          <w:tcPr>
            <w:tcW w:w="1500" w:type="dxa"/>
          </w:tcPr>
          <w:p w14:paraId="6134338E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AAA5E1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75,500</w:t>
            </w:r>
          </w:p>
        </w:tc>
        <w:tc>
          <w:tcPr>
            <w:tcW w:w="1284" w:type="dxa"/>
          </w:tcPr>
          <w:p w14:paraId="6FAA73AA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24332C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13,600</w:t>
            </w:r>
          </w:p>
        </w:tc>
      </w:tr>
      <w:tr w:rsidR="006771B5" w:rsidRPr="00A969C8" w14:paraId="433CAF2C" w14:textId="77777777" w:rsidTr="00C94B73">
        <w:tc>
          <w:tcPr>
            <w:tcW w:w="548" w:type="dxa"/>
          </w:tcPr>
          <w:p w14:paraId="3A31F016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69C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946" w:type="dxa"/>
            <w:vAlign w:val="center"/>
          </w:tcPr>
          <w:p w14:paraId="28D454EF" w14:textId="77777777" w:rsidR="006771B5" w:rsidRPr="00A969C8" w:rsidRDefault="006771B5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 w:rsidRPr="00A969C8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A969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อุทยานประวัติศาสตร์เขาพนมรุ้ง อำเภอเฉลิมพระเกียรติ  จังหวัดบุรีรัมย์</w:t>
            </w:r>
          </w:p>
        </w:tc>
        <w:tc>
          <w:tcPr>
            <w:tcW w:w="1376" w:type="dxa"/>
          </w:tcPr>
          <w:p w14:paraId="74CB1F9A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4E6FDB">
              <w:rPr>
                <w:rFonts w:ascii="TH Sarabun New" w:hAnsi="TH Sarabun New" w:cs="TH Sarabun New"/>
                <w:sz w:val="32"/>
                <w:szCs w:val="32"/>
              </w:rPr>
              <w:t>6,000</w:t>
            </w:r>
          </w:p>
        </w:tc>
        <w:tc>
          <w:tcPr>
            <w:tcW w:w="1248" w:type="dxa"/>
          </w:tcPr>
          <w:p w14:paraId="2F883B6D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6,600</w:t>
            </w:r>
          </w:p>
        </w:tc>
        <w:tc>
          <w:tcPr>
            <w:tcW w:w="1500" w:type="dxa"/>
          </w:tcPr>
          <w:p w14:paraId="185C8E68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CFDC09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65,000</w:t>
            </w:r>
          </w:p>
        </w:tc>
        <w:tc>
          <w:tcPr>
            <w:tcW w:w="1284" w:type="dxa"/>
          </w:tcPr>
          <w:p w14:paraId="0E391E36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48C865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7,600</w:t>
            </w:r>
          </w:p>
        </w:tc>
      </w:tr>
      <w:tr w:rsidR="006771B5" w:rsidRPr="00A969C8" w14:paraId="38FB5C67" w14:textId="77777777" w:rsidTr="00C94B73">
        <w:tc>
          <w:tcPr>
            <w:tcW w:w="548" w:type="dxa"/>
          </w:tcPr>
          <w:p w14:paraId="0A18F4B8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946" w:type="dxa"/>
            <w:vAlign w:val="center"/>
          </w:tcPr>
          <w:p w14:paraId="7A70E020" w14:textId="77777777" w:rsidR="006771B5" w:rsidRPr="00A969C8" w:rsidRDefault="006771B5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พิพิธภัณฑ์อำเภอบ้านกรวด ศูนย์เรียนรู้ชุมชนกลุ่มเครื่องปั้นดินเผา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อำเภอ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บ้านกรวด</w:t>
            </w:r>
            <w:r w:rsidRPr="00DA302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GB"/>
              </w:rPr>
              <w:t xml:space="preserve">  จังหวัด</w:t>
            </w:r>
            <w:r w:rsidRPr="00DA302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GB"/>
              </w:rPr>
              <w:t>บุรีรัมย์</w:t>
            </w:r>
          </w:p>
        </w:tc>
        <w:tc>
          <w:tcPr>
            <w:tcW w:w="1376" w:type="dxa"/>
          </w:tcPr>
          <w:p w14:paraId="57532F0C" w14:textId="77777777" w:rsidR="006771B5" w:rsidRPr="004E6FDB" w:rsidRDefault="006771B5" w:rsidP="00C94B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30,000</w:t>
            </w:r>
          </w:p>
        </w:tc>
        <w:tc>
          <w:tcPr>
            <w:tcW w:w="1248" w:type="dxa"/>
          </w:tcPr>
          <w:p w14:paraId="2D40D047" w14:textId="77777777" w:rsidR="006771B5" w:rsidRPr="004E6FDB" w:rsidRDefault="006771B5" w:rsidP="00C94B7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3,000</w:t>
            </w:r>
          </w:p>
        </w:tc>
        <w:tc>
          <w:tcPr>
            <w:tcW w:w="1500" w:type="dxa"/>
          </w:tcPr>
          <w:p w14:paraId="2A83035E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25033D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29,000</w:t>
            </w:r>
          </w:p>
        </w:tc>
        <w:tc>
          <w:tcPr>
            <w:tcW w:w="1284" w:type="dxa"/>
          </w:tcPr>
          <w:p w14:paraId="49FA300C" w14:textId="77777777" w:rsidR="006771B5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1223FD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4,000</w:t>
            </w:r>
          </w:p>
        </w:tc>
      </w:tr>
      <w:tr w:rsidR="006771B5" w:rsidRPr="002F5F27" w14:paraId="1E0A0671" w14:textId="77777777" w:rsidTr="00C94B73">
        <w:tc>
          <w:tcPr>
            <w:tcW w:w="3494" w:type="dxa"/>
            <w:gridSpan w:val="2"/>
          </w:tcPr>
          <w:p w14:paraId="1E14BDCD" w14:textId="77777777" w:rsidR="006771B5" w:rsidRPr="00A969C8" w:rsidRDefault="006771B5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76" w:type="dxa"/>
            <w:vAlign w:val="bottom"/>
          </w:tcPr>
          <w:p w14:paraId="1CC227E8" w14:textId="77777777" w:rsidR="006771B5" w:rsidRPr="002F5F27" w:rsidRDefault="006771B5" w:rsidP="00C94B7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660,000</w:t>
            </w:r>
          </w:p>
        </w:tc>
        <w:tc>
          <w:tcPr>
            <w:tcW w:w="1248" w:type="dxa"/>
            <w:vAlign w:val="bottom"/>
          </w:tcPr>
          <w:p w14:paraId="5F81BF3A" w14:textId="77777777" w:rsidR="006771B5" w:rsidRPr="002F5F27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108030</w:t>
            </w:r>
          </w:p>
        </w:tc>
        <w:tc>
          <w:tcPr>
            <w:tcW w:w="1500" w:type="dxa"/>
            <w:vAlign w:val="bottom"/>
          </w:tcPr>
          <w:p w14:paraId="0F920D02" w14:textId="77777777" w:rsidR="006771B5" w:rsidRPr="002F5F27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647,200</w:t>
            </w:r>
          </w:p>
        </w:tc>
        <w:tc>
          <w:tcPr>
            <w:tcW w:w="1284" w:type="dxa"/>
            <w:vAlign w:val="bottom"/>
          </w:tcPr>
          <w:p w14:paraId="7109BFA5" w14:textId="77777777" w:rsidR="006771B5" w:rsidRPr="002F5F27" w:rsidRDefault="006771B5" w:rsidP="00C94B7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F5F2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120830</w:t>
            </w:r>
          </w:p>
        </w:tc>
      </w:tr>
    </w:tbl>
    <w:p w14:paraId="7C5FA8BB" w14:textId="77777777" w:rsidR="00844D15" w:rsidRPr="00FA499E" w:rsidRDefault="00844D15" w:rsidP="00844D15">
      <w:pPr>
        <w:pStyle w:val="a6"/>
        <w:spacing w:before="240" w:after="120"/>
        <w:rPr>
          <w:rFonts w:ascii="TH SarabunPSK" w:hAnsi="TH SarabunPSK" w:cs="TH SarabunPSK"/>
          <w:color w:val="000000"/>
          <w:sz w:val="32"/>
          <w:szCs w:val="32"/>
          <w:lang w:val="en-GB"/>
        </w:rPr>
      </w:pPr>
    </w:p>
    <w:p w14:paraId="2DFA66B9" w14:textId="77777777" w:rsidR="00844D15" w:rsidRPr="00FA499E" w:rsidRDefault="00844D15" w:rsidP="002459CF">
      <w:pPr>
        <w:pStyle w:val="a6"/>
        <w:numPr>
          <w:ilvl w:val="0"/>
          <w:numId w:val="1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BFF83A5" w14:textId="7F1D472E" w:rsidR="00844D15" w:rsidRPr="00FA499E" w:rsidRDefault="00844D15" w:rsidP="00C24418">
      <w:pPr>
        <w:pStyle w:val="a6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ind w:left="360"/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วิธีการติดตามโดยเก็บข้อมูลจากจำนวนผู้เข้าร่วมกิจกรรมและแจกแบบสอบถามความพึงพอใจ  นักเรียน และครู ที่เข้าร่วมกิจกรรมทัศนศึกษา  ชั้นละ  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lang w:val="en-GB"/>
        </w:rPr>
        <w:t xml:space="preserve">100  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ชุด</w:t>
      </w:r>
    </w:p>
    <w:p w14:paraId="79F8DCAB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8 - 9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11.30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ไปศูนย์วัฒนธรรมมหาวิทยาลัยราชภัฏบุรีรัมย์ จังหวัดบุรีรัมย์</w:t>
      </w:r>
    </w:p>
    <w:p w14:paraId="5B36838E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2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วันที่ 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28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>
        <w:rPr>
          <w:rFonts w:ascii="TH SarabunPSK" w:hAnsi="TH SarabunPSK" w:cs="TH SarabunPSK"/>
          <w:color w:val="000000"/>
          <w:sz w:val="32"/>
          <w:szCs w:val="32"/>
        </w:rPr>
        <w:t>30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11.30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สนามช้างอารีน่า ปราสาทพนมรุ้งจำลอง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เมือง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5561CD1B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21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>
        <w:rPr>
          <w:rFonts w:ascii="TH SarabunPSK" w:hAnsi="TH SarabunPSK" w:cs="TH SarabunPSK"/>
          <w:color w:val="000000"/>
          <w:sz w:val="32"/>
          <w:szCs w:val="32"/>
        </w:rPr>
        <w:t>23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14.30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ไปเขากระโดง อำเภอเมือง  จังหวัดบุรีรัมย์</w:t>
      </w:r>
    </w:p>
    <w:p w14:paraId="24065B94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4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26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บ้านสวน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ฟรุ๊ต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การ์เด้น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ส์</w:t>
      </w:r>
      <w:proofErr w:type="spellEnd"/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ลำปลายมาศ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 </w:t>
      </w:r>
    </w:p>
    <w:p w14:paraId="22F3FD48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5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30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ไปศ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ูนย์คชศาสตร์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สุรินทร์</w:t>
      </w:r>
    </w:p>
    <w:p w14:paraId="054875B2" w14:textId="77777777" w:rsidR="006771B5" w:rsidRPr="006F0DC6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6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3 -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6F0DC6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กันยายน 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6F0DC6">
        <w:rPr>
          <w:rFonts w:ascii="TH SarabunPSK" w:hAnsi="TH SarabunPSK" w:cs="TH SarabunPSK"/>
          <w:color w:val="000000"/>
          <w:sz w:val="32"/>
          <w:szCs w:val="32"/>
        </w:rPr>
        <w:t xml:space="preserve">08.30 – 14.30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น.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บ้านสนวนนอก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ห้วยราช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จังหวัดบุรีรัมย์  </w:t>
      </w:r>
    </w:p>
    <w:p w14:paraId="47D7EC87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8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4199E018" w14:textId="77777777" w:rsidR="006771B5" w:rsidRPr="00952DCF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lastRenderedPageBreak/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ไปวัดภูม่านฟ้า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นางรอง และ ภูธารากรีนปาร์ค  อำเภอหนองกี่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4736C585" w14:textId="77777777" w:rsidR="006771B5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1B446020" w14:textId="77777777" w:rsidR="006771B5" w:rsidRPr="00452441" w:rsidRDefault="006771B5" w:rsidP="006771B5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4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ไปพิพิธภัณฑ์อำเภอบ้านกรวด ศูนย์เรียนรู้ชุมชนกลุ่มเครื่องปั้นดินเผา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บ้านกรวด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108A5645" w14:textId="77777777" w:rsidR="00844D15" w:rsidRPr="00FA499E" w:rsidRDefault="00844D15" w:rsidP="00844D1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b/>
          <w:bCs/>
          <w:color w:val="000000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 </w:t>
      </w: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lang w:val="en-GB"/>
        </w:rPr>
        <w:t xml:space="preserve">4. </w:t>
      </w: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val="en-GB"/>
        </w:rPr>
        <w:t>สรุปผลการดำเนินงานตามตัวชี้วัดความสำเร็จ</w:t>
      </w:r>
    </w:p>
    <w:p w14:paraId="65C84592" w14:textId="77777777" w:rsidR="008E1533" w:rsidRPr="00952DCF" w:rsidRDefault="008E1533" w:rsidP="008E1533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เกณฑ์ที่ใช้ในการประเมิน</w:t>
      </w:r>
    </w:p>
    <w:p w14:paraId="4F21CFD9" w14:textId="77777777" w:rsidR="008E1533" w:rsidRPr="00952DCF" w:rsidRDefault="008E1533" w:rsidP="008E1533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cs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85 – 100 =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ดีมาก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 75 –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84  =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ดี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65 –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74  =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ปานกลาง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ต่ำกว่า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65</w:t>
      </w:r>
      <w:proofErr w:type="gramEnd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proofErr w:type="gramStart"/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=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 ปรับปรุง</w:t>
      </w:r>
      <w:proofErr w:type="gramEnd"/>
    </w:p>
    <w:p w14:paraId="5F2FA18E" w14:textId="77777777" w:rsidR="008E1533" w:rsidRPr="00952DCF" w:rsidRDefault="008E1533" w:rsidP="008E1533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b/>
          <w:bCs/>
          <w:color w:val="000000"/>
          <w:sz w:val="14"/>
          <w:szCs w:val="14"/>
          <w:lang w:val="en-GB"/>
        </w:rPr>
      </w:pPr>
    </w:p>
    <w:tbl>
      <w:tblPr>
        <w:tblW w:w="9967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7"/>
        <w:gridCol w:w="2790"/>
        <w:gridCol w:w="720"/>
        <w:gridCol w:w="990"/>
        <w:gridCol w:w="4860"/>
      </w:tblGrid>
      <w:tr w:rsidR="008E1533" w:rsidRPr="00952DCF" w14:paraId="495F22C9" w14:textId="77777777" w:rsidTr="00C94B73">
        <w:trPr>
          <w:trHeight w:val="362"/>
        </w:trPr>
        <w:tc>
          <w:tcPr>
            <w:tcW w:w="607" w:type="dxa"/>
            <w:vMerge w:val="restart"/>
            <w:shd w:val="clear" w:color="auto" w:fill="auto"/>
            <w:vAlign w:val="center"/>
          </w:tcPr>
          <w:p w14:paraId="4155A9BD" w14:textId="77777777" w:rsidR="008E1533" w:rsidRPr="00952DCF" w:rsidRDefault="008E1533" w:rsidP="00C94B73">
            <w:pPr>
              <w:ind w:left="99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790" w:type="dxa"/>
            <w:vMerge w:val="restart"/>
          </w:tcPr>
          <w:p w14:paraId="0E5D99BF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37DFDEF2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710" w:type="dxa"/>
            <w:gridSpan w:val="2"/>
            <w:shd w:val="clear" w:color="auto" w:fill="auto"/>
            <w:vAlign w:val="center"/>
          </w:tcPr>
          <w:p w14:paraId="2278CA59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860" w:type="dxa"/>
            <w:vMerge w:val="restart"/>
          </w:tcPr>
          <w:p w14:paraId="0EF78968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8E1533" w:rsidRPr="00952DCF" w14:paraId="4E30B703" w14:textId="77777777" w:rsidTr="00C94B73">
        <w:trPr>
          <w:trHeight w:val="362"/>
        </w:trPr>
        <w:tc>
          <w:tcPr>
            <w:tcW w:w="607" w:type="dxa"/>
            <w:vMerge/>
            <w:shd w:val="clear" w:color="auto" w:fill="auto"/>
          </w:tcPr>
          <w:p w14:paraId="61C66836" w14:textId="77777777" w:rsidR="008E1533" w:rsidRPr="00952DCF" w:rsidRDefault="008E1533" w:rsidP="00C94B7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90" w:type="dxa"/>
            <w:vMerge/>
          </w:tcPr>
          <w:p w14:paraId="1398CEBD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auto"/>
          </w:tcPr>
          <w:p w14:paraId="683FEA72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990" w:type="dxa"/>
            <w:shd w:val="clear" w:color="auto" w:fill="auto"/>
          </w:tcPr>
          <w:p w14:paraId="771203AF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860" w:type="dxa"/>
            <w:vMerge/>
          </w:tcPr>
          <w:p w14:paraId="09243C7A" w14:textId="77777777" w:rsidR="008E1533" w:rsidRPr="00952DCF" w:rsidRDefault="008E1533" w:rsidP="00C94B7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E1533" w:rsidRPr="00952DCF" w14:paraId="1BEF7903" w14:textId="77777777" w:rsidTr="00C94B73">
        <w:trPr>
          <w:trHeight w:val="362"/>
        </w:trPr>
        <w:tc>
          <w:tcPr>
            <w:tcW w:w="607" w:type="dxa"/>
            <w:shd w:val="clear" w:color="auto" w:fill="auto"/>
          </w:tcPr>
          <w:p w14:paraId="3DE9CBC0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1</w:t>
            </w:r>
          </w:p>
        </w:tc>
        <w:tc>
          <w:tcPr>
            <w:tcW w:w="2790" w:type="dxa"/>
          </w:tcPr>
          <w:p w14:paraId="4D3A6089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 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80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ได้รับความรู้จากการทัศนศึกษาจากแหล่งเรียนรู้นอกห้องเรียน</w:t>
            </w:r>
          </w:p>
        </w:tc>
        <w:tc>
          <w:tcPr>
            <w:tcW w:w="720" w:type="dxa"/>
            <w:shd w:val="clear" w:color="auto" w:fill="auto"/>
          </w:tcPr>
          <w:p w14:paraId="5396552A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494E0D97" w14:textId="77777777" w:rsidR="008E1533" w:rsidRPr="00952DCF" w:rsidRDefault="008E1533" w:rsidP="00C94B7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60" w:type="dxa"/>
          </w:tcPr>
          <w:p w14:paraId="526C31D2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จากการประเมินความพึงพอใจ  </w:t>
            </w:r>
          </w:p>
          <w:p w14:paraId="1BC02892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1 – 6</w:t>
            </w: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จำนวนนักเรียน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1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800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คน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15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35E1365E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จำนวนนักเรียน 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601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 คน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คิดเป็น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34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  อยู่ในระดับดีมาก</w:t>
            </w:r>
          </w:p>
        </w:tc>
      </w:tr>
      <w:tr w:rsidR="008E1533" w:rsidRPr="00952DCF" w14:paraId="7BC2C3B0" w14:textId="77777777" w:rsidTr="00C94B73">
        <w:tc>
          <w:tcPr>
            <w:tcW w:w="607" w:type="dxa"/>
            <w:shd w:val="clear" w:color="auto" w:fill="auto"/>
          </w:tcPr>
          <w:p w14:paraId="4D0218CB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2</w:t>
            </w:r>
          </w:p>
        </w:tc>
        <w:tc>
          <w:tcPr>
            <w:tcW w:w="2790" w:type="dxa"/>
          </w:tcPr>
          <w:p w14:paraId="647E0021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85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ได้รับประสบการณ์และมีความสนุกสนานในการร่วมกิจกรรมจากการทัศนศึกษาแหล่งเรียนรู้</w:t>
            </w:r>
          </w:p>
        </w:tc>
        <w:tc>
          <w:tcPr>
            <w:tcW w:w="720" w:type="dxa"/>
            <w:shd w:val="clear" w:color="auto" w:fill="auto"/>
          </w:tcPr>
          <w:p w14:paraId="50D7F0C4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073C75EF" w14:textId="77777777" w:rsidR="008E1533" w:rsidRPr="00952DCF" w:rsidRDefault="008E1533" w:rsidP="00C94B7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60" w:type="dxa"/>
          </w:tcPr>
          <w:p w14:paraId="3585066D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</w:t>
            </w: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4.81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4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4B544AB4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7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5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อยู่ในระดับดีมาก</w:t>
            </w:r>
          </w:p>
        </w:tc>
      </w:tr>
      <w:tr w:rsidR="008E1533" w:rsidRPr="00952DCF" w14:paraId="69BB8C76" w14:textId="77777777" w:rsidTr="00C94B73">
        <w:tc>
          <w:tcPr>
            <w:tcW w:w="607" w:type="dxa"/>
            <w:shd w:val="clear" w:color="auto" w:fill="auto"/>
          </w:tcPr>
          <w:p w14:paraId="79DA3124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</w:p>
        </w:tc>
        <w:tc>
          <w:tcPr>
            <w:tcW w:w="2790" w:type="dxa"/>
          </w:tcPr>
          <w:p w14:paraId="429C3C2C" w14:textId="77777777" w:rsidR="008E1533" w:rsidRPr="00952DCF" w:rsidRDefault="008E1533" w:rsidP="00C94B73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นักเรียนและครูร้อยละ 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85 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มี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ความพึงพอใจที่ได้ร่วมกิจกรรม</w:t>
            </w:r>
          </w:p>
        </w:tc>
        <w:tc>
          <w:tcPr>
            <w:tcW w:w="720" w:type="dxa"/>
            <w:shd w:val="clear" w:color="auto" w:fill="auto"/>
          </w:tcPr>
          <w:p w14:paraId="7EBD34D4" w14:textId="77777777" w:rsidR="008E1533" w:rsidRPr="00952DCF" w:rsidRDefault="008E1533" w:rsidP="00C94B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0" w:type="dxa"/>
            <w:shd w:val="clear" w:color="auto" w:fill="auto"/>
          </w:tcPr>
          <w:p w14:paraId="3BA0A8D8" w14:textId="77777777" w:rsidR="008E1533" w:rsidRPr="00952DCF" w:rsidRDefault="008E1533" w:rsidP="00C94B7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860" w:type="dxa"/>
          </w:tcPr>
          <w:p w14:paraId="1D7A3BD1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-  ชั้นประถมศึกษาปีที่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</w:t>
            </w:r>
            <w:r w:rsidRPr="00952DCF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90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 </w:t>
            </w:r>
          </w:p>
          <w:p w14:paraId="75557021" w14:textId="77777777" w:rsidR="008E1533" w:rsidRPr="00952DCF" w:rsidRDefault="008E1533" w:rsidP="00C94B7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 -  ชั้นมัธยมศึกษาปีที่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1 – 3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ภาพรวมของรายงานการประเมินความพึงพอใจ มีค่าเฉลี่ย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3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5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อยู่ในระดับดีมาก คิดเป็นร้อยละ 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0</w:t>
            </w:r>
            <w:r w:rsidRPr="00952DCF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</w:t>
            </w:r>
            <w:r w:rsidRPr="00952DCF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อยู่ในระดับดีมาก</w:t>
            </w:r>
          </w:p>
        </w:tc>
      </w:tr>
    </w:tbl>
    <w:p w14:paraId="5F2C4481" w14:textId="77777777" w:rsidR="00844D15" w:rsidRPr="00FA499E" w:rsidRDefault="00844D15" w:rsidP="00844D1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b/>
          <w:bCs/>
          <w:color w:val="000000"/>
          <w:sz w:val="18"/>
          <w:szCs w:val="18"/>
        </w:rPr>
      </w:pPr>
    </w:p>
    <w:p w14:paraId="404CEA7F" w14:textId="1277C124" w:rsidR="00844D15" w:rsidRPr="00FA499E" w:rsidRDefault="00844D15" w:rsidP="00C24418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lang w:val="en-GB"/>
        </w:rPr>
        <w:t xml:space="preserve">5. </w:t>
      </w:r>
      <w:r w:rsidRPr="00FA499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สรุปผลในภาพรวม</w:t>
      </w:r>
    </w:p>
    <w:p w14:paraId="61CCD79C" w14:textId="77777777" w:rsidR="00844D15" w:rsidRPr="00FA499E" w:rsidRDefault="00844D15" w:rsidP="00C24418">
      <w:pPr>
        <w:tabs>
          <w:tab w:val="left" w:pos="1440"/>
        </w:tabs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จุดเด่นของแผนงาน/โครงงาน/กิจกรรมครั้งนี้</w:t>
      </w:r>
    </w:p>
    <w:p w14:paraId="0A7874D6" w14:textId="77777777" w:rsidR="00844D15" w:rsidRPr="00FA499E" w:rsidRDefault="00844D15" w:rsidP="00C24418">
      <w:pPr>
        <w:tabs>
          <w:tab w:val="left" w:pos="1440"/>
        </w:tabs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 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–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6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นักเรียนได้เปลี่ยนบรรยากาศในการเรียนรู้  สร้างเสริมประสบการณ์ตรงเพิ่มเติม  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จากแหล่งเรียนรู้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ภายนอกโรงเรียน</w:t>
      </w:r>
    </w:p>
    <w:p w14:paraId="4A26DE34" w14:textId="77777777" w:rsidR="00844D15" w:rsidRPr="00FA499E" w:rsidRDefault="00844D15" w:rsidP="00C24418">
      <w:pPr>
        <w:tabs>
          <w:tab w:val="left" w:pos="1440"/>
        </w:tabs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 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 – 6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นักเรียนมีโลกทัศน์ที่กว้างขึ้น ศึกษาค้นคว้าและพัฒนาตนเอง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จากแหล่งเรียนรู้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และนักเรียนได้ ตระหนักถึงความสำคัญของแหล่งเรียนรู้ภายในท้องถิ่น</w:t>
      </w:r>
    </w:p>
    <w:p w14:paraId="50274E07" w14:textId="77777777" w:rsidR="00844D15" w:rsidRPr="00FA499E" w:rsidRDefault="00844D15" w:rsidP="00C24418">
      <w:pPr>
        <w:tabs>
          <w:tab w:val="left" w:pos="1440"/>
        </w:tabs>
        <w:spacing w:after="0"/>
        <w:ind w:right="-144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  ชั้นมัธยมศึกษาปีที่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 – 3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นักเรียนได้เปลี่ยนบรรยากาศในการเรียนรู้  สร้างเสริมประสบการณ์ตรง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จากแหล่งเรียนรู้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ภายนอกห้องเรียน  มีโลกทัศน์ที่กว้างขึ้น ศึกษาค้นคว้าและพัฒนาตนเอง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>จากแหล่งเรียนรู้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EE933EB" w14:textId="77777777" w:rsidR="00844D15" w:rsidRPr="00FA499E" w:rsidRDefault="00844D15" w:rsidP="00844D1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before="120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 xml:space="preserve">6.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23797BE4" w14:textId="77777777" w:rsidR="00844D15" w:rsidRPr="00FA499E" w:rsidRDefault="00844D15" w:rsidP="00844D15">
      <w:pPr>
        <w:tabs>
          <w:tab w:val="left" w:pos="720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ควรมีการประชาสัมพันธ์ให้ทราบล่วงหน้าก่อนมีการจัดโครงการ  แม้ว่าภาพรวมของโครงการทัศนศึกษาอยู่ในเกณฑ์ความพึงพอใจมากซึ่งเป็นที่น่าพอใจ  คณะกรรมการดำเนินโครงการจะหาแนวทาง  เพื่อจัดกิจกรรมในโครงการให้เหมาะสมมากยิ่งขึ้นต่อไป</w:t>
      </w:r>
    </w:p>
    <w:p w14:paraId="42EE82FB" w14:textId="77777777" w:rsidR="00035D3D" w:rsidRPr="00FA499E" w:rsidRDefault="00035D3D" w:rsidP="00035D3D">
      <w:pPr>
        <w:pStyle w:val="a6"/>
        <w:ind w:left="1080"/>
        <w:rPr>
          <w:rFonts w:ascii="TH SarabunPSK" w:hAnsi="TH SarabunPSK" w:cs="TH SarabunPSK"/>
          <w:sz w:val="32"/>
          <w:szCs w:val="32"/>
          <w:lang w:val="en-GB"/>
        </w:rPr>
      </w:pPr>
    </w:p>
    <w:p w14:paraId="5323BEE2" w14:textId="77777777" w:rsidR="00035D3D" w:rsidRPr="00FA499E" w:rsidRDefault="00035D3D" w:rsidP="00035D3D">
      <w:pPr>
        <w:pStyle w:val="a6"/>
        <w:ind w:left="1080"/>
        <w:rPr>
          <w:rFonts w:ascii="TH SarabunPSK" w:hAnsi="TH SarabunPSK" w:cs="TH SarabunPSK"/>
          <w:sz w:val="32"/>
          <w:szCs w:val="32"/>
          <w:lang w:val="en-GB"/>
        </w:rPr>
      </w:pPr>
    </w:p>
    <w:p w14:paraId="1D5ECCEE" w14:textId="77777777" w:rsidR="00035D3D" w:rsidRPr="00FA499E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E87E5B" w14:textId="77777777" w:rsidR="00035D3D" w:rsidRPr="00FA499E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51239DF" w14:textId="7C5B78D4" w:rsidR="00035D3D" w:rsidRPr="00FA499E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C37616A" w14:textId="77777777" w:rsidR="00737A70" w:rsidRPr="00FA499E" w:rsidRDefault="00737A70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742F86E" w14:textId="77777777" w:rsidR="00035D3D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89ABAB" w14:textId="77777777" w:rsidR="00C24418" w:rsidRDefault="00C24418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71EB0DA" w14:textId="77777777" w:rsidR="00BA2811" w:rsidRDefault="00BA2811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EB36588" w14:textId="77777777" w:rsidR="00BA2811" w:rsidRDefault="00BA2811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D478DE" w14:textId="77777777" w:rsidR="00BA2811" w:rsidRDefault="00BA2811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C3FF0C2" w14:textId="77777777" w:rsidR="00BA2811" w:rsidRPr="00FA499E" w:rsidRDefault="00BA2811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F415452" w14:textId="77777777" w:rsidR="00035D3D" w:rsidRDefault="00035D3D" w:rsidP="00035D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DEC368" w14:textId="5DE844CB" w:rsidR="00035D3D" w:rsidRPr="00FA499E" w:rsidRDefault="00035D3D" w:rsidP="0075725A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spacing w:after="0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รายงานการประชุม</w:t>
      </w:r>
    </w:p>
    <w:p w14:paraId="3EFB3862" w14:textId="2AE98C6F" w:rsidR="00035D3D" w:rsidRPr="00FA499E" w:rsidRDefault="00035D3D" w:rsidP="0075725A">
      <w:pPr>
        <w:spacing w:after="0"/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โครงการทัศนศึกษา  ชั้น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– </w:t>
      </w: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ชั้นมัธยมศึกษาปีที่ </w:t>
      </w:r>
      <w:r w:rsidR="008E1533">
        <w:rPr>
          <w:rFonts w:ascii="TH SarabunPSK" w:hAnsi="TH SarabunPSK" w:cs="TH SarabunPSK"/>
          <w:sz w:val="32"/>
          <w:szCs w:val="32"/>
          <w:lang w:val="en-GB"/>
        </w:rPr>
        <w:t>4</w:t>
      </w:r>
    </w:p>
    <w:p w14:paraId="46AEEC01" w14:textId="6DB4511E" w:rsidR="00035D3D" w:rsidRPr="00FA499E" w:rsidRDefault="00035D3D" w:rsidP="0075725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วันที่   </w:t>
      </w:r>
      <w:r w:rsidR="001C0981" w:rsidRPr="00FA499E">
        <w:rPr>
          <w:rFonts w:ascii="TH SarabunPSK" w:hAnsi="TH SarabunPSK" w:cs="TH SarabunPSK" w:hint="cs"/>
          <w:sz w:val="32"/>
          <w:szCs w:val="32"/>
        </w:rPr>
        <w:t>5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กรกฎาคม  </w:t>
      </w:r>
      <w:r w:rsidR="00A04024">
        <w:rPr>
          <w:rFonts w:ascii="TH SarabunPSK" w:hAnsi="TH SarabunPSK" w:cs="TH SarabunPSK" w:hint="cs"/>
          <w:sz w:val="32"/>
          <w:szCs w:val="32"/>
          <w:lang w:val="en-GB"/>
        </w:rPr>
        <w:t>2567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FA0CB7D" w14:textId="77777777" w:rsidR="00035D3D" w:rsidRPr="00FA499E" w:rsidRDefault="00035D3D" w:rsidP="0075725A">
      <w:pPr>
        <w:pBdr>
          <w:bottom w:val="single" w:sz="6" w:space="1" w:color="auto"/>
        </w:pBd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เวลา  </w:t>
      </w:r>
      <w:r w:rsidRPr="00FA499E">
        <w:rPr>
          <w:rFonts w:ascii="TH SarabunPSK" w:hAnsi="TH SarabunPSK" w:cs="TH SarabunPSK" w:hint="cs"/>
          <w:sz w:val="32"/>
          <w:szCs w:val="32"/>
        </w:rPr>
        <w:t>14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.10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น. ณ  ห้องวิชาการ   โรงเรียนมารี</w:t>
      </w:r>
      <w:proofErr w:type="spellStart"/>
      <w:r w:rsidRPr="00FA499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A499E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16AB4E2F" w14:textId="77777777" w:rsidR="00035D3D" w:rsidRPr="00FA499E" w:rsidRDefault="00035D3D" w:rsidP="00035D3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E31766" w14:textId="77777777" w:rsidR="00035D3D" w:rsidRPr="00FA499E" w:rsidRDefault="00035D3D" w:rsidP="001C09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ผู้เข้าร่วมประชุม</w:t>
      </w:r>
    </w:p>
    <w:p w14:paraId="570571FB" w14:textId="77777777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1.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นางสาวสุภารัตน์   เหลืองรัตนวิมล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>ประธานที่ประชุม</w:t>
      </w:r>
    </w:p>
    <w:p w14:paraId="06F2806E" w14:textId="37C5E5F9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2.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844D15" w:rsidRPr="00FA499E">
        <w:rPr>
          <w:rFonts w:ascii="TH SarabunPSK" w:hAnsi="TH SarabunPSK" w:cs="TH SarabunPSK" w:hint="cs"/>
          <w:sz w:val="32"/>
          <w:szCs w:val="32"/>
          <w:cs/>
        </w:rPr>
        <w:t>พรรณทิพา     เสนาโนฤทธิ์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1</w:t>
      </w:r>
    </w:p>
    <w:p w14:paraId="2035B210" w14:textId="6D4E1B34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 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</w:rPr>
        <w:t>3.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 นางรวงทอง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      ศรีศุภมิตร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2</w:t>
      </w:r>
    </w:p>
    <w:p w14:paraId="46FCC8D5" w14:textId="17AB91BE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  <w:t xml:space="preserve">4.  </w:t>
      </w:r>
      <w:proofErr w:type="gramStart"/>
      <w:r w:rsidRPr="00FA499E">
        <w:rPr>
          <w:rFonts w:ascii="TH SarabunPSK" w:hAnsi="TH SarabunPSK" w:cs="TH SarabunPSK" w:hint="cs"/>
          <w:sz w:val="32"/>
          <w:szCs w:val="32"/>
          <w:cs/>
        </w:rPr>
        <w:t>นางลำเพยพรรณ  พิมพ์จันทร์</w:t>
      </w:r>
      <w:proofErr w:type="gramEnd"/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="0075725A" w:rsidRPr="00FA499E">
        <w:rPr>
          <w:rFonts w:ascii="TH SarabunPSK" w:hAnsi="TH SarabunPSK" w:cs="TH SarabunPSK" w:hint="cs"/>
          <w:sz w:val="32"/>
          <w:szCs w:val="32"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3</w:t>
      </w:r>
    </w:p>
    <w:p w14:paraId="6AB175FB" w14:textId="77777777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</w:rPr>
        <w:tab/>
        <w:t xml:space="preserve">5.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นางกลิ่นแก้ว       ทะสุนทร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4</w:t>
      </w:r>
    </w:p>
    <w:p w14:paraId="35081FE3" w14:textId="77777777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  <w:t xml:space="preserve">6.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นางพรรณี          คืนดี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5</w:t>
      </w:r>
    </w:p>
    <w:p w14:paraId="13BC0B0E" w14:textId="77777777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  <w:t xml:space="preserve">7.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นางสาวมะลิ       ทนกระโทก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หัวหน้าสายชั้นประถมศึกษาปีที่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6</w:t>
      </w:r>
    </w:p>
    <w:p w14:paraId="3000C56B" w14:textId="77777777" w:rsidR="00035D3D" w:rsidRDefault="00035D3D" w:rsidP="001C0981">
      <w:pPr>
        <w:spacing w:after="0"/>
        <w:rPr>
          <w:rFonts w:ascii="TH SarabunPSK" w:hAnsi="TH SarabunPSK" w:cs="TH SarabunPSK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sz w:val="32"/>
          <w:szCs w:val="32"/>
        </w:rPr>
        <w:tab/>
        <w:t xml:space="preserve">8.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นางสาวพจนา     ศรีกระทุ่ม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2</w:t>
      </w:r>
    </w:p>
    <w:p w14:paraId="6220AC26" w14:textId="6F62C210" w:rsidR="008E1533" w:rsidRPr="00FA499E" w:rsidRDefault="008E1533" w:rsidP="001C0981">
      <w:pPr>
        <w:spacing w:after="0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ab/>
        <w:t xml:space="preserve">9.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นางเพ็ญศรี </w:t>
      </w:r>
      <w:r>
        <w:rPr>
          <w:rFonts w:ascii="TH SarabunPSK" w:hAnsi="TH SarabunPSK" w:cs="TH SarabunPSK"/>
          <w:sz w:val="32"/>
          <w:szCs w:val="32"/>
          <w:cs/>
          <w:lang w:val="en-GB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 xml:space="preserve">     มะลิรัมย์</w:t>
      </w:r>
      <w:r>
        <w:rPr>
          <w:rFonts w:ascii="TH SarabunPSK" w:hAnsi="TH SarabunPSK" w:cs="TH SarabunPSK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หัวหน้าสายชั้นมัธยมศึกษาปีที่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3</w:t>
      </w:r>
    </w:p>
    <w:p w14:paraId="28A26F97" w14:textId="5220E722" w:rsidR="00035D3D" w:rsidRPr="008E1533" w:rsidRDefault="00035D3D" w:rsidP="001C0981">
      <w:pPr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9.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75725A" w:rsidRPr="00FA499E">
        <w:rPr>
          <w:rFonts w:ascii="TH SarabunPSK" w:hAnsi="TH SarabunPSK" w:cs="TH SarabunPSK" w:hint="cs"/>
          <w:sz w:val="32"/>
          <w:szCs w:val="32"/>
          <w:cs/>
        </w:rPr>
        <w:t>สาว</w:t>
      </w:r>
      <w:r w:rsidR="00844D15" w:rsidRPr="00FA499E">
        <w:rPr>
          <w:rFonts w:ascii="TH SarabunPSK" w:hAnsi="TH SarabunPSK" w:cs="TH SarabunPSK" w:hint="cs"/>
          <w:sz w:val="32"/>
          <w:szCs w:val="32"/>
          <w:cs/>
        </w:rPr>
        <w:t>ปวีณา     สาระถี</w:t>
      </w:r>
      <w:r w:rsidR="00844D15"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หัวหน้าสายชั้นมัธยมศึกษาปีที่ </w:t>
      </w:r>
      <w:r w:rsidR="008E1533">
        <w:rPr>
          <w:rFonts w:ascii="TH SarabunPSK" w:hAnsi="TH SarabunPSK" w:cs="TH SarabunPSK"/>
          <w:sz w:val="32"/>
          <w:szCs w:val="32"/>
        </w:rPr>
        <w:t>4</w:t>
      </w:r>
    </w:p>
    <w:p w14:paraId="7A9FC5E6" w14:textId="2C02EEA1" w:rsidR="00035D3D" w:rsidRPr="00FA499E" w:rsidRDefault="00035D3D" w:rsidP="001C0981">
      <w:pPr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</w:rPr>
        <w:t>1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>0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.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นางสาวยุพา     ชุ่มเสนา</w:t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ab/>
        <w:t xml:space="preserve">หัวหน้าสายชั้นมัธยมศึกษาปีที่ </w:t>
      </w:r>
      <w:r w:rsidRPr="00FA499E">
        <w:rPr>
          <w:rFonts w:ascii="TH SarabunPSK" w:hAnsi="TH SarabunPSK" w:cs="TH SarabunPSK" w:hint="cs"/>
          <w:sz w:val="32"/>
          <w:szCs w:val="32"/>
          <w:lang w:val="en-GB"/>
        </w:rPr>
        <w:t xml:space="preserve">1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/ เลขานุการ</w:t>
      </w:r>
    </w:p>
    <w:p w14:paraId="5E7804C9" w14:textId="77777777" w:rsidR="00035D3D" w:rsidRPr="00FA499E" w:rsidRDefault="00035D3D" w:rsidP="001C09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ผู้ไม่เข้าร่วมประชุม</w:t>
      </w:r>
    </w:p>
    <w:p w14:paraId="3D5C7327" w14:textId="77777777" w:rsidR="00035D3D" w:rsidRPr="00FA499E" w:rsidRDefault="00035D3D" w:rsidP="001C098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-</w:t>
      </w:r>
    </w:p>
    <w:p w14:paraId="1EBA7ABC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เปิดประชุมเวลา  </w:t>
      </w: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>14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.10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  </w:t>
      </w:r>
    </w:p>
    <w:p w14:paraId="7303306C" w14:textId="77777777" w:rsidR="00035D3D" w:rsidRPr="00FA499E" w:rsidRDefault="00035D3D" w:rsidP="00035D3D">
      <w:p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lang w:val="en-GB"/>
        </w:rPr>
        <w:tab/>
      </w:r>
      <w:r w:rsidRPr="00FA499E">
        <w:rPr>
          <w:rFonts w:ascii="TH SarabunPSK" w:hAnsi="TH SarabunPSK" w:cs="TH SarabunPSK" w:hint="cs"/>
          <w:sz w:val="32"/>
          <w:szCs w:val="32"/>
          <w:cs/>
        </w:rPr>
        <w:t>นางสาวสุภารัตน์  เหลืองรัตนวิมล  ประธานที่ประชุมได้กล่าวเปิดการประชุม</w:t>
      </w:r>
      <w:r w:rsidRPr="00FA499E">
        <w:rPr>
          <w:rFonts w:ascii="TH SarabunPSK" w:hAnsi="TH SarabunPSK" w:cs="TH SarabunPSK" w:hint="cs"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และได้ดำเนินการประชุมตามวาระการประชุม   ดังนี้</w:t>
      </w:r>
    </w:p>
    <w:p w14:paraId="5C658CEE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ระเบียบวาระที่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1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เรื่องแจ้งเพื่อทราบ</w:t>
      </w:r>
    </w:p>
    <w:p w14:paraId="3EDC5D4E" w14:textId="77777777" w:rsidR="00035D3D" w:rsidRPr="00FA499E" w:rsidRDefault="00035D3D" w:rsidP="00035D3D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FA499E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FA499E">
        <w:rPr>
          <w:rFonts w:ascii="TH SarabunPSK" w:hAnsi="TH SarabunPSK" w:cs="TH SarabunPSK" w:hint="cs"/>
          <w:sz w:val="32"/>
          <w:szCs w:val="32"/>
          <w:cs/>
        </w:rPr>
        <w:t>อนุสรณ์   จะจัดกิจกรรมทัศนศึกษา</w:t>
      </w:r>
    </w:p>
    <w:p w14:paraId="6BB1360D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1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8 - 9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11.30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ไปศูนย์วัฒนธรรมมหาวิทยาลัยราชภัฏบุรีรัมย์ จังหวัดบุรีรัมย์</w:t>
      </w:r>
    </w:p>
    <w:p w14:paraId="087372E2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2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วันที่ 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28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>
        <w:rPr>
          <w:rFonts w:ascii="TH SarabunPSK" w:hAnsi="TH SarabunPSK" w:cs="TH SarabunPSK"/>
          <w:color w:val="000000"/>
          <w:sz w:val="32"/>
          <w:szCs w:val="32"/>
        </w:rPr>
        <w:t>30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11.30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สนามช้างอารีน่า ปราสาทพนมรุ้งจำลอง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เมือง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</w:t>
      </w:r>
    </w:p>
    <w:p w14:paraId="500AF9C7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lastRenderedPageBreak/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21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- </w:t>
      </w:r>
      <w:r>
        <w:rPr>
          <w:rFonts w:ascii="TH SarabunPSK" w:hAnsi="TH SarabunPSK" w:cs="TH SarabunPSK"/>
          <w:color w:val="000000"/>
          <w:sz w:val="32"/>
          <w:szCs w:val="32"/>
        </w:rPr>
        <w:t>23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08.30 – 14.30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ไปเขากระโดง อำเภอเมือง  จังหวัดบุรีรัมย์</w:t>
      </w:r>
    </w:p>
    <w:p w14:paraId="501D318A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4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26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บ้านสวน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ฟรุ๊ต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การ์เด้น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ส์</w:t>
      </w:r>
      <w:proofErr w:type="spellEnd"/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ลำปลายมาศ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จังหวัดบุรีรัมย์ </w:t>
      </w:r>
    </w:p>
    <w:p w14:paraId="0B026AB4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5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>30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>สิงห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าคม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08.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น. ไปศ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ูนย์คชศาสตร์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สุรินทร์</w:t>
      </w:r>
    </w:p>
    <w:p w14:paraId="76C4409F" w14:textId="77777777" w:rsidR="008E1533" w:rsidRPr="006F0DC6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ชั้นประถมศึกษาปีที่ 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6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3 - 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6F0DC6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กันยายน 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6</w:t>
      </w:r>
      <w:r w:rsidRPr="006F0DC6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6F0DC6">
        <w:rPr>
          <w:rFonts w:ascii="TH SarabunPSK" w:hAnsi="TH SarabunPSK" w:cs="TH SarabunPSK"/>
          <w:color w:val="000000"/>
          <w:sz w:val="32"/>
          <w:szCs w:val="32"/>
        </w:rPr>
        <w:t xml:space="preserve">08.30 – 14.30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</w:rPr>
        <w:t xml:space="preserve">น. 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ไป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บ้านสนวนนอก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ห้วยราช</w:t>
      </w:r>
      <w:r w:rsidRPr="006F0DC6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จังหวัดบุรีรัมย์  </w:t>
      </w:r>
    </w:p>
    <w:p w14:paraId="61F00DAB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1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8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51494757" w14:textId="77777777" w:rsidR="008E1533" w:rsidRPr="00952DCF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ชั้นมัธยมศึกษาปีที่ 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952DCF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952DCF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 xml:space="preserve">ไปวัดภูม่านฟ้า  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>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นางรอง และ ภูธารากรีนปาร์ค  อำเภอหนองกี่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0342B5DE" w14:textId="77777777" w:rsidR="008E1533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ไปอุทยานประวัติศาสตร์เขาพนมรุ้ง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อำเภอเ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ฉลิมพระเกียรติ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3147B049" w14:textId="77777777" w:rsidR="008E1533" w:rsidRPr="00452441" w:rsidRDefault="008E1533" w:rsidP="008E1533">
      <w:pPr>
        <w:pStyle w:val="a6"/>
        <w:numPr>
          <w:ilvl w:val="0"/>
          <w:numId w:val="10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ชั้นมัธยมศึกษาปีที่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4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วันที่ 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13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 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กันยายน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256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เวลา 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0</w:t>
      </w:r>
      <w:r w:rsidRPr="00452441"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>.00 – 1</w:t>
      </w:r>
      <w:r>
        <w:rPr>
          <w:rFonts w:ascii="TH SarabunPSK" w:hAnsi="TH SarabunPSK" w:cs="TH SarabunPSK"/>
          <w:color w:val="000000"/>
          <w:sz w:val="32"/>
          <w:szCs w:val="32"/>
          <w:lang w:val="en-GB"/>
        </w:rPr>
        <w:t>5</w:t>
      </w:r>
      <w:r w:rsidRPr="00452441">
        <w:rPr>
          <w:rFonts w:ascii="TH SarabunPSK" w:hAnsi="TH SarabunPSK" w:cs="TH SarabunPSK"/>
          <w:color w:val="000000"/>
          <w:sz w:val="32"/>
          <w:szCs w:val="32"/>
          <w:lang w:val="en-GB"/>
        </w:rPr>
        <w:t xml:space="preserve">.30 </w:t>
      </w:r>
      <w:r w:rsidRPr="00452441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น.  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ไปพิพิธภัณฑ์อำเภอบ้านกรวด ศูนย์เรียนรู้ชุมชนกลุ่มเครื่องปั้นดินเผา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อำเภอ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บ้านกรวด</w:t>
      </w:r>
      <w:r w:rsidRPr="00952DCF">
        <w:rPr>
          <w:rFonts w:ascii="TH SarabunPSK" w:hAnsi="TH SarabunPSK" w:cs="TH SarabunPSK"/>
          <w:color w:val="000000"/>
          <w:sz w:val="32"/>
          <w:szCs w:val="32"/>
          <w:cs/>
          <w:lang w:val="en-GB"/>
        </w:rPr>
        <w:t xml:space="preserve">  จังหวัด</w:t>
      </w:r>
      <w:r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บุรีรัมย์</w:t>
      </w:r>
    </w:p>
    <w:p w14:paraId="7A63A7E8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ระเบียบวาระที่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2   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รับรองรายงานการประชุม     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-</w:t>
      </w:r>
    </w:p>
    <w:p w14:paraId="5C2D769A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ระเบียบวาระที่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>3</w:t>
      </w: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เรื่องสืบเนื่อง     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-</w:t>
      </w:r>
    </w:p>
    <w:p w14:paraId="572BCD95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ระเบียบวาระที่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4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เรื่องพิจารณา </w:t>
      </w:r>
    </w:p>
    <w:p w14:paraId="467AAC96" w14:textId="000C5AF7" w:rsidR="00035D3D" w:rsidRPr="00FA499E" w:rsidRDefault="00035D3D" w:rsidP="002459CF">
      <w:pPr>
        <w:pStyle w:val="a6"/>
        <w:numPr>
          <w:ilvl w:val="0"/>
          <w:numId w:val="10"/>
        </w:numPr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ระดับชั้นประถมศึกษาปีที่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>1 –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มัธยมศึกษาปีที่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3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  <w:lang w:val="en-GB"/>
        </w:rPr>
        <w:t>ใช้รถบัสในการเดินทาง  โดยให้ตัวแทนสายชั้นประสานเรื่องค่ารถ  ในการเดินทาง</w:t>
      </w:r>
    </w:p>
    <w:p w14:paraId="31BDC7D3" w14:textId="5110C739" w:rsidR="0075725A" w:rsidRPr="00FA499E" w:rsidRDefault="00035D3D" w:rsidP="0075725A">
      <w:pPr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คณะกรรมการฝ่ายบันทึกภาพ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75725A" w:rsidRPr="00FA499E">
        <w:rPr>
          <w:rFonts w:ascii="TH SarabunPSK" w:hAnsi="TH SarabunPSK" w:cs="TH SarabunPSK" w:hint="cs"/>
          <w:sz w:val="32"/>
          <w:szCs w:val="32"/>
          <w:cs/>
        </w:rPr>
        <w:t xml:space="preserve">           -  ครูในสายชั้น</w:t>
      </w:r>
    </w:p>
    <w:p w14:paraId="730FC364" w14:textId="30010230" w:rsidR="00035D3D" w:rsidRPr="00FA499E" w:rsidRDefault="00035D3D" w:rsidP="0075725A">
      <w:pPr>
        <w:spacing w:after="0"/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มีหน้าที่ 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 xml:space="preserve">บันทึกภาพ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A499E">
        <w:rPr>
          <w:rFonts w:ascii="TH SarabunPSK" w:hAnsi="TH SarabunPSK" w:cs="TH SarabunPSK" w:hint="cs"/>
          <w:sz w:val="32"/>
          <w:szCs w:val="32"/>
          <w:cs/>
        </w:rPr>
        <w:t>รวบรวมภาพในการจัดกิจกรรม</w:t>
      </w:r>
    </w:p>
    <w:p w14:paraId="3EC7BDA7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ระเบียบวาระที่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>5</w:t>
      </w:r>
      <w:r w:rsidRPr="00FA499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เรื่องอื่น ๆ </w:t>
      </w:r>
    </w:p>
    <w:p w14:paraId="0FC37FEB" w14:textId="77777777" w:rsidR="00035D3D" w:rsidRPr="00FA499E" w:rsidRDefault="00035D3D" w:rsidP="00035D3D">
      <w:pPr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sz w:val="32"/>
          <w:szCs w:val="32"/>
          <w:cs/>
        </w:rPr>
        <w:tab/>
        <w:t>-</w:t>
      </w:r>
    </w:p>
    <w:p w14:paraId="5A0F2273" w14:textId="77777777" w:rsidR="00035D3D" w:rsidRPr="00FA499E" w:rsidRDefault="00035D3D" w:rsidP="00035D3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ปิดประชุมเวลา 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lang w:val="en-GB"/>
        </w:rPr>
        <w:t xml:space="preserve">15.30 </w:t>
      </w:r>
      <w:r w:rsidRPr="00FA499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</w:p>
    <w:p w14:paraId="7C1F3099" w14:textId="20CAE00D" w:rsidR="00035D3D" w:rsidRPr="00FA499E" w:rsidRDefault="00035D3D" w:rsidP="00035D3D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lang w:val="en-GB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  <w:t>นางสาวยุพา   ชุ</w:t>
      </w:r>
      <w:r w:rsidR="0075725A"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่</w:t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>มเสนา</w:t>
      </w:r>
    </w:p>
    <w:p w14:paraId="53984655" w14:textId="77777777" w:rsidR="00035D3D" w:rsidRPr="00FA499E" w:rsidRDefault="00035D3D" w:rsidP="00035D3D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sz w:val="32"/>
          <w:szCs w:val="32"/>
        </w:rPr>
      </w:pP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</w:r>
      <w:r w:rsidRPr="00FA499E">
        <w:rPr>
          <w:rFonts w:ascii="TH SarabunPSK" w:hAnsi="TH SarabunPSK" w:cs="TH SarabunPSK" w:hint="cs"/>
          <w:color w:val="000000"/>
          <w:sz w:val="32"/>
          <w:szCs w:val="32"/>
          <w:cs/>
          <w:lang w:val="en-GB"/>
        </w:rPr>
        <w:tab/>
        <w:t xml:space="preserve">                ผู้บันทึก  / รายงานการประชุม</w:t>
      </w:r>
    </w:p>
    <w:p w14:paraId="16CEB9F5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FCFC210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CE49309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0668AF2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910F8BA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1FC387C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25DFE61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238ED4A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8F21234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2A750A4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E4366B8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9480F9C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A0CF866" w14:textId="03BFC9A1" w:rsidR="00162FFF" w:rsidRP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160"/>
          <w:szCs w:val="160"/>
        </w:rPr>
      </w:pPr>
      <w:r w:rsidRPr="00162FFF">
        <w:rPr>
          <w:rFonts w:ascii="TH Sarabun New" w:hAnsi="TH Sarabun New" w:cs="TH Sarabun New" w:hint="cs"/>
          <w:b/>
          <w:bCs/>
          <w:sz w:val="160"/>
          <w:szCs w:val="160"/>
          <w:cs/>
        </w:rPr>
        <w:t>ภาพประกอบกิจกรรมลูกเสือ</w:t>
      </w:r>
    </w:p>
    <w:p w14:paraId="019D679A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B80514E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461DC01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DD32B00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BD37635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E6C0FD6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215D6B9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7C46D6F" w14:textId="77777777" w:rsidR="00162FFF" w:rsidRDefault="00162FFF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CE27F49" w14:textId="0C8BCB90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ภาพประกอบการจัดกิจกรรม ค่ายลูกเสือ ป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.1 - 2</w:t>
      </w:r>
    </w:p>
    <w:p w14:paraId="7839FB24" w14:textId="77777777" w:rsidR="00006C52" w:rsidRPr="0009471F" w:rsidRDefault="00006C52" w:rsidP="00006C52">
      <w:pPr>
        <w:pStyle w:val="a3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63649C4C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0E002F47" wp14:editId="38227668">
            <wp:extent cx="4591499" cy="3060000"/>
            <wp:effectExtent l="0" t="0" r="0" b="0"/>
            <wp:docPr id="1247047443" name="Picture 1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CF224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2722373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ประธานจุดธูปเทียนบูชา ร</w:t>
      </w:r>
      <w:r w:rsidRPr="0009471F">
        <w:rPr>
          <w:rFonts w:ascii="TH Sarabun New" w:hAnsi="TH Sarabun New" w:cs="TH Sarabun New"/>
          <w:sz w:val="36"/>
          <w:szCs w:val="36"/>
        </w:rPr>
        <w:t>.6</w:t>
      </w:r>
    </w:p>
    <w:p w14:paraId="2FC6BA7C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5ECFA5D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D2555CA" wp14:editId="3C58F056">
            <wp:extent cx="4591499" cy="3060000"/>
            <wp:effectExtent l="0" t="0" r="0" b="0"/>
            <wp:docPr id="864129887" name="Picture 2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DC164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500D9B2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0CAC3644" w14:textId="77777777" w:rsidR="00006C52" w:rsidRPr="0009471F" w:rsidRDefault="00006C52" w:rsidP="00006C52">
      <w:pPr>
        <w:pStyle w:val="a3"/>
        <w:rPr>
          <w:rFonts w:ascii="TH Sarabun New" w:hAnsi="TH Sarabun New" w:cs="TH Sarabun New"/>
          <w:b/>
          <w:bCs/>
          <w:sz w:val="36"/>
          <w:szCs w:val="36"/>
        </w:rPr>
      </w:pPr>
    </w:p>
    <w:p w14:paraId="45AA95C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3C420E80" w14:textId="77777777" w:rsidR="00006C52" w:rsidRPr="0009471F" w:rsidRDefault="00006C52" w:rsidP="00006C5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</w:p>
    <w:p w14:paraId="4D331858" w14:textId="77777777" w:rsidR="00006C52" w:rsidRPr="0009471F" w:rsidRDefault="00006C52" w:rsidP="00006C52">
      <w:pPr>
        <w:pStyle w:val="Default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3B08F7CC" wp14:editId="62171DCE">
            <wp:extent cx="4591499" cy="3060000"/>
            <wp:effectExtent l="0" t="0" r="0" b="0"/>
            <wp:docPr id="144566433" name="Picture 3" descr="อาจเป็นรูปภาพของ 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9CBA0" w14:textId="77777777" w:rsidR="00006C52" w:rsidRPr="0009471F" w:rsidRDefault="00006C52" w:rsidP="00006C52">
      <w:pPr>
        <w:pStyle w:val="Default"/>
        <w:jc w:val="center"/>
        <w:rPr>
          <w:rFonts w:ascii="TH Sarabun New" w:hAnsi="TH Sarabun New" w:cs="TH Sarabun New"/>
          <w:sz w:val="36"/>
          <w:szCs w:val="36"/>
        </w:rPr>
      </w:pPr>
    </w:p>
    <w:p w14:paraId="104582EF" w14:textId="77777777" w:rsidR="00006C52" w:rsidRPr="0009471F" w:rsidRDefault="00006C52" w:rsidP="00006C52">
      <w:pPr>
        <w:pStyle w:val="Default"/>
        <w:jc w:val="center"/>
        <w:rPr>
          <w:rFonts w:ascii="TH Sarabun New" w:eastAsiaTheme="minorHAnsi" w:hAnsi="TH Sarabun New" w:cs="TH Sarabun New"/>
          <w:sz w:val="28"/>
          <w:szCs w:val="28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ประธานกล่าวให้โอวาท</w:t>
      </w:r>
      <w:r w:rsidRPr="0009471F">
        <w:rPr>
          <w:rFonts w:ascii="TH Sarabun New" w:hAnsi="TH Sarabun New" w:cs="TH Sarabun New"/>
          <w:sz w:val="32"/>
          <w:szCs w:val="32"/>
          <w:cs/>
        </w:rPr>
        <w:t>และกล่าวเปิด</w:t>
      </w:r>
    </w:p>
    <w:p w14:paraId="55BCBB14" w14:textId="77777777" w:rsidR="00006C52" w:rsidRDefault="00006C52" w:rsidP="00006C52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4461C73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BDF59BA" wp14:editId="32821202">
            <wp:extent cx="4591499" cy="3060000"/>
            <wp:effectExtent l="0" t="0" r="0" b="0"/>
            <wp:docPr id="1277874154" name="Picture 5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4070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F2EA262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B37016">
        <w:rPr>
          <w:rFonts w:ascii="TH Sarabun New" w:hAnsi="TH Sarabun New" w:cs="TH Sarabun New"/>
          <w:sz w:val="36"/>
          <w:szCs w:val="36"/>
          <w:cs/>
        </w:rPr>
        <w:t>พิธีเปิดหน้าเสาธง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B37016">
        <w:rPr>
          <w:rFonts w:ascii="TH Sarabun New" w:hAnsi="TH Sarabun New" w:cs="TH Sarabun New"/>
          <w:sz w:val="36"/>
          <w:szCs w:val="36"/>
          <w:cs/>
        </w:rPr>
        <w:t>(แกรด์ฮา</w:t>
      </w:r>
      <w:proofErr w:type="spellStart"/>
      <w:r w:rsidRPr="00B37016">
        <w:rPr>
          <w:rFonts w:ascii="TH Sarabun New" w:hAnsi="TH Sarabun New" w:cs="TH Sarabun New"/>
          <w:sz w:val="36"/>
          <w:szCs w:val="36"/>
          <w:cs/>
        </w:rPr>
        <w:t>วล์</w:t>
      </w:r>
      <w:proofErr w:type="spellEnd"/>
      <w:r w:rsidRPr="00B37016">
        <w:rPr>
          <w:rFonts w:ascii="TH Sarabun New" w:hAnsi="TH Sarabun New" w:cs="TH Sarabun New"/>
          <w:sz w:val="36"/>
          <w:szCs w:val="36"/>
          <w:cs/>
        </w:rPr>
        <w:t>)</w:t>
      </w:r>
    </w:p>
    <w:p w14:paraId="1B1879C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42F99D9C" wp14:editId="7D203D10">
            <wp:extent cx="4591499" cy="3060000"/>
            <wp:effectExtent l="0" t="0" r="0" b="0"/>
            <wp:docPr id="946480384" name="Picture 9" descr="อาจเป็นรูปภาพของ 1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1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513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1AB5103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044FD13C" w14:textId="77777777" w:rsidR="00006C52" w:rsidRPr="0009471F" w:rsidRDefault="00006C52" w:rsidP="00006C52">
      <w:pPr>
        <w:pStyle w:val="a3"/>
        <w:rPr>
          <w:rFonts w:ascii="TH Sarabun New" w:hAnsi="TH Sarabun New" w:cs="TH Sarabun New"/>
          <w:noProof/>
          <w:sz w:val="36"/>
          <w:szCs w:val="36"/>
        </w:rPr>
      </w:pPr>
    </w:p>
    <w:p w14:paraId="051AA8EB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58D39562" wp14:editId="4816B322">
            <wp:extent cx="4591499" cy="3060000"/>
            <wp:effectExtent l="0" t="0" r="0" b="0"/>
            <wp:docPr id="1606033615" name="Picture 6" descr="อาจเป็นรูปภาพของ 11 คน, ต้นไม้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11 คน, ต้นไม้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EE2BC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1DDD3C5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Pr="00C55193">
        <w:rPr>
          <w:rFonts w:ascii="TH Sarabun New" w:hAnsi="TH Sarabun New" w:cs="TH Sarabun New"/>
          <w:sz w:val="36"/>
          <w:szCs w:val="36"/>
          <w:cs/>
        </w:rPr>
        <w:t xml:space="preserve">วันทยหัตถ์ </w:t>
      </w:r>
      <w:r w:rsidRPr="00C55193">
        <w:rPr>
          <w:rFonts w:ascii="TH Sarabun New" w:hAnsi="TH Sarabun New" w:cs="TH Sarabun New"/>
          <w:sz w:val="36"/>
          <w:szCs w:val="36"/>
        </w:rPr>
        <w:t xml:space="preserve">– </w:t>
      </w:r>
      <w:r w:rsidRPr="00C55193">
        <w:rPr>
          <w:rFonts w:ascii="TH Sarabun New" w:hAnsi="TH Sarabun New" w:cs="TH Sarabun New" w:hint="cs"/>
          <w:sz w:val="36"/>
          <w:szCs w:val="36"/>
          <w:cs/>
        </w:rPr>
        <w:t>มือลง</w:t>
      </w:r>
      <w:r w:rsidRPr="00C55193">
        <w:rPr>
          <w:rFonts w:ascii="TH Sarabun New" w:hAnsi="TH Sarabun New" w:cs="TH Sarabun New"/>
          <w:sz w:val="36"/>
          <w:szCs w:val="36"/>
          <w:cs/>
        </w:rPr>
        <w:t xml:space="preserve"> ซ้ายหัน – ขวาหัน </w:t>
      </w:r>
      <w:r w:rsidRPr="00C55193">
        <w:rPr>
          <w:rFonts w:ascii="TH Sarabun New" w:hAnsi="TH Sarabun New" w:cs="TH Sarabun New"/>
          <w:sz w:val="36"/>
          <w:szCs w:val="36"/>
        </w:rPr>
        <w:t>-</w:t>
      </w:r>
      <w:r w:rsidRPr="00C55193">
        <w:rPr>
          <w:rFonts w:ascii="TH Sarabun New" w:hAnsi="TH Sarabun New" w:cs="TH Sarabun New" w:hint="cs"/>
          <w:sz w:val="36"/>
          <w:szCs w:val="36"/>
          <w:cs/>
        </w:rPr>
        <w:t>กลับหลังหัน</w:t>
      </w:r>
    </w:p>
    <w:p w14:paraId="4B5F7FD6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29B8061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9E2F3B9" wp14:editId="02ACC7EB">
            <wp:extent cx="4591499" cy="3060000"/>
            <wp:effectExtent l="0" t="0" r="0" b="0"/>
            <wp:docPr id="231193680" name="Picture 7" descr="อาจเป็นรูปภาพของ 5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5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F6A6B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1732433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C55193">
        <w:rPr>
          <w:rFonts w:ascii="TH Sarabun New" w:hAnsi="TH Sarabun New" w:cs="TH Sarabun New"/>
          <w:sz w:val="36"/>
          <w:szCs w:val="36"/>
          <w:cs/>
        </w:rPr>
        <w:t>กิจกรรมโยนบอลลงตะกร้า</w:t>
      </w:r>
    </w:p>
    <w:p w14:paraId="7E498598" w14:textId="77777777" w:rsidR="00006C52" w:rsidRPr="00C55193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659718A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397E2F54" wp14:editId="38EA82C2">
            <wp:extent cx="4591499" cy="3060000"/>
            <wp:effectExtent l="0" t="0" r="0" b="0"/>
            <wp:docPr id="931139071" name="Picture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58AA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45EB731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sz w:val="36"/>
          <w:szCs w:val="36"/>
          <w:cs/>
        </w:rPr>
        <w:t>กิจกรรม</w:t>
      </w:r>
      <w:r w:rsidRPr="007D6D23">
        <w:rPr>
          <w:rFonts w:ascii="TH Sarabun New" w:hAnsi="TH Sarabun New" w:cs="TH Sarabun New"/>
          <w:sz w:val="36"/>
          <w:szCs w:val="36"/>
          <w:cs/>
        </w:rPr>
        <w:t>เงื่อนเชือก (พิรอด  ขัดสมาธิ)</w:t>
      </w:r>
    </w:p>
    <w:p w14:paraId="74AADA3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5983991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8962C61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4315138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17A723C5" wp14:editId="02140780">
            <wp:extent cx="4591499" cy="3060000"/>
            <wp:effectExtent l="0" t="0" r="0" b="0"/>
            <wp:docPr id="851484463" name="Picture 10" descr="อาจเป็นรูปภาพของ 3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3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8BD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56D371CE" w14:textId="77777777" w:rsidR="00006C52" w:rsidRPr="007D6D23" w:rsidRDefault="00006C52" w:rsidP="00006C52">
      <w:pPr>
        <w:pStyle w:val="a3"/>
        <w:jc w:val="center"/>
        <w:rPr>
          <w:rFonts w:ascii="TH Sarabun New" w:hAnsi="TH Sarabun New" w:cs="TH Sarabun New"/>
          <w:sz w:val="40"/>
          <w:szCs w:val="40"/>
        </w:rPr>
      </w:pPr>
      <w:r w:rsidRPr="007D6D23">
        <w:rPr>
          <w:rFonts w:ascii="TH Sarabun New" w:hAnsi="TH Sarabun New" w:cs="TH Sarabun New" w:hint="cs"/>
          <w:sz w:val="36"/>
          <w:szCs w:val="36"/>
          <w:cs/>
        </w:rPr>
        <w:t>กิจกรรม</w:t>
      </w:r>
      <w:r w:rsidRPr="007D6D23">
        <w:rPr>
          <w:rFonts w:ascii="TH Sarabun New" w:hAnsi="TH Sarabun New" w:cs="TH Sarabun New"/>
          <w:sz w:val="36"/>
          <w:szCs w:val="36"/>
          <w:cs/>
        </w:rPr>
        <w:t>ปฐมพยาบาลบาดแผล แมลงกัด ไฟไหม้  น้ำร้อนลวก</w:t>
      </w:r>
    </w:p>
    <w:p w14:paraId="08C1C17C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0C2856C4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drawing>
          <wp:inline distT="0" distB="0" distL="0" distR="0" wp14:anchorId="55705F30" wp14:editId="53009C4A">
            <wp:extent cx="4591499" cy="3060000"/>
            <wp:effectExtent l="0" t="0" r="0" b="0"/>
            <wp:docPr id="1350489391" name="Picture 11" descr="อาจเป็นรูปภาพของ 9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อาจเป็นรูปภาพของ 9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99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550D5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54AB4A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7C3451E8" w14:textId="77777777" w:rsidR="008B5734" w:rsidRDefault="008B5734" w:rsidP="00680BF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B98171" w14:textId="77777777" w:rsidR="00006C52" w:rsidRDefault="00006C52" w:rsidP="00680BF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BBA92A" w14:textId="77777777" w:rsidR="00006C52" w:rsidRDefault="00006C52" w:rsidP="00680BF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24E92A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ภาพประกอบการจัดกิจกรรมค่ายลูกเสือ ป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.3 - 4</w:t>
      </w:r>
    </w:p>
    <w:p w14:paraId="7C11AC59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D0DC619" w14:textId="77777777" w:rsidR="00006C52" w:rsidRPr="00826BBE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826BBE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4F225179" wp14:editId="729C645F">
            <wp:extent cx="4590000" cy="3060000"/>
            <wp:effectExtent l="0" t="0" r="0" b="0"/>
            <wp:docPr id="30542137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578FD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49AF357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ประธานจุดธูปเทียนบูชา ร</w:t>
      </w:r>
      <w:r w:rsidRPr="0009471F">
        <w:rPr>
          <w:rFonts w:ascii="TH Sarabun New" w:hAnsi="TH Sarabun New" w:cs="TH Sarabun New"/>
          <w:sz w:val="36"/>
          <w:szCs w:val="36"/>
        </w:rPr>
        <w:t>.6</w:t>
      </w:r>
    </w:p>
    <w:p w14:paraId="61A2C881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3CF2F87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74C39369" wp14:editId="0DFB0993">
            <wp:extent cx="4590000" cy="3060000"/>
            <wp:effectExtent l="0" t="0" r="0" b="0"/>
            <wp:docPr id="16198242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3EEBC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735A90E3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74755890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54D36F24" w14:textId="77777777" w:rsidR="00006C52" w:rsidRPr="0009471F" w:rsidRDefault="00006C52" w:rsidP="00006C52">
      <w:pPr>
        <w:pStyle w:val="a3"/>
        <w:rPr>
          <w:rFonts w:ascii="TH Sarabun New" w:eastAsia="Times New Roman" w:hAnsi="TH Sarabun New" w:cs="TH Sarabun New"/>
          <w:noProof/>
          <w:sz w:val="36"/>
          <w:szCs w:val="36"/>
        </w:rPr>
      </w:pPr>
    </w:p>
    <w:p w14:paraId="4E5BA865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2AB0B90" wp14:editId="26E7983D">
            <wp:extent cx="4590000" cy="3060000"/>
            <wp:effectExtent l="0" t="0" r="0" b="0"/>
            <wp:docPr id="125851148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80F3F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264DB496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09471F">
        <w:rPr>
          <w:rFonts w:ascii="TH Sarabun New" w:eastAsia="Times New Roman" w:hAnsi="TH Sarabun New" w:cs="TH Sarabun New"/>
          <w:sz w:val="36"/>
          <w:szCs w:val="36"/>
          <w:cs/>
        </w:rPr>
        <w:t>ประธานกล่าวให้โอวาทและกล่าวเปิดพิธี</w:t>
      </w:r>
    </w:p>
    <w:p w14:paraId="0E15AA06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70285F40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6F77BA">
        <w:rPr>
          <w:rFonts w:ascii="TH Sarabun New" w:eastAsia="Times New Roman" w:hAnsi="TH Sarabun New" w:cs="TH Sarabun New"/>
          <w:noProof/>
          <w:sz w:val="40"/>
          <w:szCs w:val="40"/>
        </w:rPr>
        <w:drawing>
          <wp:inline distT="0" distB="0" distL="0" distR="0" wp14:anchorId="1DC818A1" wp14:editId="2065A25F">
            <wp:extent cx="4590000" cy="3060000"/>
            <wp:effectExtent l="0" t="0" r="0" b="0"/>
            <wp:docPr id="191280963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B077F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08BB66AF" w14:textId="77777777" w:rsidR="00006C52" w:rsidRPr="006F77BA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B37016">
        <w:rPr>
          <w:rFonts w:ascii="TH Sarabun New" w:hAnsi="TH Sarabun New" w:cs="TH Sarabun New"/>
          <w:sz w:val="36"/>
          <w:szCs w:val="36"/>
          <w:cs/>
        </w:rPr>
        <w:t>พิธีเปิดหน้าเสาธง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B37016">
        <w:rPr>
          <w:rFonts w:ascii="TH Sarabun New" w:hAnsi="TH Sarabun New" w:cs="TH Sarabun New"/>
          <w:sz w:val="36"/>
          <w:szCs w:val="36"/>
          <w:cs/>
        </w:rPr>
        <w:t>(แกรด์ฮา</w:t>
      </w:r>
      <w:proofErr w:type="spellStart"/>
      <w:r w:rsidRPr="00B37016">
        <w:rPr>
          <w:rFonts w:ascii="TH Sarabun New" w:hAnsi="TH Sarabun New" w:cs="TH Sarabun New"/>
          <w:sz w:val="36"/>
          <w:szCs w:val="36"/>
          <w:cs/>
        </w:rPr>
        <w:t>วล์</w:t>
      </w:r>
      <w:proofErr w:type="spellEnd"/>
      <w:r w:rsidRPr="00B37016">
        <w:rPr>
          <w:rFonts w:ascii="TH Sarabun New" w:hAnsi="TH Sarabun New" w:cs="TH Sarabun New"/>
          <w:sz w:val="36"/>
          <w:szCs w:val="36"/>
          <w:cs/>
        </w:rPr>
        <w:t>)</w:t>
      </w:r>
    </w:p>
    <w:p w14:paraId="185F0F5C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</w:p>
    <w:p w14:paraId="11DCF05A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7612CDBB" wp14:editId="4A6B7A1E">
            <wp:extent cx="4590000" cy="3060000"/>
            <wp:effectExtent l="0" t="0" r="0" b="0"/>
            <wp:docPr id="12747379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5B73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09AA31CF" w14:textId="77777777" w:rsidR="00006C52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rFonts w:ascii="TH Sarabun New" w:eastAsia="Times New Roman" w:hAnsi="TH Sarabun New" w:cs="TH Sarabun New" w:hint="cs"/>
          <w:sz w:val="36"/>
          <w:szCs w:val="36"/>
          <w:cs/>
        </w:rPr>
        <w:t>กิจกรรมลอดซุ้มหน้าเสือ</w:t>
      </w:r>
    </w:p>
    <w:p w14:paraId="61457C4F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  <w:cs/>
        </w:rPr>
      </w:pPr>
    </w:p>
    <w:p w14:paraId="41BEBFAF" w14:textId="77777777" w:rsidR="00006C52" w:rsidRPr="006F77BA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 w:rsidRPr="006F77BA">
        <w:rPr>
          <w:rFonts w:ascii="TH Sarabun New" w:eastAsia="Times New Roman" w:hAnsi="TH Sarabun New" w:cs="TH Sarabun New"/>
          <w:noProof/>
          <w:sz w:val="36"/>
          <w:szCs w:val="36"/>
        </w:rPr>
        <w:drawing>
          <wp:inline distT="0" distB="0" distL="0" distR="0" wp14:anchorId="18389C0E" wp14:editId="4EC77FAE">
            <wp:extent cx="4590000" cy="3060000"/>
            <wp:effectExtent l="0" t="0" r="0" b="0"/>
            <wp:docPr id="11744639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865F" w14:textId="77777777" w:rsidR="00006C52" w:rsidRPr="0009471F" w:rsidRDefault="00006C52" w:rsidP="00006C52">
      <w:pPr>
        <w:pStyle w:val="a3"/>
        <w:rPr>
          <w:rFonts w:ascii="TH Sarabun New" w:eastAsia="Times New Roman" w:hAnsi="TH Sarabun New" w:cs="TH Sarabun New"/>
          <w:sz w:val="36"/>
          <w:szCs w:val="36"/>
        </w:rPr>
      </w:pPr>
    </w:p>
    <w:p w14:paraId="3A4BD6A2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  <w:cs/>
        </w:rPr>
      </w:pPr>
      <w:r w:rsidRPr="0009471F">
        <w:rPr>
          <w:rFonts w:ascii="TH Sarabun New" w:eastAsia="Times New Roman" w:hAnsi="TH Sarabun New" w:cs="TH Sarabun New"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sz w:val="36"/>
          <w:szCs w:val="36"/>
          <w:cs/>
        </w:rPr>
        <w:t>นันทนาการ</w:t>
      </w:r>
    </w:p>
    <w:p w14:paraId="0A75E2D1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678B16DC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5DF8D2D5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2DBD1836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4A56997F" w14:textId="77777777" w:rsidR="00006C52" w:rsidRPr="006F77BA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 w:rsidRPr="006F77BA">
        <w:rPr>
          <w:rFonts w:ascii="TH Sarabun New" w:eastAsia="Times New Roman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567A11B3" wp14:editId="2405D18D">
            <wp:extent cx="4590000" cy="3060000"/>
            <wp:effectExtent l="0" t="0" r="0" b="0"/>
            <wp:docPr id="175929535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B7AB8" w14:textId="77777777" w:rsidR="00006C52" w:rsidRPr="0009471F" w:rsidRDefault="00006C52" w:rsidP="00006C52">
      <w:pPr>
        <w:pStyle w:val="a3"/>
        <w:rPr>
          <w:rFonts w:ascii="TH Sarabun New" w:eastAsia="Times New Roman" w:hAnsi="TH Sarabun New" w:cs="TH Sarabun New"/>
          <w:sz w:val="36"/>
          <w:szCs w:val="36"/>
        </w:rPr>
      </w:pPr>
    </w:p>
    <w:p w14:paraId="25AFE007" w14:textId="77777777" w:rsidR="00006C52" w:rsidRPr="006F77BA" w:rsidRDefault="00006C52" w:rsidP="00006C52">
      <w:pPr>
        <w:pStyle w:val="a3"/>
        <w:ind w:left="360"/>
        <w:jc w:val="center"/>
        <w:rPr>
          <w:rFonts w:ascii="TH Sarabun New" w:hAnsi="TH Sarabun New" w:cs="TH Sarabun New"/>
          <w:sz w:val="36"/>
          <w:szCs w:val="36"/>
        </w:rPr>
      </w:pPr>
      <w:r w:rsidRPr="006F77BA">
        <w:rPr>
          <w:rFonts w:ascii="TH Sarabun New" w:hAnsi="TH Sarabun New" w:cs="TH Sarabun New"/>
          <w:sz w:val="36"/>
          <w:szCs w:val="36"/>
          <w:cs/>
        </w:rPr>
        <w:t>กิจกรรม</w:t>
      </w:r>
      <w:r w:rsidRPr="006F77BA">
        <w:rPr>
          <w:rFonts w:ascii="TH SarabunPSK" w:hAnsi="TH SarabunPSK" w:cs="TH SarabunPSK" w:hint="cs"/>
          <w:sz w:val="36"/>
          <w:szCs w:val="36"/>
          <w:cs/>
        </w:rPr>
        <w:t>ตามผู้นำ</w:t>
      </w:r>
    </w:p>
    <w:p w14:paraId="673237B2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0C8F88A0" w14:textId="77777777" w:rsidR="00006C52" w:rsidRPr="00BD2C8E" w:rsidRDefault="00006C52" w:rsidP="00006C52">
      <w:pPr>
        <w:pStyle w:val="a3"/>
        <w:jc w:val="center"/>
        <w:rPr>
          <w:rFonts w:ascii="TH Sarabun New" w:eastAsia="Times New Roman" w:hAnsi="TH Sarabun New" w:cs="TH Sarabun New"/>
          <w:noProof/>
          <w:sz w:val="36"/>
          <w:szCs w:val="36"/>
        </w:rPr>
      </w:pPr>
      <w:r w:rsidRPr="00BD2C8E">
        <w:rPr>
          <w:rFonts w:ascii="TH Sarabun New" w:eastAsia="Times New Roman" w:hAnsi="TH Sarabun New" w:cs="TH Sarabun New"/>
          <w:noProof/>
          <w:sz w:val="36"/>
          <w:szCs w:val="36"/>
        </w:rPr>
        <w:drawing>
          <wp:inline distT="0" distB="0" distL="0" distR="0" wp14:anchorId="0E44D9AE" wp14:editId="025F9852">
            <wp:extent cx="4590000" cy="3060000"/>
            <wp:effectExtent l="0" t="0" r="0" b="0"/>
            <wp:docPr id="20129592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9173F" w14:textId="77777777" w:rsidR="00006C52" w:rsidRPr="0009471F" w:rsidRDefault="00006C52" w:rsidP="00006C52">
      <w:pPr>
        <w:pStyle w:val="a3"/>
        <w:rPr>
          <w:rFonts w:ascii="TH Sarabun New" w:eastAsia="Times New Roman" w:hAnsi="TH Sarabun New" w:cs="TH Sarabun New"/>
          <w:sz w:val="36"/>
          <w:szCs w:val="36"/>
        </w:rPr>
      </w:pPr>
    </w:p>
    <w:p w14:paraId="357DC3C6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40"/>
          <w:szCs w:val="40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</w:t>
      </w:r>
      <w:r>
        <w:rPr>
          <w:rFonts w:ascii="TH Sarabun New" w:hAnsi="TH Sarabun New" w:cs="TH Sarabun New" w:hint="cs"/>
          <w:sz w:val="36"/>
          <w:szCs w:val="36"/>
          <w:cs/>
        </w:rPr>
        <w:t>โยนบอลลงตะกร้า</w:t>
      </w:r>
    </w:p>
    <w:p w14:paraId="34CC4E62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1CE7DC12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05F2698C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</w:p>
    <w:p w14:paraId="3FC7CC84" w14:textId="77777777" w:rsidR="00006C52" w:rsidRPr="0009471F" w:rsidRDefault="00006C52" w:rsidP="00006C52">
      <w:pPr>
        <w:pStyle w:val="a3"/>
        <w:rPr>
          <w:rFonts w:ascii="TH Sarabun New" w:eastAsia="Times New Roman" w:hAnsi="TH Sarabun New" w:cs="TH Sarabun New"/>
          <w:sz w:val="36"/>
          <w:szCs w:val="36"/>
        </w:rPr>
      </w:pPr>
    </w:p>
    <w:p w14:paraId="6EFDC7AE" w14:textId="77777777" w:rsidR="00006C52" w:rsidRPr="0009471F" w:rsidRDefault="00006C52" w:rsidP="00006C52">
      <w:pPr>
        <w:pStyle w:val="a3"/>
        <w:jc w:val="center"/>
        <w:rPr>
          <w:rFonts w:ascii="TH Sarabun New" w:eastAsia="Times New Roman" w:hAnsi="TH Sarabun New" w:cs="TH Sarabun New"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2863266E" wp14:editId="7EC61CFB">
            <wp:extent cx="4590000" cy="3060000"/>
            <wp:effectExtent l="0" t="0" r="0" b="0"/>
            <wp:docPr id="59814634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F">
        <w:rPr>
          <w:rFonts w:ascii="TH Sarabun New" w:eastAsia="Times New Roman" w:hAnsi="TH Sarabun New" w:cs="TH Sarabun New"/>
          <w:noProof/>
          <w:sz w:val="36"/>
          <w:szCs w:val="36"/>
        </w:rPr>
        <w:t xml:space="preserve"> </w:t>
      </w:r>
    </w:p>
    <w:p w14:paraId="18E2555A" w14:textId="77777777" w:rsidR="00006C52" w:rsidRPr="00BD2C8E" w:rsidRDefault="00006C52" w:rsidP="00006C52">
      <w:pPr>
        <w:pStyle w:val="11"/>
        <w:rPr>
          <w:rFonts w:ascii="TH Sarabun New" w:hAnsi="TH Sarabun New" w:cs="TH Sarabun New"/>
          <w:sz w:val="32"/>
          <w:szCs w:val="36"/>
        </w:rPr>
      </w:pPr>
    </w:p>
    <w:p w14:paraId="3DF109FA" w14:textId="77777777" w:rsidR="00006C52" w:rsidRDefault="00006C52" w:rsidP="00006C52">
      <w:pPr>
        <w:pStyle w:val="11"/>
        <w:jc w:val="center"/>
        <w:rPr>
          <w:rFonts w:ascii="TH Sarabun New" w:hAnsi="TH Sarabun New" w:cs="TH Sarabun New"/>
          <w:sz w:val="32"/>
          <w:szCs w:val="36"/>
        </w:rPr>
      </w:pPr>
      <w:r w:rsidRPr="00BD2C8E">
        <w:rPr>
          <w:rFonts w:ascii="TH Sarabun New" w:hAnsi="TH Sarabun New" w:cs="TH Sarabun New"/>
          <w:sz w:val="32"/>
          <w:szCs w:val="36"/>
          <w:cs/>
        </w:rPr>
        <w:t>กิจกรรมเงื่อนขัดสมาธิ  พิรอด</w:t>
      </w:r>
    </w:p>
    <w:p w14:paraId="6318A312" w14:textId="77777777" w:rsidR="00006C52" w:rsidRPr="00BD2C8E" w:rsidRDefault="00006C52" w:rsidP="00006C52">
      <w:pPr>
        <w:pStyle w:val="11"/>
        <w:rPr>
          <w:rFonts w:ascii="TH Sarabun New" w:hAnsi="TH Sarabun New" w:cs="TH Sarabun New"/>
          <w:sz w:val="32"/>
          <w:szCs w:val="36"/>
        </w:rPr>
      </w:pPr>
    </w:p>
    <w:p w14:paraId="4334CEEB" w14:textId="77777777" w:rsidR="00006C52" w:rsidRDefault="00006C52" w:rsidP="00006C52">
      <w:pPr>
        <w:pStyle w:val="11"/>
        <w:jc w:val="center"/>
        <w:rPr>
          <w:rFonts w:ascii="TH Sarabun New" w:hAnsi="TH Sarabun New" w:cs="TH Sarabun New"/>
          <w:sz w:val="36"/>
          <w:szCs w:val="36"/>
        </w:rPr>
      </w:pPr>
      <w:r w:rsidRPr="00BD2C8E">
        <w:rPr>
          <w:rFonts w:ascii="TH Sarabun New" w:hAnsi="TH Sarabun New" w:cs="TH Sarabun New"/>
          <w:noProof/>
          <w:sz w:val="32"/>
          <w:szCs w:val="36"/>
        </w:rPr>
        <w:drawing>
          <wp:inline distT="0" distB="0" distL="0" distR="0" wp14:anchorId="1152C3EB" wp14:editId="2F32D63B">
            <wp:extent cx="4590000" cy="3060000"/>
            <wp:effectExtent l="0" t="0" r="0" b="0"/>
            <wp:docPr id="122913622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2DDFE" w14:textId="77777777" w:rsidR="00006C52" w:rsidRDefault="00006C52" w:rsidP="00006C52">
      <w:pPr>
        <w:pStyle w:val="11"/>
        <w:jc w:val="center"/>
        <w:rPr>
          <w:rFonts w:ascii="TH Sarabun New" w:hAnsi="TH Sarabun New" w:cs="TH Sarabun New"/>
          <w:sz w:val="36"/>
          <w:szCs w:val="36"/>
        </w:rPr>
      </w:pPr>
    </w:p>
    <w:p w14:paraId="0F3B4433" w14:textId="77777777" w:rsidR="00006C52" w:rsidRPr="00BD2C8E" w:rsidRDefault="00006C52" w:rsidP="00006C52">
      <w:pPr>
        <w:pStyle w:val="11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sz w:val="36"/>
          <w:szCs w:val="36"/>
          <w:cs/>
        </w:rPr>
        <w:t>กิจกรรมเดินทรงตัว</w:t>
      </w:r>
    </w:p>
    <w:p w14:paraId="6FB413B8" w14:textId="77777777" w:rsidR="00006C52" w:rsidRPr="00BD2C8E" w:rsidRDefault="00006C52" w:rsidP="00006C52">
      <w:pPr>
        <w:pStyle w:val="11"/>
        <w:rPr>
          <w:rFonts w:ascii="TH Sarabun New" w:hAnsi="TH Sarabun New" w:cs="TH Sarabun New"/>
          <w:sz w:val="36"/>
          <w:szCs w:val="36"/>
          <w:cs/>
        </w:rPr>
      </w:pPr>
    </w:p>
    <w:p w14:paraId="6A6566B6" w14:textId="77777777" w:rsidR="00006C52" w:rsidRPr="0009471F" w:rsidRDefault="00006C52" w:rsidP="00006C52">
      <w:pPr>
        <w:pStyle w:val="a3"/>
        <w:rPr>
          <w:rFonts w:ascii="TH Sarabun New" w:hAnsi="TH Sarabun New" w:cs="TH Sarabun New"/>
        </w:rPr>
      </w:pPr>
    </w:p>
    <w:p w14:paraId="5976A75F" w14:textId="77777777" w:rsidR="001C0981" w:rsidRPr="00FA499E" w:rsidRDefault="001C0981" w:rsidP="001C0981">
      <w:pPr>
        <w:pStyle w:val="a3"/>
        <w:rPr>
          <w:rFonts w:ascii="TH SarabunPSK" w:hAnsi="TH SarabunPSK" w:cs="TH SarabunPSK"/>
        </w:rPr>
      </w:pPr>
    </w:p>
    <w:p w14:paraId="328B6AD0" w14:textId="77777777" w:rsidR="001C0981" w:rsidRDefault="001C0981" w:rsidP="001C0981">
      <w:pPr>
        <w:pStyle w:val="a3"/>
        <w:rPr>
          <w:rFonts w:ascii="TH SarabunPSK" w:hAnsi="TH SarabunPSK" w:cs="TH SarabunPSK"/>
        </w:rPr>
      </w:pPr>
    </w:p>
    <w:p w14:paraId="11488ECC" w14:textId="77777777" w:rsidR="00006C52" w:rsidRPr="00FA499E" w:rsidRDefault="00006C52" w:rsidP="001C0981">
      <w:pPr>
        <w:pStyle w:val="a3"/>
        <w:rPr>
          <w:rFonts w:ascii="TH SarabunPSK" w:hAnsi="TH SarabunPSK" w:cs="TH SarabunPSK"/>
        </w:rPr>
      </w:pPr>
    </w:p>
    <w:p w14:paraId="77A31A74" w14:textId="77777777" w:rsidR="00006C52" w:rsidRPr="0009471F" w:rsidRDefault="00006C52" w:rsidP="00006C52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09471F">
        <w:rPr>
          <w:rFonts w:ascii="TH Sarabun New" w:hAnsi="TH Sarabun New" w:cs="TH Sarabun New"/>
          <w:b/>
          <w:bCs/>
          <w:sz w:val="32"/>
          <w:szCs w:val="40"/>
          <w:cs/>
        </w:rPr>
        <w:lastRenderedPageBreak/>
        <w:t>ภาพประกอบการจัดกิจกรรมค่าย</w:t>
      </w:r>
      <w:r w:rsidRPr="0009471F">
        <w:rPr>
          <w:rFonts w:ascii="TH Sarabun New" w:hAnsi="TH Sarabun New" w:cs="TH Sarabun New"/>
          <w:b/>
          <w:bCs/>
          <w:sz w:val="40"/>
          <w:szCs w:val="40"/>
          <w:cs/>
        </w:rPr>
        <w:t>ลูกเสือ ป</w:t>
      </w:r>
      <w:r w:rsidRPr="0009471F">
        <w:rPr>
          <w:rFonts w:ascii="TH Sarabun New" w:hAnsi="TH Sarabun New" w:cs="TH Sarabun New"/>
          <w:b/>
          <w:bCs/>
          <w:sz w:val="40"/>
          <w:szCs w:val="40"/>
        </w:rPr>
        <w:t>.5</w:t>
      </w:r>
    </w:p>
    <w:p w14:paraId="473ACD0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35D75264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5395285C" wp14:editId="1C3A3AC6">
            <wp:extent cx="5439474" cy="3060000"/>
            <wp:effectExtent l="0" t="0" r="0" b="0"/>
            <wp:docPr id="865054387" name="Picture 36" descr="อาจเป็นรูปภาพของ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อาจเป็นรูปภาพของ 2 คน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0948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7FCFD75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ประธานจุดเทียนบูชา ร.6</w:t>
      </w:r>
    </w:p>
    <w:p w14:paraId="6384F095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7E0E6528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drawing>
          <wp:inline distT="0" distB="0" distL="0" distR="0" wp14:anchorId="00ED803F" wp14:editId="325D9AD9">
            <wp:extent cx="5439474" cy="3060000"/>
            <wp:effectExtent l="0" t="0" r="0" b="0"/>
            <wp:docPr id="709176372" name="Picture 37" descr="อาจเป็นรูปภาพของ หนึ่งคนขึ้นไ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อาจเป็นรูปภาพของ หนึ่งคนขึ้นไป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BB85B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8EC223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55EAA4A6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6"/>
          <w:szCs w:val="36"/>
        </w:rPr>
      </w:pPr>
    </w:p>
    <w:p w14:paraId="25BB656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212CCB06" w14:textId="77777777" w:rsidR="00006C52" w:rsidRPr="0009471F" w:rsidRDefault="00006C52" w:rsidP="00006C52">
      <w:pPr>
        <w:pStyle w:val="a3"/>
        <w:rPr>
          <w:rFonts w:ascii="TH Sarabun New" w:hAnsi="TH Sarabun New" w:cs="TH Sarabun New"/>
          <w:noProof/>
          <w:sz w:val="36"/>
          <w:szCs w:val="36"/>
        </w:rPr>
      </w:pPr>
    </w:p>
    <w:p w14:paraId="4E757308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4C0A45E2" wp14:editId="4127C648">
            <wp:extent cx="5439474" cy="3060000"/>
            <wp:effectExtent l="0" t="0" r="0" b="0"/>
            <wp:docPr id="1481897517" name="Picture 38" descr="อาจเป็นรูปภาพของ 9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อาจเป็นรูปภาพของ 9 คน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AC92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094CA4C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40"/>
          <w:szCs w:val="40"/>
        </w:rPr>
      </w:pPr>
      <w:r w:rsidRPr="00CA27FE">
        <w:rPr>
          <w:rFonts w:ascii="TH Sarabun New" w:hAnsi="TH Sarabun New" w:cs="TH Sarabun New"/>
          <w:sz w:val="36"/>
          <w:szCs w:val="36"/>
          <w:cs/>
        </w:rPr>
        <w:t>พิธีเปิด</w:t>
      </w:r>
      <w:r>
        <w:rPr>
          <w:rFonts w:ascii="TH Sarabun New" w:hAnsi="TH Sarabun New" w:cs="TH Sarabun New" w:hint="cs"/>
          <w:sz w:val="36"/>
          <w:szCs w:val="36"/>
          <w:cs/>
        </w:rPr>
        <w:t>ประชุมกอง</w:t>
      </w:r>
      <w:r w:rsidRPr="00CA27FE">
        <w:rPr>
          <w:rFonts w:ascii="TH Sarabun New" w:hAnsi="TH Sarabun New" w:cs="TH Sarabun New"/>
          <w:sz w:val="36"/>
          <w:szCs w:val="36"/>
          <w:cs/>
        </w:rPr>
        <w:t>รอบเสาธง</w:t>
      </w:r>
    </w:p>
    <w:p w14:paraId="07217E42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40"/>
          <w:szCs w:val="40"/>
        </w:rPr>
      </w:pPr>
    </w:p>
    <w:p w14:paraId="2AF569BE" w14:textId="77777777" w:rsidR="00006C52" w:rsidRPr="00CA27FE" w:rsidRDefault="00006C52" w:rsidP="00006C52">
      <w:pPr>
        <w:pStyle w:val="a3"/>
        <w:jc w:val="center"/>
        <w:rPr>
          <w:rFonts w:ascii="TH Sarabun New" w:hAnsi="TH Sarabun New" w:cs="TH Sarabun New"/>
          <w:sz w:val="40"/>
          <w:szCs w:val="40"/>
        </w:rPr>
      </w:pPr>
      <w:r>
        <w:rPr>
          <w:noProof/>
        </w:rPr>
        <w:drawing>
          <wp:inline distT="0" distB="0" distL="0" distR="0" wp14:anchorId="2DEE8BC7" wp14:editId="3375200B">
            <wp:extent cx="5439474" cy="3060000"/>
            <wp:effectExtent l="0" t="0" r="0" b="0"/>
            <wp:docPr id="1614786524" name="Picture 39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6679B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59216705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717A101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72C93EEA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2F5B1C2A" wp14:editId="55544CC0">
            <wp:extent cx="5439474" cy="3060000"/>
            <wp:effectExtent l="0" t="0" r="0" b="0"/>
            <wp:docPr id="228902780" name="Picture 41" descr="อาจเป็นรูปภาพของ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อาจเป็นรูปภาพของ 4 คน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F8621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104961DA" w14:textId="77777777" w:rsidR="00006C52" w:rsidRPr="00D41BBA" w:rsidRDefault="00006C52" w:rsidP="00006C52">
      <w:pPr>
        <w:pStyle w:val="Default"/>
        <w:jc w:val="center"/>
        <w:rPr>
          <w:rFonts w:ascii="TH Sarabun New" w:hAnsi="TH Sarabun New" w:cs="TH Sarabun New"/>
          <w:sz w:val="36"/>
          <w:szCs w:val="36"/>
          <w:cs/>
        </w:rPr>
      </w:pPr>
      <w:r w:rsidRPr="00D41BBA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</w:t>
      </w:r>
      <w:r w:rsidRPr="00D41BBA">
        <w:rPr>
          <w:rFonts w:ascii="TH SarabunIT๙" w:hAnsi="TH SarabunIT๙" w:cs="TH SarabunIT๙"/>
          <w:sz w:val="36"/>
          <w:szCs w:val="36"/>
          <w:cs/>
        </w:rPr>
        <w:t>วิชาชาวค่ายลูกเสือ</w:t>
      </w:r>
      <w:r w:rsidRPr="00D41BB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D41BBA">
        <w:rPr>
          <w:rFonts w:ascii="TH SarabunIT๙" w:hAnsi="TH SarabunIT๙" w:cs="TH SarabunIT๙"/>
          <w:sz w:val="36"/>
          <w:szCs w:val="36"/>
          <w:cs/>
        </w:rPr>
        <w:t>การกางเต็นท์และเครื่องมือ เครื่องใช้</w:t>
      </w:r>
    </w:p>
    <w:p w14:paraId="6A3BB512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0F9E5B51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1E114542" wp14:editId="179AB0D9">
            <wp:extent cx="5439474" cy="3060000"/>
            <wp:effectExtent l="0" t="0" r="0" b="0"/>
            <wp:docPr id="2128329966" name="Picture 40" descr="อาจเป็นรูปภาพของ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อาจเป็นรูปภาพของ 7 คน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1FBDB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7C7DAB3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วิชาสูทกรรม ประกอบอาหารและรับประทานอาหารเย็น</w:t>
      </w:r>
    </w:p>
    <w:p w14:paraId="091DCC37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72FFC8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66F7706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DA0037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EB1190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B1B3CD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47F2D54" wp14:editId="3DFAC7B5">
            <wp:extent cx="5439474" cy="3060000"/>
            <wp:effectExtent l="0" t="0" r="0" b="0"/>
            <wp:docPr id="1099167159" name="Picture 42" descr="อาจเป็นรูปภาพของ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อาจเป็นรูปภาพของ 7 คน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94577" w14:textId="77777777" w:rsidR="00006C52" w:rsidRPr="00D41BBA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4BEAC5C3" w14:textId="77777777" w:rsidR="00006C52" w:rsidRPr="00D41BBA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D41BBA">
        <w:rPr>
          <w:rFonts w:ascii="TH SarabunIT๙" w:hAnsi="TH SarabunIT๙" w:cs="TH SarabunIT๙"/>
          <w:sz w:val="36"/>
          <w:szCs w:val="36"/>
          <w:cs/>
        </w:rPr>
        <w:t>ทักษะทางวิชาลูกเสือ</w:t>
      </w:r>
      <w:r w:rsidRPr="00D41BBA">
        <w:rPr>
          <w:rFonts w:ascii="TH SarabunIT๙" w:hAnsi="TH SarabunIT๙" w:cs="TH SarabunIT๙"/>
          <w:sz w:val="36"/>
          <w:szCs w:val="36"/>
        </w:rPr>
        <w:t xml:space="preserve"> </w:t>
      </w:r>
      <w:r w:rsidRPr="00D41BBA">
        <w:rPr>
          <w:rFonts w:ascii="TH SarabunIT๙" w:hAnsi="TH SarabunIT๙" w:cs="TH SarabunIT๙"/>
          <w:sz w:val="36"/>
          <w:szCs w:val="36"/>
          <w:cs/>
        </w:rPr>
        <w:t>การผูกเงื่อนเก้าอี้  เงื่อนผูกร่น</w:t>
      </w:r>
    </w:p>
    <w:p w14:paraId="08B1BA6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54814B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58CC3C93" wp14:editId="2E3CBABB">
            <wp:extent cx="5439474" cy="3060000"/>
            <wp:effectExtent l="0" t="0" r="0" b="0"/>
            <wp:docPr id="1644200375" name="Picture 43" descr="อาจเป็นรูปภาพของ 8 ค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อาจเป็นรูปภาพของ 8 ค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EDB5C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41424B70" w14:textId="77777777" w:rsidR="00006C52" w:rsidRPr="00D35C4A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D35C4A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วิชาผจญภัย </w:t>
      </w:r>
      <w:r>
        <w:rPr>
          <w:rFonts w:ascii="TH Sarabun New" w:hAnsi="TH Sarabun New" w:cs="TH Sarabun New" w:hint="cs"/>
          <w:sz w:val="36"/>
          <w:szCs w:val="36"/>
          <w:cs/>
        </w:rPr>
        <w:t>ฐาน</w:t>
      </w:r>
      <w:r w:rsidRPr="00D35C4A">
        <w:rPr>
          <w:rFonts w:ascii="TH Sarabun New" w:hAnsi="TH Sarabun New" w:cs="TH Sarabun New"/>
          <w:sz w:val="36"/>
          <w:szCs w:val="36"/>
          <w:cs/>
        </w:rPr>
        <w:t>เดินทรงตัว</w:t>
      </w:r>
    </w:p>
    <w:p w14:paraId="2754DA8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7D5175BD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91ED30A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602B94D6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AD45DEA" wp14:editId="7023CCDF">
            <wp:extent cx="5439474" cy="3060000"/>
            <wp:effectExtent l="0" t="0" r="0" b="0"/>
            <wp:docPr id="1958269855" name="Picture 44" descr="อาจเป็นรูปภาพของ 13 คน, เด็ก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อาจเป็นรูปภาพของ 13 คน, เด็ก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9AFC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FDA586A" w14:textId="77777777" w:rsidR="00006C52" w:rsidRPr="00E7081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E70812">
        <w:rPr>
          <w:rFonts w:ascii="TH Sarabun New" w:hAnsi="TH Sarabun New" w:cs="TH Sarabun New"/>
          <w:sz w:val="36"/>
          <w:szCs w:val="36"/>
          <w:cs/>
        </w:rPr>
        <w:t xml:space="preserve">ฝึกทักษะทางลูกเสือ วิชาผจญภัย </w:t>
      </w:r>
      <w:r w:rsidRPr="00E70812">
        <w:rPr>
          <w:rFonts w:ascii="TH Sarabun New" w:hAnsi="TH Sarabun New" w:cs="TH Sarabun New" w:hint="cs"/>
          <w:sz w:val="36"/>
          <w:szCs w:val="36"/>
          <w:cs/>
        </w:rPr>
        <w:t>ฐาน</w:t>
      </w:r>
      <w:r w:rsidRPr="00E70812">
        <w:rPr>
          <w:rFonts w:ascii="TH SarabunIT๙" w:hAnsi="TH SarabunIT๙" w:cs="TH SarabunIT๙"/>
          <w:sz w:val="36"/>
          <w:szCs w:val="36"/>
          <w:cs/>
        </w:rPr>
        <w:t>โหนทาซาน</w:t>
      </w:r>
    </w:p>
    <w:p w14:paraId="367EA78A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3EE191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28777263" wp14:editId="096BFEAF">
            <wp:extent cx="5439474" cy="3060000"/>
            <wp:effectExtent l="0" t="0" r="0" b="0"/>
            <wp:docPr id="2126219012" name="Picture 45" descr="อาจเป็นรูปภาพของ 6 คน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อาจเป็นรูปภาพของ 6 คน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98B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3F5EB319" w14:textId="77777777" w:rsidR="00006C52" w:rsidRPr="00D35C4A" w:rsidRDefault="00006C52" w:rsidP="00006C52">
      <w:pPr>
        <w:pStyle w:val="a3"/>
        <w:jc w:val="center"/>
        <w:rPr>
          <w:rFonts w:ascii="TH Sarabun New" w:hAnsi="TH Sarabun New" w:cs="TH Sarabun New"/>
          <w:sz w:val="40"/>
          <w:szCs w:val="40"/>
        </w:rPr>
      </w:pPr>
      <w:r w:rsidRPr="00D35C4A">
        <w:rPr>
          <w:rFonts w:ascii="TH SarabunIT๙" w:hAnsi="TH SarabunIT๙" w:cs="TH SarabunIT๙"/>
          <w:sz w:val="36"/>
          <w:szCs w:val="36"/>
          <w:cs/>
        </w:rPr>
        <w:t>กิจกรรมชุมนุมรอบกองไฟ</w:t>
      </w:r>
      <w:r w:rsidRPr="00D35C4A">
        <w:rPr>
          <w:rFonts w:ascii="TH SarabunIT๙" w:hAnsi="TH SarabunIT๙" w:cs="TH SarabunIT๙"/>
          <w:sz w:val="36"/>
          <w:szCs w:val="36"/>
        </w:rPr>
        <w:t> </w:t>
      </w:r>
    </w:p>
    <w:p w14:paraId="2F09AC8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212BDCAF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F163454" wp14:editId="61E22932">
            <wp:extent cx="5439474" cy="3060000"/>
            <wp:effectExtent l="0" t="0" r="0" b="0"/>
            <wp:docPr id="397174937" name="Picture 46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DD6C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4FE65D4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6FA74FFE" w14:textId="77777777" w:rsidR="002232CF" w:rsidRDefault="002232CF" w:rsidP="001C0981">
      <w:pPr>
        <w:pStyle w:val="a3"/>
        <w:rPr>
          <w:rFonts w:ascii="TH SarabunPSK" w:hAnsi="TH SarabunPSK" w:cs="TH SarabunPSK"/>
        </w:rPr>
      </w:pPr>
    </w:p>
    <w:p w14:paraId="788398EC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54ED6E75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048FDFC8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79D95DDE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62F9A3D6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466F1723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19454E19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17CDE7AE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4974407A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53B83348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3CA99A25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671973ED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345BB263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2883D4B7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3D86929D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6FB4C0E5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6705EC8F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6663F306" w14:textId="77777777" w:rsidR="00006C52" w:rsidRPr="00FA499E" w:rsidRDefault="00006C52" w:rsidP="001C0981">
      <w:pPr>
        <w:pStyle w:val="a3"/>
        <w:rPr>
          <w:rFonts w:ascii="TH SarabunPSK" w:hAnsi="TH SarabunPSK" w:cs="TH SarabunPSK"/>
        </w:rPr>
      </w:pPr>
    </w:p>
    <w:p w14:paraId="3731BC15" w14:textId="77777777" w:rsidR="002232CF" w:rsidRPr="00FA499E" w:rsidRDefault="002232CF" w:rsidP="001C0981">
      <w:pPr>
        <w:pStyle w:val="a3"/>
        <w:rPr>
          <w:rFonts w:ascii="TH SarabunPSK" w:hAnsi="TH SarabunPSK" w:cs="TH SarabunPSK"/>
        </w:rPr>
      </w:pPr>
    </w:p>
    <w:p w14:paraId="2E9CD505" w14:textId="77777777" w:rsidR="002232CF" w:rsidRDefault="002232CF" w:rsidP="001C0981">
      <w:pPr>
        <w:pStyle w:val="a3"/>
        <w:rPr>
          <w:rFonts w:ascii="TH SarabunPSK" w:hAnsi="TH SarabunPSK" w:cs="TH SarabunPSK"/>
        </w:rPr>
      </w:pPr>
    </w:p>
    <w:p w14:paraId="74E3FBDD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2BFA7052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2621AED5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3D032199" w14:textId="77777777" w:rsidR="00006C52" w:rsidRDefault="00006C52" w:rsidP="001C0981">
      <w:pPr>
        <w:pStyle w:val="a3"/>
        <w:rPr>
          <w:rFonts w:ascii="TH SarabunPSK" w:hAnsi="TH SarabunPSK" w:cs="TH SarabunPSK"/>
        </w:rPr>
      </w:pPr>
    </w:p>
    <w:p w14:paraId="1AEB86C1" w14:textId="77777777" w:rsidR="00006C52" w:rsidRPr="00FA499E" w:rsidRDefault="00006C52" w:rsidP="001C0981">
      <w:pPr>
        <w:pStyle w:val="a3"/>
        <w:rPr>
          <w:rFonts w:ascii="TH SarabunPSK" w:hAnsi="TH SarabunPSK" w:cs="TH SarabunPSK"/>
        </w:rPr>
      </w:pPr>
    </w:p>
    <w:p w14:paraId="4161BA02" w14:textId="77777777" w:rsidR="002232CF" w:rsidRPr="00FA499E" w:rsidRDefault="002232CF" w:rsidP="001C0981">
      <w:pPr>
        <w:pStyle w:val="a3"/>
        <w:rPr>
          <w:rFonts w:ascii="TH SarabunPSK" w:hAnsi="TH SarabunPSK" w:cs="TH SarabunPSK"/>
        </w:rPr>
      </w:pPr>
    </w:p>
    <w:p w14:paraId="0AA1A16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9471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ภาพประกอบการจัดกิจกรรม ค่ายลูกเสือ ม</w:t>
      </w:r>
      <w:r w:rsidRPr="0009471F">
        <w:rPr>
          <w:rFonts w:ascii="TH Sarabun New" w:hAnsi="TH Sarabun New" w:cs="TH Sarabun New"/>
          <w:b/>
          <w:bCs/>
          <w:sz w:val="36"/>
          <w:szCs w:val="36"/>
        </w:rPr>
        <w:t>. 1 – 3</w:t>
      </w:r>
    </w:p>
    <w:p w14:paraId="75B975DB" w14:textId="77777777" w:rsidR="00006C52" w:rsidRPr="0009471F" w:rsidRDefault="00006C52" w:rsidP="00006C52">
      <w:pPr>
        <w:pStyle w:val="a3"/>
        <w:rPr>
          <w:rFonts w:ascii="TH Sarabun New" w:hAnsi="TH Sarabun New" w:cs="TH Sarabun New"/>
          <w:b/>
          <w:bCs/>
          <w:sz w:val="36"/>
          <w:szCs w:val="36"/>
        </w:rPr>
      </w:pPr>
    </w:p>
    <w:p w14:paraId="66EB4E6A" w14:textId="77777777" w:rsidR="00006C52" w:rsidRPr="00723020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drawing>
          <wp:inline distT="0" distB="0" distL="0" distR="0" wp14:anchorId="19C09DCA" wp14:editId="0D720562">
            <wp:extent cx="5439474" cy="3060000"/>
            <wp:effectExtent l="0" t="0" r="0" b="0"/>
            <wp:docPr id="1087916815" name="Picture 68" descr="อาจเป็นรูปภาพของ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อาจเป็นรูปภาพของ 4 คน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C1C16" w14:textId="77777777" w:rsidR="00006C52" w:rsidRDefault="00006C52" w:rsidP="00006C52">
      <w:pPr>
        <w:spacing w:after="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733E6130" w14:textId="77777777" w:rsidR="00006C52" w:rsidRDefault="00006C52" w:rsidP="00006C52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พิธีถวายราชสดุดี</w:t>
      </w:r>
    </w:p>
    <w:p w14:paraId="3B236F8A" w14:textId="77777777" w:rsidR="00006C52" w:rsidRDefault="00006C52" w:rsidP="00006C52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97AD9C6" w14:textId="77777777" w:rsidR="00006C52" w:rsidRPr="0009471F" w:rsidRDefault="00006C52" w:rsidP="00006C52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6A454083" wp14:editId="7DC8DF77">
            <wp:extent cx="5439474" cy="3060000"/>
            <wp:effectExtent l="0" t="0" r="0" b="0"/>
            <wp:docPr id="460849258" name="Picture 69" descr="อาจเป็นรูปภาพของ 11 คน และ แคลริเน็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อาจเป็นรูปภาพของ 11 คน และ แคลริเน็ต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15632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28"/>
          <w:szCs w:val="36"/>
        </w:rPr>
      </w:pPr>
    </w:p>
    <w:p w14:paraId="2354B121" w14:textId="77777777" w:rsidR="00006C52" w:rsidRPr="0009471F" w:rsidRDefault="00006C52" w:rsidP="00006C52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  <w:cs/>
        </w:rPr>
      </w:pPr>
      <w:r w:rsidRPr="0009471F">
        <w:rPr>
          <w:rFonts w:ascii="TH Sarabun New" w:hAnsi="TH Sarabun New" w:cs="TH Sarabun New"/>
          <w:sz w:val="36"/>
          <w:szCs w:val="36"/>
          <w:cs/>
        </w:rPr>
        <w:t>ประธานกล่าวให้โอวาท</w:t>
      </w:r>
      <w:r w:rsidRPr="0009471F">
        <w:rPr>
          <w:rFonts w:ascii="TH Sarabun New" w:hAnsi="TH Sarabun New" w:cs="TH Sarabun New"/>
          <w:sz w:val="36"/>
          <w:szCs w:val="36"/>
        </w:rPr>
        <w:t>/</w:t>
      </w:r>
      <w:r w:rsidRPr="0009471F">
        <w:rPr>
          <w:rFonts w:ascii="TH Sarabun New" w:hAnsi="TH Sarabun New" w:cs="TH Sarabun New"/>
          <w:sz w:val="36"/>
          <w:szCs w:val="36"/>
          <w:cs/>
        </w:rPr>
        <w:t>พิธีเปิด</w:t>
      </w:r>
    </w:p>
    <w:p w14:paraId="031C0739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28"/>
          <w:szCs w:val="36"/>
        </w:rPr>
      </w:pPr>
    </w:p>
    <w:p w14:paraId="654DCD14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1E31DE6E" wp14:editId="7A2EE1B9">
            <wp:extent cx="5439474" cy="3060000"/>
            <wp:effectExtent l="0" t="0" r="0" b="0"/>
            <wp:docPr id="608252698" name="Picture 70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15B05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38CDCF18" w14:textId="77777777" w:rsidR="00006C52" w:rsidRPr="0009471F" w:rsidRDefault="00006C52" w:rsidP="00006C52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พิธีเปิดประชุมกองรอบเสาธง</w:t>
      </w:r>
    </w:p>
    <w:p w14:paraId="4A8EA45C" w14:textId="77777777" w:rsidR="00006C52" w:rsidRPr="0009471F" w:rsidRDefault="00006C52" w:rsidP="00006C52">
      <w:pPr>
        <w:pStyle w:val="a3"/>
        <w:rPr>
          <w:rFonts w:ascii="TH Sarabun New" w:hAnsi="TH Sarabun New" w:cs="TH Sarabun New"/>
          <w:noProof/>
          <w:sz w:val="28"/>
          <w:szCs w:val="36"/>
        </w:rPr>
      </w:pPr>
    </w:p>
    <w:p w14:paraId="5D4432B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noProof/>
          <w:sz w:val="28"/>
          <w:szCs w:val="36"/>
          <w:cs/>
        </w:rPr>
      </w:pPr>
      <w:r>
        <w:rPr>
          <w:noProof/>
        </w:rPr>
        <w:drawing>
          <wp:inline distT="0" distB="0" distL="0" distR="0" wp14:anchorId="73966626" wp14:editId="6BD9A807">
            <wp:extent cx="5439474" cy="3060000"/>
            <wp:effectExtent l="0" t="0" r="0" b="0"/>
            <wp:docPr id="1721305065" name="Picture 71" descr="อาจเป็นรูปภาพของ หนึ่งคนขึ้นไป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อาจเป็นรูปภาพของ หนึ่งคนขึ้นไป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97EE7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30662C26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กิจกรรมนันทนาการ</w:t>
      </w:r>
    </w:p>
    <w:p w14:paraId="5AB88B8A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30"/>
          <w:szCs w:val="30"/>
        </w:rPr>
      </w:pPr>
    </w:p>
    <w:p w14:paraId="74CE0FE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204460BE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7A401470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noProof/>
          <w:sz w:val="28"/>
          <w:szCs w:val="36"/>
        </w:rPr>
      </w:pPr>
    </w:p>
    <w:p w14:paraId="075D0E78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1800B5C9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6E4AAF97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181007DC" wp14:editId="3A0A4B61">
            <wp:extent cx="5439474" cy="3060000"/>
            <wp:effectExtent l="0" t="0" r="0" b="0"/>
            <wp:docPr id="103324910" name="Picture 72" descr="อาจเป็นรูปภาพของ 7 คน, ผู้คนกำลังตั้งแคมป์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อาจเป็นรูปภาพของ 7 คน, ผู้คนกำลังตั้งแคมป์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F305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D2D3BAA" w14:textId="77777777" w:rsidR="00006C52" w:rsidRPr="0009471F" w:rsidRDefault="00006C52" w:rsidP="00006C52">
      <w:pPr>
        <w:pStyle w:val="Default"/>
        <w:jc w:val="center"/>
        <w:rPr>
          <w:rFonts w:ascii="TH Sarabun New" w:eastAsiaTheme="minorHAnsi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วิชาสูทกรรม ประกอบอาหารและรับประทานอาหาร</w:t>
      </w:r>
    </w:p>
    <w:p w14:paraId="1B56B0FE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67D0B7A5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  <w:cs/>
        </w:rPr>
      </w:pPr>
      <w:r>
        <w:rPr>
          <w:noProof/>
        </w:rPr>
        <w:drawing>
          <wp:inline distT="0" distB="0" distL="0" distR="0" wp14:anchorId="37FA9484" wp14:editId="23206259">
            <wp:extent cx="5439474" cy="3060000"/>
            <wp:effectExtent l="0" t="0" r="0" b="0"/>
            <wp:docPr id="114821119" name="Picture 73" descr="อาจเป็นรูปภาพของ 3 คน, ฝูงช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อาจเป็นรูปภาพของ 3 คน, ฝูงช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17B2" w14:textId="77777777" w:rsidR="00006C52" w:rsidRPr="0009471F" w:rsidRDefault="00006C52" w:rsidP="00006C52">
      <w:pPr>
        <w:pStyle w:val="a3"/>
        <w:rPr>
          <w:rFonts w:ascii="TH Sarabun New" w:hAnsi="TH Sarabun New" w:cs="TH Sarabun New"/>
          <w:sz w:val="28"/>
          <w:szCs w:val="36"/>
        </w:rPr>
      </w:pPr>
    </w:p>
    <w:p w14:paraId="2FF3F0F1" w14:textId="77777777" w:rsidR="00006C52" w:rsidRPr="00FF080D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FF080D">
        <w:rPr>
          <w:rFonts w:ascii="TH Sarabun New" w:hAnsi="TH Sarabun New" w:cs="TH Sarabun New"/>
          <w:sz w:val="36"/>
          <w:szCs w:val="36"/>
          <w:cs/>
        </w:rPr>
        <w:t>ทักษะทางวิชาลูกเสือ</w:t>
      </w:r>
      <w:r w:rsidRPr="00FF080D">
        <w:rPr>
          <w:rFonts w:ascii="TH Sarabun New" w:hAnsi="TH Sarabun New" w:cs="TH Sarabun New"/>
          <w:sz w:val="36"/>
          <w:szCs w:val="36"/>
        </w:rPr>
        <w:t xml:space="preserve"> </w:t>
      </w:r>
      <w:r w:rsidRPr="00FF080D">
        <w:rPr>
          <w:rFonts w:ascii="TH Sarabun New" w:hAnsi="TH Sarabun New" w:cs="TH Sarabun New"/>
          <w:sz w:val="36"/>
          <w:szCs w:val="36"/>
          <w:cs/>
        </w:rPr>
        <w:t xml:space="preserve">การผูกเงื่อนบ่วงสายธนู  </w:t>
      </w:r>
      <w:r w:rsidRPr="00FF080D">
        <w:rPr>
          <w:rFonts w:ascii="TH Sarabun New" w:hAnsi="TH Sarabun New" w:cs="TH Sarabun New"/>
          <w:sz w:val="36"/>
          <w:szCs w:val="36"/>
        </w:rPr>
        <w:t xml:space="preserve">1 </w:t>
      </w:r>
      <w:r w:rsidRPr="00FF080D">
        <w:rPr>
          <w:rFonts w:ascii="TH Sarabun New" w:hAnsi="TH Sarabun New" w:cs="TH Sarabun New"/>
          <w:sz w:val="36"/>
          <w:szCs w:val="36"/>
          <w:cs/>
        </w:rPr>
        <w:t xml:space="preserve">ชั้น  </w:t>
      </w:r>
      <w:r w:rsidRPr="00FF080D">
        <w:rPr>
          <w:rFonts w:ascii="TH Sarabun New" w:hAnsi="TH Sarabun New" w:cs="TH Sarabun New"/>
          <w:sz w:val="36"/>
          <w:szCs w:val="36"/>
        </w:rPr>
        <w:t xml:space="preserve">2 </w:t>
      </w:r>
      <w:r w:rsidRPr="00FF080D">
        <w:rPr>
          <w:rFonts w:ascii="TH Sarabun New" w:hAnsi="TH Sarabun New" w:cs="TH Sarabun New"/>
          <w:sz w:val="36"/>
          <w:szCs w:val="36"/>
          <w:cs/>
        </w:rPr>
        <w:t>ชั้น เงื่อนผูกร่น</w:t>
      </w:r>
    </w:p>
    <w:p w14:paraId="3C6F08E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AB50DA4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5ED8F4E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44379E0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24B64C29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0947DAA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5BA5A22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7C4A58E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2C69B45E" wp14:editId="6E39514A">
            <wp:extent cx="5439474" cy="3060000"/>
            <wp:effectExtent l="0" t="0" r="0" b="0"/>
            <wp:docPr id="1188102773" name="Picture 75" descr="อาจเป็นรูปภาพของ 10 คน, ผู้คนกำลังยิงเป้าบิน, จานร่อน และ ต้น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อาจเป็นรูปภาพของ 10 คน, ผู้คนกำลังยิงเป้าบิน, จานร่อน และ ต้นไม้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19E10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2F59A74D" w14:textId="77777777" w:rsidR="00006C52" w:rsidRPr="00557488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557488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 w:rsidRPr="00557488">
        <w:rPr>
          <w:rFonts w:ascii="TH SarabunIT๙" w:hAnsi="TH SarabunIT๙" w:cs="TH SarabunIT๙"/>
          <w:sz w:val="36"/>
          <w:szCs w:val="36"/>
          <w:cs/>
        </w:rPr>
        <w:t>กู้ระเบิด</w:t>
      </w:r>
    </w:p>
    <w:p w14:paraId="1D74067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72A019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27F0673D" wp14:editId="4CB5639B">
            <wp:extent cx="5439474" cy="3060000"/>
            <wp:effectExtent l="0" t="0" r="0" b="0"/>
            <wp:docPr id="866809180" name="Picture 76" descr="อาจเป็นรูปภาพของ 11 คน, ต้นไม้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อาจเป็นรูปภาพของ 11 คน, ต้นไม้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BD452" w14:textId="77777777" w:rsidR="00006C52" w:rsidRDefault="00006C52" w:rsidP="00006C52">
      <w:pPr>
        <w:pStyle w:val="a3"/>
        <w:rPr>
          <w:rFonts w:ascii="TH Sarabun New" w:hAnsi="TH Sarabun New" w:cs="TH Sarabun New"/>
          <w:sz w:val="28"/>
          <w:szCs w:val="36"/>
        </w:rPr>
      </w:pPr>
    </w:p>
    <w:p w14:paraId="1C5D3F2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  <w:cs/>
        </w:rPr>
      </w:pPr>
      <w:r w:rsidRPr="00557488">
        <w:rPr>
          <w:rFonts w:ascii="TH Sarabun New" w:hAnsi="TH Sarabun New" w:cs="TH Sarabun New"/>
          <w:sz w:val="36"/>
          <w:szCs w:val="36"/>
          <w:cs/>
        </w:rPr>
        <w:t>ฝึกทักษะทางลูกเสือ วิชาผจญภัย ฐาน</w:t>
      </w:r>
      <w:r>
        <w:rPr>
          <w:rFonts w:ascii="TH Sarabun New" w:hAnsi="TH Sarabun New" w:cs="TH Sarabun New" w:hint="cs"/>
          <w:sz w:val="28"/>
          <w:szCs w:val="36"/>
          <w:cs/>
        </w:rPr>
        <w:t>ตามผู้นำ</w:t>
      </w:r>
    </w:p>
    <w:p w14:paraId="404CB4A1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59BA48D2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5A88934D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4487EA3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2D30C90C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65BAFFFB" wp14:editId="51FB35BF">
            <wp:extent cx="5439474" cy="3060000"/>
            <wp:effectExtent l="0" t="0" r="0" b="0"/>
            <wp:docPr id="396556552" name="Picture 74" descr="อาจเป็นรูปภาพของ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อาจเป็นรูปภาพของ 2 คน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DAA60" w14:textId="77777777" w:rsidR="00006C52" w:rsidRPr="0009471F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129DF6A0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 w:hint="cs"/>
          <w:sz w:val="28"/>
          <w:szCs w:val="36"/>
          <w:cs/>
        </w:rPr>
        <w:t>กิจกรรมส่งเสริมวัฒนธรรม ลอยกระทง</w:t>
      </w:r>
    </w:p>
    <w:p w14:paraId="510B121E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30C2F95E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2D49BA01" wp14:editId="00717522">
            <wp:extent cx="5439474" cy="3060000"/>
            <wp:effectExtent l="0" t="0" r="0" b="0"/>
            <wp:docPr id="1550624593" name="Picture 78" descr="อาจเป็นรูปภาพของ 10 คน, การจัดแสง และ ฝูงช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อาจเป็นรูปภาพของ 10 คน, การจัดแสง และ ฝูงชน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5574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7352073F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  <w:cs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กิจกรรมชุมนุมรอบกองไฟ</w:t>
      </w:r>
    </w:p>
    <w:p w14:paraId="2CECEE8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18878796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2269577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3E4D3F21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347BB91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9789AF9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72DE0058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49C03185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1BA758BE" wp14:editId="7E043E1F">
            <wp:extent cx="5439474" cy="3060000"/>
            <wp:effectExtent l="0" t="0" r="0" b="0"/>
            <wp:docPr id="122189672" name="Picture 79" descr="อาจเป็นรูปภาพของ 4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อาจเป็นรูปภาพของ 4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89767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2F152D53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5A789A00" w14:textId="77777777" w:rsidR="00006C52" w:rsidRPr="00723020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</w:p>
    <w:p w14:paraId="5FB8CB76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03D03373" wp14:editId="6552682A">
            <wp:extent cx="5439474" cy="3060000"/>
            <wp:effectExtent l="0" t="0" r="0" b="0"/>
            <wp:docPr id="307058320" name="Picture 80" descr="อาจเป็นรูปภาพของ 3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อาจเป็นรูปภาพของ 3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74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2696C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28"/>
          <w:szCs w:val="36"/>
        </w:rPr>
      </w:pPr>
    </w:p>
    <w:p w14:paraId="0D73423C" w14:textId="77777777" w:rsidR="00006C52" w:rsidRDefault="00006C52" w:rsidP="00006C52">
      <w:pPr>
        <w:pStyle w:val="a3"/>
        <w:jc w:val="center"/>
        <w:rPr>
          <w:rFonts w:ascii="TH Sarabun New" w:hAnsi="TH Sarabun New" w:cs="TH Sarabun New"/>
          <w:sz w:val="36"/>
          <w:szCs w:val="36"/>
        </w:rPr>
      </w:pPr>
      <w:r w:rsidRPr="00723020">
        <w:rPr>
          <w:rFonts w:ascii="TH Sarabun New" w:hAnsi="TH Sarabun New" w:cs="TH Sarabun New"/>
          <w:sz w:val="36"/>
          <w:szCs w:val="36"/>
          <w:cs/>
        </w:rPr>
        <w:t>มอบรางวัล</w:t>
      </w:r>
    </w:p>
    <w:p w14:paraId="0190ACA9" w14:textId="77777777" w:rsidR="003D59D0" w:rsidRDefault="003D59D0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0107A7D1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0E25B3A0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66B8BB9F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7821A766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680D5AA0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2502AD30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0150E8F8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3D55354D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2C2AA810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34F1B5F7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6F5CBC67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5577EC90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4C2A41E2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0DDC6013" w14:textId="77777777" w:rsidR="00006C52" w:rsidRDefault="00006C52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748A4A3C" w14:textId="77777777" w:rsidR="00006C52" w:rsidRDefault="00006C52" w:rsidP="00503334">
      <w:pPr>
        <w:pStyle w:val="a3"/>
        <w:jc w:val="center"/>
        <w:rPr>
          <w:rFonts w:ascii="TH SarabunPSK" w:hAnsi="TH SarabunPSK" w:cs="TH SarabunPSK"/>
          <w:sz w:val="32"/>
          <w:szCs w:val="40"/>
        </w:rPr>
      </w:pPr>
    </w:p>
    <w:p w14:paraId="1229ABD1" w14:textId="62632286" w:rsidR="00E265C0" w:rsidRPr="00162FFF" w:rsidRDefault="00162FFF" w:rsidP="00503334">
      <w:pPr>
        <w:pStyle w:val="a3"/>
        <w:jc w:val="center"/>
        <w:rPr>
          <w:rFonts w:ascii="TH SarabunPSK" w:hAnsi="TH SarabunPSK" w:cs="TH SarabunPSK"/>
          <w:b/>
          <w:bCs/>
          <w:sz w:val="96"/>
          <w:szCs w:val="160"/>
        </w:rPr>
      </w:pPr>
      <w:r w:rsidRPr="00162FFF">
        <w:rPr>
          <w:rFonts w:ascii="TH SarabunPSK" w:hAnsi="TH SarabunPSK" w:cs="TH SarabunPSK" w:hint="cs"/>
          <w:b/>
          <w:bCs/>
          <w:sz w:val="96"/>
          <w:szCs w:val="160"/>
          <w:cs/>
        </w:rPr>
        <w:t>ภาพประกอบ</w:t>
      </w:r>
      <w:r w:rsidR="00245F34" w:rsidRPr="00162FFF">
        <w:rPr>
          <w:rFonts w:ascii="TH SarabunPSK" w:hAnsi="TH SarabunPSK" w:cs="TH SarabunPSK" w:hint="cs"/>
          <w:b/>
          <w:bCs/>
          <w:sz w:val="96"/>
          <w:szCs w:val="160"/>
          <w:cs/>
        </w:rPr>
        <w:t>กิจกรรมทัศนศึกษา</w:t>
      </w:r>
    </w:p>
    <w:p w14:paraId="66DF85D8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96"/>
          <w:szCs w:val="160"/>
        </w:rPr>
      </w:pPr>
    </w:p>
    <w:p w14:paraId="39270F1C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96"/>
          <w:szCs w:val="160"/>
        </w:rPr>
      </w:pPr>
    </w:p>
    <w:p w14:paraId="5DE9F197" w14:textId="77777777" w:rsidR="007B28B3" w:rsidRDefault="007B28B3" w:rsidP="00503334">
      <w:pPr>
        <w:pStyle w:val="a3"/>
        <w:jc w:val="center"/>
        <w:rPr>
          <w:rFonts w:ascii="TH SarabunPSK" w:hAnsi="TH SarabunPSK" w:cs="TH SarabunPSK"/>
          <w:sz w:val="96"/>
          <w:szCs w:val="160"/>
        </w:rPr>
      </w:pPr>
    </w:p>
    <w:p w14:paraId="25B3B7A6" w14:textId="7FC09F66" w:rsidR="00E265C0" w:rsidRPr="00FA499E" w:rsidRDefault="00E265C0" w:rsidP="00503334">
      <w:pPr>
        <w:pStyle w:val="a3"/>
        <w:jc w:val="center"/>
        <w:rPr>
          <w:rFonts w:ascii="TH SarabunPSK" w:hAnsi="TH SarabunPSK" w:cs="TH SarabunPSK"/>
          <w:sz w:val="28"/>
          <w:szCs w:val="36"/>
        </w:rPr>
      </w:pPr>
    </w:p>
    <w:p w14:paraId="47445916" w14:textId="77777777" w:rsidR="00006C52" w:rsidRPr="00A132CD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241A6C7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4BF27E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 wp14:anchorId="7ED4A2EF" wp14:editId="3E7BA99A">
            <wp:simplePos x="0" y="0"/>
            <wp:positionH relativeFrom="margin">
              <wp:posOffset>649811</wp:posOffset>
            </wp:positionH>
            <wp:positionV relativeFrom="paragraph">
              <wp:posOffset>59434</wp:posOffset>
            </wp:positionV>
            <wp:extent cx="3385185" cy="3632886"/>
            <wp:effectExtent l="0" t="0" r="5715" b="5715"/>
            <wp:wrapNone/>
            <wp:docPr id="4447535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53585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501"/>
                    <a:stretch/>
                  </pic:blipFill>
                  <pic:spPr bwMode="auto">
                    <a:xfrm>
                      <a:off x="0" y="0"/>
                      <a:ext cx="3385751" cy="3633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9D41B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AFAE2D3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05DCC2C0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0127EA3D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351D94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608B489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702BF04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F66CEB9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61579FB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0F565E1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80AEB4B" w14:textId="7D911DB6" w:rsidR="00006C52" w:rsidRDefault="00006C52" w:rsidP="00621D3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 wp14:anchorId="29265FAC" wp14:editId="40312473">
            <wp:simplePos x="0" y="0"/>
            <wp:positionH relativeFrom="margin">
              <wp:posOffset>390319</wp:posOffset>
            </wp:positionH>
            <wp:positionV relativeFrom="paragraph">
              <wp:posOffset>262066</wp:posOffset>
            </wp:positionV>
            <wp:extent cx="2693224" cy="3866463"/>
            <wp:effectExtent l="0" t="0" r="0" b="1270"/>
            <wp:wrapNone/>
            <wp:docPr id="11104526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452629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21" cy="3868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176" behindDoc="0" locked="0" layoutInCell="1" allowOverlap="1" wp14:anchorId="385016E3" wp14:editId="738AC466">
            <wp:simplePos x="0" y="0"/>
            <wp:positionH relativeFrom="column">
              <wp:posOffset>3231978</wp:posOffset>
            </wp:positionH>
            <wp:positionV relativeFrom="paragraph">
              <wp:posOffset>57305</wp:posOffset>
            </wp:positionV>
            <wp:extent cx="2665723" cy="3744097"/>
            <wp:effectExtent l="0" t="0" r="1905" b="0"/>
            <wp:wrapNone/>
            <wp:docPr id="8095993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99379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23" cy="3744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1A211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1E34FE7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87D0FB4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0D074D5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081F06BE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9526823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971DAA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FDD6379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สถานที่ในการทัศนศึกษา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6B3E0500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5488" behindDoc="0" locked="0" layoutInCell="1" allowOverlap="1" wp14:anchorId="2D9D7744" wp14:editId="0CF52913">
            <wp:simplePos x="0" y="0"/>
            <wp:positionH relativeFrom="column">
              <wp:posOffset>2033180</wp:posOffset>
            </wp:positionH>
            <wp:positionV relativeFrom="paragraph">
              <wp:posOffset>1714409</wp:posOffset>
            </wp:positionV>
            <wp:extent cx="3718288" cy="2553335"/>
            <wp:effectExtent l="0" t="0" r="0" b="0"/>
            <wp:wrapNone/>
            <wp:docPr id="14851365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36504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786" cy="2554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34356850" wp14:editId="7FEF978E">
            <wp:extent cx="3352800" cy="1889537"/>
            <wp:effectExtent l="0" t="0" r="0" b="0"/>
            <wp:docPr id="10864963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9639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65240" cy="189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34D4">
        <w:rPr>
          <w:noProof/>
        </w:rPr>
        <w:t xml:space="preserve"> </w:t>
      </w:r>
    </w:p>
    <w:p w14:paraId="4552CE81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4C90E4C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00362E83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9A31435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04B0D1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A414F45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2170699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5962244" wp14:editId="0BAD51F7">
            <wp:extent cx="5662930" cy="2553335"/>
            <wp:effectExtent l="0" t="0" r="0" b="0"/>
            <wp:docPr id="8373136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31360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EB75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2A9B31C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348F737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140BBBD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B6F3BCB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240CB97" w14:textId="72728518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5248" behindDoc="0" locked="0" layoutInCell="1" allowOverlap="1" wp14:anchorId="132E1A3E" wp14:editId="059E85A1">
            <wp:simplePos x="0" y="0"/>
            <wp:positionH relativeFrom="column">
              <wp:posOffset>-3810</wp:posOffset>
            </wp:positionH>
            <wp:positionV relativeFrom="paragraph">
              <wp:posOffset>268605</wp:posOffset>
            </wp:positionV>
            <wp:extent cx="2983830" cy="2238375"/>
            <wp:effectExtent l="0" t="0" r="7620" b="0"/>
            <wp:wrapNone/>
            <wp:docPr id="298765343" name="รูปภาพ 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02" cy="22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F5D49" w14:textId="4AC7B49A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3A960E" w14:textId="1B4AE3F0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9B7D71" w14:textId="23171D78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272" behindDoc="0" locked="0" layoutInCell="1" allowOverlap="1" wp14:anchorId="37C01808" wp14:editId="2789BF7B">
            <wp:simplePos x="0" y="0"/>
            <wp:positionH relativeFrom="column">
              <wp:posOffset>2701290</wp:posOffset>
            </wp:positionH>
            <wp:positionV relativeFrom="paragraph">
              <wp:posOffset>176530</wp:posOffset>
            </wp:positionV>
            <wp:extent cx="3034030" cy="4029075"/>
            <wp:effectExtent l="0" t="0" r="0" b="9525"/>
            <wp:wrapNone/>
            <wp:docPr id="228586333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8102C" w14:textId="4B748FE4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0143B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8EEA17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B759D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FD31CB" w14:textId="77777777" w:rsidR="00006C52" w:rsidRPr="00EE5A41" w:rsidRDefault="00006C52" w:rsidP="00006C52">
      <w:pPr>
        <w:rPr>
          <w:rFonts w:ascii="TH SarabunPSK" w:hAnsi="TH SarabunPSK" w:cs="TH SarabunPSK"/>
          <w:b/>
          <w:bCs/>
          <w:sz w:val="48"/>
          <w:szCs w:val="48"/>
          <w:cs/>
        </w:rPr>
      </w:pPr>
      <w:r w:rsidRPr="00EE5A41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กิจกรรมทัศนศึกษา </w:t>
      </w:r>
    </w:p>
    <w:p w14:paraId="2A6BF93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436202" w14:textId="581F1003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224" behindDoc="0" locked="0" layoutInCell="1" allowOverlap="1" wp14:anchorId="01214CE5" wp14:editId="48740FAA">
            <wp:simplePos x="0" y="0"/>
            <wp:positionH relativeFrom="column">
              <wp:posOffset>-232410</wp:posOffset>
            </wp:positionH>
            <wp:positionV relativeFrom="paragraph">
              <wp:posOffset>471170</wp:posOffset>
            </wp:positionV>
            <wp:extent cx="3581400" cy="2686685"/>
            <wp:effectExtent l="0" t="0" r="0" b="0"/>
            <wp:wrapNone/>
            <wp:docPr id="278159524" name="รูปภาพ 5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13A9B7" w14:textId="59C4ACE0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6293C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CCA312" w14:textId="0D38D3B9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98B896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EE4488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C800C8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D2B74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CEB2C1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AC6F47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35D67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71DE6F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54883A" w14:textId="2F5C19BD" w:rsidR="00006C52" w:rsidRDefault="00006C52" w:rsidP="00621D3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1392" behindDoc="0" locked="0" layoutInCell="1" allowOverlap="1" wp14:anchorId="2280CCE2" wp14:editId="4240B585">
            <wp:simplePos x="0" y="0"/>
            <wp:positionH relativeFrom="column">
              <wp:posOffset>2767965</wp:posOffset>
            </wp:positionH>
            <wp:positionV relativeFrom="paragraph">
              <wp:posOffset>186509</wp:posOffset>
            </wp:positionV>
            <wp:extent cx="3086100" cy="2314575"/>
            <wp:effectExtent l="0" t="0" r="0" b="9525"/>
            <wp:wrapNone/>
            <wp:docPr id="251715316" name="รูปภาพ 8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4F52B" w14:textId="77777777" w:rsidR="00621D35" w:rsidRDefault="00621D35" w:rsidP="00621D35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EEE7AB" w14:textId="77777777" w:rsidR="00006C52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433A52FA" w14:textId="77777777" w:rsidR="00006C52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2416" behindDoc="0" locked="0" layoutInCell="1" allowOverlap="1" wp14:anchorId="47808ABB" wp14:editId="30FBD701">
            <wp:simplePos x="0" y="0"/>
            <wp:positionH relativeFrom="column">
              <wp:posOffset>-165735</wp:posOffset>
            </wp:positionH>
            <wp:positionV relativeFrom="paragraph">
              <wp:posOffset>258445</wp:posOffset>
            </wp:positionV>
            <wp:extent cx="3324225" cy="2503419"/>
            <wp:effectExtent l="0" t="0" r="0" b="0"/>
            <wp:wrapNone/>
            <wp:docPr id="1861073672" name="รูปภาพ 1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E2214" w14:textId="77777777" w:rsidR="00006C52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ABE2A43" w14:textId="77777777" w:rsidR="00006C52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6C6833BD" w14:textId="77777777" w:rsidR="00006C52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7495CCF9" w14:textId="77777777" w:rsidR="00006C52" w:rsidRPr="00A132CD" w:rsidRDefault="00006C52" w:rsidP="00006C52">
      <w:pPr>
        <w:tabs>
          <w:tab w:val="left" w:pos="600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31E55B47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6EB7F25" w14:textId="4B8AA1BA" w:rsidR="00006C52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 wp14:anchorId="07A174FD" wp14:editId="3FD03130">
            <wp:simplePos x="0" y="0"/>
            <wp:positionH relativeFrom="column">
              <wp:posOffset>1838960</wp:posOffset>
            </wp:positionH>
            <wp:positionV relativeFrom="paragraph">
              <wp:posOffset>52070</wp:posOffset>
            </wp:positionV>
            <wp:extent cx="3627446" cy="2731770"/>
            <wp:effectExtent l="0" t="0" r="0" b="0"/>
            <wp:wrapNone/>
            <wp:docPr id="2127641747" name="รูปภาพ 1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446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98BCD" w14:textId="4F01CB1B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8F51DBF" w14:textId="09F65E41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6E832644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85FDE8A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0E913E5" w14:textId="4AAAC159" w:rsidR="00006C52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464" behindDoc="0" locked="0" layoutInCell="1" allowOverlap="1" wp14:anchorId="3BA50B1B" wp14:editId="14A60310">
            <wp:simplePos x="0" y="0"/>
            <wp:positionH relativeFrom="column">
              <wp:posOffset>-165735</wp:posOffset>
            </wp:positionH>
            <wp:positionV relativeFrom="paragraph">
              <wp:posOffset>396875</wp:posOffset>
            </wp:positionV>
            <wp:extent cx="3727595" cy="2807191"/>
            <wp:effectExtent l="0" t="0" r="6350" b="0"/>
            <wp:wrapNone/>
            <wp:docPr id="1193971483" name="รูปภาพ 1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595" cy="280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AD2823" w14:textId="455F831A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5E9886D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B23A2E7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12D4193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0396D16" w14:textId="58AC82C1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BA4E1F7" w14:textId="77777777" w:rsidR="007B28B3" w:rsidRDefault="007B28B3" w:rsidP="00006C52">
      <w:pPr>
        <w:rPr>
          <w:rFonts w:ascii="TH SarabunPSK" w:hAnsi="TH SarabunPSK" w:cs="TH SarabunPSK"/>
          <w:sz w:val="32"/>
          <w:szCs w:val="32"/>
        </w:rPr>
      </w:pPr>
    </w:p>
    <w:p w14:paraId="061A9FD1" w14:textId="53DC6F68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671B897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0901713" w14:textId="46D8064C" w:rsidR="00006C52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9344" behindDoc="0" locked="0" layoutInCell="1" allowOverlap="1" wp14:anchorId="514CB065" wp14:editId="43C10FDB">
            <wp:simplePos x="0" y="0"/>
            <wp:positionH relativeFrom="margin">
              <wp:posOffset>184150</wp:posOffset>
            </wp:positionH>
            <wp:positionV relativeFrom="paragraph">
              <wp:posOffset>-160655</wp:posOffset>
            </wp:positionV>
            <wp:extent cx="3216275" cy="2411730"/>
            <wp:effectExtent l="0" t="0" r="3175" b="7620"/>
            <wp:wrapNone/>
            <wp:docPr id="2183277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27784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1FC0F" w14:textId="428D6E94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CBFA237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3EBEFEDB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0440075" w14:textId="47243CBE" w:rsidR="00006C52" w:rsidRPr="00A132CD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 wp14:anchorId="6021A055" wp14:editId="42C1C11F">
            <wp:simplePos x="0" y="0"/>
            <wp:positionH relativeFrom="margin">
              <wp:posOffset>2444750</wp:posOffset>
            </wp:positionH>
            <wp:positionV relativeFrom="paragraph">
              <wp:posOffset>182880</wp:posOffset>
            </wp:positionV>
            <wp:extent cx="3516630" cy="2636520"/>
            <wp:effectExtent l="0" t="0" r="7620" b="0"/>
            <wp:wrapNone/>
            <wp:docPr id="20770720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72073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63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26DBC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2C887FC" w14:textId="7525D333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327E0A2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BE17141" w14:textId="7777777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2C2B29E" w14:textId="3A0699F1" w:rsidR="00006C52" w:rsidRPr="00D201B9" w:rsidRDefault="00006C52" w:rsidP="00006C52">
      <w:pPr>
        <w:rPr>
          <w:rFonts w:ascii="TH SarabunPSK" w:hAnsi="TH SarabunPSK" w:cs="TH SarabunPSK"/>
          <w:b/>
          <w:bCs/>
          <w:sz w:val="32"/>
          <w:szCs w:val="32"/>
        </w:rPr>
      </w:pPr>
      <w:r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สถานที่ในการทัศนศึกษา ม.</w:t>
      </w:r>
      <w:r w:rsidRPr="00D201B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Pr="00D201B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201B9">
        <w:rPr>
          <w:rFonts w:ascii="TH SarabunPSK" w:hAnsi="TH SarabunPSK" w:cs="TH SarabunPSK" w:hint="cs"/>
          <w:b/>
          <w:bCs/>
          <w:sz w:val="32"/>
          <w:szCs w:val="32"/>
          <w:cs/>
        </w:rPr>
        <w:t>ม.</w:t>
      </w:r>
      <w:r w:rsidRPr="00D201B9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24B0F5E" w14:textId="2A4C8B0B" w:rsidR="00006C52" w:rsidRPr="00A132CD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296" behindDoc="0" locked="0" layoutInCell="1" allowOverlap="1" wp14:anchorId="7182D15E" wp14:editId="2DA013E9">
            <wp:simplePos x="0" y="0"/>
            <wp:positionH relativeFrom="column">
              <wp:posOffset>-71120</wp:posOffset>
            </wp:positionH>
            <wp:positionV relativeFrom="paragraph">
              <wp:posOffset>280035</wp:posOffset>
            </wp:positionV>
            <wp:extent cx="3463290" cy="2597150"/>
            <wp:effectExtent l="0" t="0" r="3810" b="0"/>
            <wp:wrapNone/>
            <wp:docPr id="13741965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19650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9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97D4A" w14:textId="7BB69A7D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F684831" w14:textId="5C4701BE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EA63E24" w14:textId="0DC37208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AAAC9B6" w14:textId="74D41734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650934C4" w14:textId="6A49A77B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D3A2164" w14:textId="31B30915" w:rsidR="00006C52" w:rsidRPr="00A132CD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1D2F9A53" wp14:editId="23A7092C">
            <wp:simplePos x="0" y="0"/>
            <wp:positionH relativeFrom="margin">
              <wp:posOffset>2753360</wp:posOffset>
            </wp:positionH>
            <wp:positionV relativeFrom="paragraph">
              <wp:posOffset>307340</wp:posOffset>
            </wp:positionV>
            <wp:extent cx="2910840" cy="2182495"/>
            <wp:effectExtent l="0" t="0" r="3810" b="8255"/>
            <wp:wrapNone/>
            <wp:docPr id="20058341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3415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FB92B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AF7609D" w14:textId="6B43B08A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1034CFB5" w14:textId="7984EE02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5111357" w14:textId="0EB05587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ฟังการบรรยายให้ความรู้จากวิทยากร</w:t>
      </w:r>
    </w:p>
    <w:p w14:paraId="389B114E" w14:textId="77777777" w:rsidR="00621D35" w:rsidRDefault="00621D35" w:rsidP="00006C52">
      <w:pPr>
        <w:rPr>
          <w:rFonts w:ascii="TH SarabunPSK" w:hAnsi="TH SarabunPSK" w:cs="TH SarabunPSK"/>
          <w:sz w:val="32"/>
          <w:szCs w:val="32"/>
        </w:rPr>
      </w:pPr>
    </w:p>
    <w:p w14:paraId="2FCD78CD" w14:textId="77777777" w:rsidR="00621D35" w:rsidRPr="00A132CD" w:rsidRDefault="00621D35" w:rsidP="00006C52">
      <w:pPr>
        <w:rPr>
          <w:rFonts w:ascii="TH SarabunPSK" w:hAnsi="TH SarabunPSK" w:cs="TH SarabunPSK"/>
          <w:sz w:val="32"/>
          <w:szCs w:val="32"/>
          <w:cs/>
        </w:rPr>
      </w:pPr>
    </w:p>
    <w:p w14:paraId="0B1FE07A" w14:textId="1F093BFF" w:rsidR="00006C52" w:rsidRPr="00A132CD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2325F7B0" wp14:editId="7FE48A7B">
            <wp:simplePos x="0" y="0"/>
            <wp:positionH relativeFrom="column">
              <wp:posOffset>-448310</wp:posOffset>
            </wp:positionH>
            <wp:positionV relativeFrom="paragraph">
              <wp:posOffset>225425</wp:posOffset>
            </wp:positionV>
            <wp:extent cx="3183097" cy="2047165"/>
            <wp:effectExtent l="0" t="0" r="0" b="0"/>
            <wp:wrapNone/>
            <wp:docPr id="20905884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88497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7" t="35021" r="13480"/>
                    <a:stretch/>
                  </pic:blipFill>
                  <pic:spPr bwMode="auto">
                    <a:xfrm>
                      <a:off x="0" y="0"/>
                      <a:ext cx="3183097" cy="204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36310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42C463C" w14:textId="65A34F6F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618F5B70" w14:textId="418178EF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3B3CA67" w14:textId="319933D2" w:rsidR="00006C52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329778A6" wp14:editId="33329916">
            <wp:simplePos x="0" y="0"/>
            <wp:positionH relativeFrom="column">
              <wp:posOffset>2280154</wp:posOffset>
            </wp:positionH>
            <wp:positionV relativeFrom="paragraph">
              <wp:posOffset>189865</wp:posOffset>
            </wp:positionV>
            <wp:extent cx="3193576" cy="2395719"/>
            <wp:effectExtent l="0" t="0" r="6985" b="5080"/>
            <wp:wrapNone/>
            <wp:docPr id="1169136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13652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576" cy="2395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8AEC8" w14:textId="275DC518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5205EE92" w14:textId="08DA1661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489E2E8E" w14:textId="77777777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776CDD6B" w14:textId="57B38C3C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267737ED" w14:textId="5DEDA6B8" w:rsidR="00006C52" w:rsidRPr="00A132CD" w:rsidRDefault="00621D35" w:rsidP="00006C5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560" behindDoc="0" locked="0" layoutInCell="1" allowOverlap="1" wp14:anchorId="25052856" wp14:editId="2E64D89E">
            <wp:simplePos x="0" y="0"/>
            <wp:positionH relativeFrom="column">
              <wp:posOffset>-383471</wp:posOffset>
            </wp:positionH>
            <wp:positionV relativeFrom="paragraph">
              <wp:posOffset>269240</wp:posOffset>
            </wp:positionV>
            <wp:extent cx="3138985" cy="2354767"/>
            <wp:effectExtent l="0" t="0" r="4445" b="7620"/>
            <wp:wrapNone/>
            <wp:docPr id="17428742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74285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985" cy="2354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941DC" w14:textId="5C1768B2" w:rsidR="00006C52" w:rsidRPr="00A132CD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665068B1" w14:textId="52AB0111" w:rsidR="00006C52" w:rsidRDefault="00006C52" w:rsidP="00006C52">
      <w:pPr>
        <w:rPr>
          <w:rFonts w:ascii="TH SarabunPSK" w:hAnsi="TH SarabunPSK" w:cs="TH SarabunPSK"/>
          <w:sz w:val="32"/>
          <w:szCs w:val="32"/>
        </w:rPr>
      </w:pPr>
    </w:p>
    <w:p w14:paraId="6D44998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C1A953" w14:textId="77777777" w:rsidR="00006C52" w:rsidRPr="00AC797F" w:rsidRDefault="00006C52" w:rsidP="00006C5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AC797F">
        <w:rPr>
          <w:rFonts w:ascii="TH SarabunPSK" w:hAnsi="TH SarabunPSK" w:cs="TH SarabunPSK" w:hint="cs"/>
          <w:b/>
          <w:bCs/>
          <w:sz w:val="40"/>
          <w:szCs w:val="40"/>
          <w:cs/>
        </w:rPr>
        <w:t>สถานที่ทัศนศึกษาชั้น ม.</w:t>
      </w:r>
      <w:r w:rsidRPr="00AC797F">
        <w:rPr>
          <w:rFonts w:ascii="TH SarabunPSK" w:hAnsi="TH SarabunPSK" w:cs="TH SarabunPSK"/>
          <w:b/>
          <w:bCs/>
          <w:sz w:val="40"/>
          <w:szCs w:val="40"/>
        </w:rPr>
        <w:t>2</w:t>
      </w:r>
    </w:p>
    <w:p w14:paraId="4F89DB3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AB0BB7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584" behindDoc="0" locked="0" layoutInCell="1" allowOverlap="1" wp14:anchorId="78B0BA7A" wp14:editId="2EEECDC9">
            <wp:simplePos x="0" y="0"/>
            <wp:positionH relativeFrom="column">
              <wp:posOffset>2353945</wp:posOffset>
            </wp:positionH>
            <wp:positionV relativeFrom="paragraph">
              <wp:posOffset>226695</wp:posOffset>
            </wp:positionV>
            <wp:extent cx="3237865" cy="2428875"/>
            <wp:effectExtent l="0" t="0" r="635" b="9525"/>
            <wp:wrapNone/>
            <wp:docPr id="1602323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238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D63A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155816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E109F9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488852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A29D2A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7412FA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08B59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1A596E6A" wp14:editId="3960040F">
            <wp:simplePos x="0" y="0"/>
            <wp:positionH relativeFrom="column">
              <wp:posOffset>1466850</wp:posOffset>
            </wp:positionH>
            <wp:positionV relativeFrom="paragraph">
              <wp:posOffset>366395</wp:posOffset>
            </wp:positionV>
            <wp:extent cx="3435350" cy="2576830"/>
            <wp:effectExtent l="0" t="0" r="0" b="0"/>
            <wp:wrapNone/>
            <wp:docPr id="8757198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71983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A771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2740B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E97487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28620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4520C6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07264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54E755" w14:textId="7A2B7655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7D9B57A2" wp14:editId="4DB183A7">
            <wp:simplePos x="0" y="0"/>
            <wp:positionH relativeFrom="column">
              <wp:posOffset>0</wp:posOffset>
            </wp:positionH>
            <wp:positionV relativeFrom="paragraph">
              <wp:posOffset>221615</wp:posOffset>
            </wp:positionV>
            <wp:extent cx="3227942" cy="2421499"/>
            <wp:effectExtent l="0" t="0" r="0" b="0"/>
            <wp:wrapNone/>
            <wp:docPr id="14776425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42583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942" cy="2421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3B8AC9" w14:textId="01573CCF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4811DE" w14:textId="70013A6E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E24B1E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686CB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20099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1BCC07" w14:textId="73D9A1BB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656" behindDoc="0" locked="0" layoutInCell="1" allowOverlap="1" wp14:anchorId="38C5F448" wp14:editId="45E60207">
            <wp:simplePos x="0" y="0"/>
            <wp:positionH relativeFrom="column">
              <wp:posOffset>2224405</wp:posOffset>
            </wp:positionH>
            <wp:positionV relativeFrom="paragraph">
              <wp:posOffset>108585</wp:posOffset>
            </wp:positionV>
            <wp:extent cx="3415396" cy="2562122"/>
            <wp:effectExtent l="0" t="0" r="0" b="0"/>
            <wp:wrapNone/>
            <wp:docPr id="5303243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24334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396" cy="2562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F05E7" w14:textId="399A69CD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42553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CB36AE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FD910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B2390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A6A5F4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981B88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436A5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532B14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A8684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3680" behindDoc="0" locked="0" layoutInCell="1" allowOverlap="1" wp14:anchorId="363619B8" wp14:editId="54857D90">
            <wp:simplePos x="0" y="0"/>
            <wp:positionH relativeFrom="column">
              <wp:posOffset>-234864</wp:posOffset>
            </wp:positionH>
            <wp:positionV relativeFrom="paragraph">
              <wp:posOffset>221975</wp:posOffset>
            </wp:positionV>
            <wp:extent cx="3525398" cy="2644641"/>
            <wp:effectExtent l="0" t="0" r="0" b="3810"/>
            <wp:wrapNone/>
            <wp:docPr id="14236306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630685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398" cy="2644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5F0C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E2822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C9524A" w14:textId="3051F22F" w:rsidR="00006C52" w:rsidRDefault="00006C52" w:rsidP="00621D35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66D5FF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2C6DCE" w14:textId="52C4CC5D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 wp14:anchorId="202ECF5C" wp14:editId="35F04D86">
            <wp:simplePos x="0" y="0"/>
            <wp:positionH relativeFrom="column">
              <wp:posOffset>2588576</wp:posOffset>
            </wp:positionH>
            <wp:positionV relativeFrom="paragraph">
              <wp:posOffset>350520</wp:posOffset>
            </wp:positionV>
            <wp:extent cx="3298507" cy="2474435"/>
            <wp:effectExtent l="0" t="0" r="0" b="2540"/>
            <wp:wrapNone/>
            <wp:docPr id="20569012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01226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507" cy="247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D4D5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0C7305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A5690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BBD038" w14:textId="217D1F19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2FCC88" w14:textId="26605D9A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C67597" w14:textId="1A52A620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9A092F" w14:textId="581ED0AE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728" behindDoc="0" locked="0" layoutInCell="1" allowOverlap="1" wp14:anchorId="2BF140DE" wp14:editId="4CE77950">
            <wp:simplePos x="0" y="0"/>
            <wp:positionH relativeFrom="column">
              <wp:posOffset>-6350</wp:posOffset>
            </wp:positionH>
            <wp:positionV relativeFrom="paragraph">
              <wp:posOffset>91440</wp:posOffset>
            </wp:positionV>
            <wp:extent cx="3136265" cy="2352675"/>
            <wp:effectExtent l="0" t="0" r="6985" b="9525"/>
            <wp:wrapNone/>
            <wp:docPr id="649346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4673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26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F161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DE09F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3E6992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439D06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F9AB21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9F8E2C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165BB7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E729FB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6BAED3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882ADA" w14:textId="77777777" w:rsidR="00621D35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309A92" w14:textId="5D0EC297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6752" behindDoc="0" locked="0" layoutInCell="1" allowOverlap="1" wp14:anchorId="2E2B282A" wp14:editId="37A28735">
            <wp:simplePos x="0" y="0"/>
            <wp:positionH relativeFrom="column">
              <wp:posOffset>1205865</wp:posOffset>
            </wp:positionH>
            <wp:positionV relativeFrom="paragraph">
              <wp:posOffset>200025</wp:posOffset>
            </wp:positionV>
            <wp:extent cx="4259966" cy="2788920"/>
            <wp:effectExtent l="0" t="0" r="7620" b="0"/>
            <wp:wrapNone/>
            <wp:docPr id="1075376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37606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9966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6D76F" w14:textId="749940D6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7A3BC08" w14:textId="47F2C7C6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713860" w14:textId="7AE321A3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8CA0ED" w14:textId="7C72D97E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068D1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5ED7B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872C3A" w14:textId="3D32C935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776" behindDoc="0" locked="0" layoutInCell="1" allowOverlap="1" wp14:anchorId="3A0AAAFE" wp14:editId="11970E1C">
            <wp:simplePos x="0" y="0"/>
            <wp:positionH relativeFrom="column">
              <wp:posOffset>2028825</wp:posOffset>
            </wp:positionH>
            <wp:positionV relativeFrom="paragraph">
              <wp:posOffset>274320</wp:posOffset>
            </wp:positionV>
            <wp:extent cx="3566160" cy="2628900"/>
            <wp:effectExtent l="0" t="0" r="0" b="0"/>
            <wp:wrapNone/>
            <wp:docPr id="842323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23058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87A52" w14:textId="3C4BAFFA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E46B0D" w14:textId="58FE8789" w:rsidR="00006C52" w:rsidRDefault="00621D35" w:rsidP="00621D3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กิจกรรมปั้นดินเผา ของนักเรียน ม.</w:t>
      </w:r>
      <w:r>
        <w:rPr>
          <w:rFonts w:ascii="TH SarabunPSK" w:hAnsi="TH SarabunPSK" w:cs="TH SarabunPSK"/>
          <w:sz w:val="32"/>
          <w:szCs w:val="32"/>
        </w:rPr>
        <w:t>4</w:t>
      </w:r>
    </w:p>
    <w:p w14:paraId="3EF666E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D75CA8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0A423F" w14:textId="1C9C8579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8800" behindDoc="0" locked="0" layoutInCell="1" allowOverlap="1" wp14:anchorId="50DAA0FA" wp14:editId="2DAEE9A2">
            <wp:simplePos x="0" y="0"/>
            <wp:positionH relativeFrom="column">
              <wp:posOffset>-5715</wp:posOffset>
            </wp:positionH>
            <wp:positionV relativeFrom="paragraph">
              <wp:posOffset>362585</wp:posOffset>
            </wp:positionV>
            <wp:extent cx="4060190" cy="2286000"/>
            <wp:effectExtent l="0" t="0" r="0" b="0"/>
            <wp:wrapNone/>
            <wp:docPr id="14747598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75981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C1A9E" w14:textId="0B7E9850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B5EDEB" w14:textId="5E4A8279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755E5C" w14:textId="2B8EB402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B1D15A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B9530B" w14:textId="637261C7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824" behindDoc="0" locked="0" layoutInCell="1" allowOverlap="1" wp14:anchorId="395F6632" wp14:editId="785B7216">
            <wp:simplePos x="0" y="0"/>
            <wp:positionH relativeFrom="column">
              <wp:posOffset>1411605</wp:posOffset>
            </wp:positionH>
            <wp:positionV relativeFrom="paragraph">
              <wp:posOffset>122555</wp:posOffset>
            </wp:positionV>
            <wp:extent cx="4389120" cy="2471156"/>
            <wp:effectExtent l="0" t="0" r="0" b="5715"/>
            <wp:wrapNone/>
            <wp:docPr id="14496772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77294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71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B3B5D1" w14:textId="638607F3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53178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BB432E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0D1613" w14:textId="24E04426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14B2FE" w14:textId="4E566520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B2607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0848" behindDoc="0" locked="0" layoutInCell="1" allowOverlap="1" wp14:anchorId="089F5E18" wp14:editId="64E970FE">
            <wp:simplePos x="0" y="0"/>
            <wp:positionH relativeFrom="column">
              <wp:posOffset>200025</wp:posOffset>
            </wp:positionH>
            <wp:positionV relativeFrom="paragraph">
              <wp:posOffset>277701</wp:posOffset>
            </wp:positionV>
            <wp:extent cx="4425680" cy="2491740"/>
            <wp:effectExtent l="0" t="0" r="0" b="3810"/>
            <wp:wrapNone/>
            <wp:docPr id="7084902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49022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68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C4C6A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7C5068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256DB6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EEC757" w14:textId="4087D02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6247EB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6DF11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C7D15C" w14:textId="441ED8D5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1872" behindDoc="0" locked="0" layoutInCell="1" allowOverlap="1" wp14:anchorId="6AA0BBE7" wp14:editId="7D70954F">
            <wp:simplePos x="0" y="0"/>
            <wp:positionH relativeFrom="column">
              <wp:posOffset>1209675</wp:posOffset>
            </wp:positionH>
            <wp:positionV relativeFrom="paragraph">
              <wp:posOffset>33655</wp:posOffset>
            </wp:positionV>
            <wp:extent cx="4871720" cy="2743200"/>
            <wp:effectExtent l="0" t="0" r="5080" b="0"/>
            <wp:wrapNone/>
            <wp:docPr id="11806841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84157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B77882" w14:textId="33761C52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96F50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422924" w14:textId="082D122C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3114A3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F15A6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26DDB1" w14:textId="36F38E2E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13B4D4" w14:textId="5E0E7F15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896" behindDoc="0" locked="0" layoutInCell="1" allowOverlap="1" wp14:anchorId="72648354" wp14:editId="611E24FE">
            <wp:simplePos x="0" y="0"/>
            <wp:positionH relativeFrom="column">
              <wp:posOffset>210820</wp:posOffset>
            </wp:positionH>
            <wp:positionV relativeFrom="paragraph">
              <wp:posOffset>172085</wp:posOffset>
            </wp:positionV>
            <wp:extent cx="4457700" cy="2509768"/>
            <wp:effectExtent l="0" t="0" r="0" b="5080"/>
            <wp:wrapNone/>
            <wp:docPr id="2103314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14253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509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D0793" w14:textId="475FF35D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E87516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E088F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F21EA6" w14:textId="37896A6B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8EC0B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84E502" w14:textId="24F820C9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52491A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CB605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30964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26BA86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3093F5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F5C93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03BE37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BBD62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868BAD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A9F0B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7EF1F0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571C02" w14:textId="53361A43" w:rsidR="00FF64A4" w:rsidRPr="00162FFF" w:rsidRDefault="00162FFF" w:rsidP="00006C52">
      <w:pPr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162FFF">
        <w:rPr>
          <w:rFonts w:ascii="TH SarabunPSK" w:hAnsi="TH SarabunPSK" w:cs="TH SarabunPSK" w:hint="cs"/>
          <w:b/>
          <w:bCs/>
          <w:sz w:val="160"/>
          <w:szCs w:val="160"/>
          <w:cs/>
        </w:rPr>
        <w:t>ภาพประกอบ</w:t>
      </w:r>
      <w:r w:rsidR="00FF64A4" w:rsidRPr="00162FFF">
        <w:rPr>
          <w:rFonts w:ascii="TH SarabunPSK" w:hAnsi="TH SarabunPSK" w:cs="TH SarabunPSK" w:hint="cs"/>
          <w:b/>
          <w:bCs/>
          <w:sz w:val="160"/>
          <w:szCs w:val="160"/>
          <w:cs/>
        </w:rPr>
        <w:t>กิจกรรมชมรม</w:t>
      </w:r>
    </w:p>
    <w:p w14:paraId="46B9D9B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E9092A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32570A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9D6B07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79970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5C3A54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3ED731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56E448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20C7F8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F26514" w14:textId="3CC3F7A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007611" wp14:editId="0AED632F">
            <wp:extent cx="2828925" cy="2124075"/>
            <wp:effectExtent l="0" t="0" r="9525" b="9525"/>
            <wp:docPr id="334956057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BE4091" wp14:editId="2445201B">
            <wp:extent cx="2343150" cy="2085975"/>
            <wp:effectExtent l="0" t="0" r="0" b="9525"/>
            <wp:docPr id="184927062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C7C3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D7376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75654D" w14:textId="245C48A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BFE514" wp14:editId="7EC69B6A">
            <wp:extent cx="2905125" cy="1809750"/>
            <wp:effectExtent l="0" t="0" r="9525" b="0"/>
            <wp:docPr id="510410697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C109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D6487A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A74A50" w14:textId="2C94DEFF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2C3E10B" wp14:editId="1D527105">
            <wp:extent cx="3990975" cy="3000375"/>
            <wp:effectExtent l="0" t="0" r="9525" b="9525"/>
            <wp:docPr id="905686173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984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11DFD9" w14:textId="3BD8228F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9D4659" wp14:editId="3C86E02A">
            <wp:extent cx="4600575" cy="3448050"/>
            <wp:effectExtent l="0" t="0" r="9525" b="0"/>
            <wp:docPr id="1058332017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56DD0" w14:textId="1B3A269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FA0BEFC" wp14:editId="02241002">
            <wp:extent cx="4752975" cy="3562350"/>
            <wp:effectExtent l="0" t="0" r="9525" b="0"/>
            <wp:docPr id="1505269699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28047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D01B1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ABAEB2" w14:textId="58A84AF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CBD716" wp14:editId="26A424CA">
            <wp:extent cx="4686300" cy="3514725"/>
            <wp:effectExtent l="0" t="0" r="0" b="9525"/>
            <wp:docPr id="1522323835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DA1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10DF7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592DF8" w14:textId="12104DC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B07457A" wp14:editId="45ECC090">
            <wp:extent cx="4533900" cy="3390900"/>
            <wp:effectExtent l="0" t="0" r="0" b="0"/>
            <wp:docPr id="77060767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5723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3B69C4" w14:textId="454F3530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013508" wp14:editId="636F751D">
            <wp:extent cx="4457700" cy="3419475"/>
            <wp:effectExtent l="0" t="0" r="0" b="9525"/>
            <wp:docPr id="1365170058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707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C8BDE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2B237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FD2596" w14:textId="18259E3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65C5A56" wp14:editId="36A1420B">
            <wp:extent cx="5181600" cy="3448050"/>
            <wp:effectExtent l="0" t="0" r="0" b="0"/>
            <wp:docPr id="1036744517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7C7B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D61B6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E67A1D" w14:textId="48E12EA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025456" wp14:editId="4639E8B5">
            <wp:extent cx="4838700" cy="3219450"/>
            <wp:effectExtent l="0" t="0" r="0" b="0"/>
            <wp:docPr id="1317083435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784D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DF67C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9CD79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07B2B0" w14:textId="2050390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6A1878" wp14:editId="6BC02AE1">
            <wp:extent cx="3952875" cy="4057650"/>
            <wp:effectExtent l="0" t="0" r="9525" b="0"/>
            <wp:docPr id="445345572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F0D4A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8D9364" w14:textId="3784FC8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399A65" wp14:editId="356B2D93">
            <wp:extent cx="4095750" cy="3067050"/>
            <wp:effectExtent l="0" t="0" r="0" b="0"/>
            <wp:docPr id="1672859854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C566A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6C20B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2FB7CB" w14:textId="607D15F3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DE4F69F" wp14:editId="0711154F">
            <wp:extent cx="4752975" cy="3562350"/>
            <wp:effectExtent l="0" t="0" r="9525" b="0"/>
            <wp:docPr id="439238280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A99E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DFCEE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111111" w14:textId="38D358D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D61B1C" wp14:editId="72CCE0A7">
            <wp:extent cx="3771900" cy="2800350"/>
            <wp:effectExtent l="0" t="0" r="0" b="0"/>
            <wp:docPr id="1809086177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885E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C5C8C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B38C26" w14:textId="01BDCCC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7DAE9FF" wp14:editId="043BB5E5">
            <wp:extent cx="3248025" cy="3248025"/>
            <wp:effectExtent l="0" t="0" r="9525" b="9525"/>
            <wp:docPr id="827022358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4673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C7B76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D3431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C1489A" w14:textId="6A1211C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4FB9E7" wp14:editId="2610B590">
            <wp:extent cx="3057525" cy="3057525"/>
            <wp:effectExtent l="0" t="0" r="9525" b="9525"/>
            <wp:docPr id="1378761543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4331" w14:textId="7B9F536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19B735E" wp14:editId="5DF0D81A">
            <wp:extent cx="3419475" cy="3419475"/>
            <wp:effectExtent l="0" t="0" r="9525" b="9525"/>
            <wp:docPr id="498988276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D836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46964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00F54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CF189C" w14:textId="7544E53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A58336" wp14:editId="3E135783">
            <wp:extent cx="4772025" cy="3581400"/>
            <wp:effectExtent l="0" t="0" r="9525" b="0"/>
            <wp:docPr id="213874091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FF4C3" w14:textId="53CB5E4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FA792F3" wp14:editId="4146395C">
            <wp:extent cx="3990975" cy="3171825"/>
            <wp:effectExtent l="0" t="0" r="9525" b="9525"/>
            <wp:docPr id="1899513573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D996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42157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3DB63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853DDD" w14:textId="604C37D4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BD3B89" wp14:editId="487B67B4">
            <wp:extent cx="4572000" cy="4038600"/>
            <wp:effectExtent l="0" t="0" r="0" b="0"/>
            <wp:docPr id="706165654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34337" w14:textId="522555C8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8A1C6A4" wp14:editId="4CB7F694">
            <wp:extent cx="4333875" cy="3248025"/>
            <wp:effectExtent l="0" t="0" r="9525" b="9525"/>
            <wp:docPr id="316773189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67F9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6A22FD" w14:textId="745E50C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4E738C" wp14:editId="77F6A8D5">
            <wp:extent cx="4838700" cy="3629025"/>
            <wp:effectExtent l="0" t="0" r="0" b="9525"/>
            <wp:docPr id="20142229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D414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4DA33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7A98A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3FBA5A" w14:textId="3DC4441F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9B37FE6" wp14:editId="55FD7823">
            <wp:extent cx="4657725" cy="3495675"/>
            <wp:effectExtent l="0" t="0" r="9525" b="9525"/>
            <wp:docPr id="370237422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CED8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9238C7" w14:textId="565567ED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3E83AE" wp14:editId="040F3448">
            <wp:extent cx="4133850" cy="4133850"/>
            <wp:effectExtent l="0" t="0" r="0" b="0"/>
            <wp:docPr id="1588900320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8FC1E" w14:textId="6312864D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74E7DFB" wp14:editId="38B6C056">
            <wp:extent cx="4610100" cy="3457575"/>
            <wp:effectExtent l="0" t="0" r="0" b="9525"/>
            <wp:docPr id="2077373986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CCBD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F5A34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855A9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F0580D" w14:textId="295F2675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43E2DE" wp14:editId="76D6CC0E">
            <wp:extent cx="4486275" cy="3276600"/>
            <wp:effectExtent l="0" t="0" r="9525" b="0"/>
            <wp:docPr id="188879486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EA95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6428EF" w14:textId="2A31850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C6352F1" wp14:editId="3A3FB2AF">
            <wp:extent cx="4362450" cy="3276600"/>
            <wp:effectExtent l="0" t="0" r="0" b="0"/>
            <wp:docPr id="1698888547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30BA0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61D8C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C75550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20CF48" w14:textId="03D4E5B8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71976F" wp14:editId="4089DC4A">
            <wp:extent cx="5475605" cy="3926205"/>
            <wp:effectExtent l="0" t="0" r="0" b="0"/>
            <wp:docPr id="1639746433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9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CC251" w14:textId="20EC5AC5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5CB336D" wp14:editId="32F348E1">
            <wp:extent cx="5362575" cy="3190875"/>
            <wp:effectExtent l="0" t="0" r="9525" b="9525"/>
            <wp:docPr id="331950235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76A0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2A744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BB2E9E" w14:textId="29EE57ED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80959E" wp14:editId="78F6E670">
            <wp:extent cx="5475605" cy="4102100"/>
            <wp:effectExtent l="0" t="0" r="0" b="0"/>
            <wp:docPr id="665235294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83C0B" w14:textId="2DEED00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2F8B101" wp14:editId="38719892">
            <wp:extent cx="4362450" cy="3267075"/>
            <wp:effectExtent l="0" t="0" r="0" b="9525"/>
            <wp:docPr id="2005278988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420E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0F0C8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60128C" w14:textId="10787CD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AB4EB3" wp14:editId="091652C2">
            <wp:extent cx="4572000" cy="3543300"/>
            <wp:effectExtent l="0" t="0" r="0" b="0"/>
            <wp:docPr id="1478380501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46297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3743F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3790E3" w14:textId="0FED51B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BF712FA" wp14:editId="64CF8B0D">
            <wp:extent cx="4057650" cy="3038475"/>
            <wp:effectExtent l="0" t="0" r="0" b="9525"/>
            <wp:docPr id="114935019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DF76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C836C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EB4C4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D96E7F" w14:textId="2755BE8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9FD4AB" wp14:editId="7231351D">
            <wp:extent cx="4381500" cy="3286125"/>
            <wp:effectExtent l="0" t="0" r="0" b="9525"/>
            <wp:docPr id="2128397258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0D4E8" w14:textId="014EE7A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EAE6169" wp14:editId="13BDC4BD">
            <wp:extent cx="4686300" cy="3514725"/>
            <wp:effectExtent l="0" t="0" r="0" b="9525"/>
            <wp:docPr id="141404328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488C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20BCA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F1EB2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8D7B9A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FAC84A" w14:textId="4AB0082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DBE94F" wp14:editId="0A647382">
            <wp:extent cx="4629150" cy="2905125"/>
            <wp:effectExtent l="0" t="0" r="0" b="9525"/>
            <wp:docPr id="1092290641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65" b="36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2905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C7D15E" w14:textId="5180844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99278AE" wp14:editId="5B2264C3">
            <wp:extent cx="4991100" cy="3743325"/>
            <wp:effectExtent l="0" t="0" r="0" b="9525"/>
            <wp:docPr id="663266202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7B75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02A88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073369" w14:textId="1BC30B0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2C8426" wp14:editId="333F055E">
            <wp:extent cx="4905375" cy="3676650"/>
            <wp:effectExtent l="0" t="0" r="9525" b="0"/>
            <wp:docPr id="64553469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BEEC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133104" w14:textId="60A12870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DD696F3" wp14:editId="554AD7A0">
            <wp:extent cx="5105400" cy="3829050"/>
            <wp:effectExtent l="0" t="0" r="0" b="0"/>
            <wp:docPr id="1602231417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C243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155F6A" w14:textId="73D3D78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69A68A" wp14:editId="04EB633D">
            <wp:extent cx="4448175" cy="3333750"/>
            <wp:effectExtent l="0" t="0" r="9525" b="0"/>
            <wp:docPr id="1890331511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A49C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EC9906" w14:textId="79A3F1F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C26FA29" wp14:editId="63DF346F">
            <wp:extent cx="4524375" cy="3743325"/>
            <wp:effectExtent l="0" t="0" r="9525" b="9525"/>
            <wp:docPr id="169749646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7DA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5B6C7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5D0F68" w14:textId="163D6B0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57E4D0" wp14:editId="4BB1177F">
            <wp:extent cx="3981450" cy="3686175"/>
            <wp:effectExtent l="0" t="0" r="0" b="9525"/>
            <wp:docPr id="1654470427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5047E" w14:textId="1462998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98016" behindDoc="0" locked="0" layoutInCell="1" allowOverlap="1" wp14:anchorId="43CABCEA" wp14:editId="25A904B2">
            <wp:simplePos x="0" y="0"/>
            <wp:positionH relativeFrom="column">
              <wp:posOffset>1769745</wp:posOffset>
            </wp:positionH>
            <wp:positionV relativeFrom="paragraph">
              <wp:posOffset>3896995</wp:posOffset>
            </wp:positionV>
            <wp:extent cx="4394835" cy="4455160"/>
            <wp:effectExtent l="0" t="0" r="5715" b="2540"/>
            <wp:wrapNone/>
            <wp:docPr id="360288809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445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0064" behindDoc="0" locked="0" layoutInCell="1" allowOverlap="1" wp14:anchorId="53BE4874" wp14:editId="17C1F587">
            <wp:simplePos x="0" y="0"/>
            <wp:positionH relativeFrom="margin">
              <wp:posOffset>796290</wp:posOffset>
            </wp:positionH>
            <wp:positionV relativeFrom="paragraph">
              <wp:posOffset>14093190</wp:posOffset>
            </wp:positionV>
            <wp:extent cx="4217670" cy="3509645"/>
            <wp:effectExtent l="0" t="0" r="0" b="0"/>
            <wp:wrapNone/>
            <wp:docPr id="1018131457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8" b="16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670" cy="350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99040" behindDoc="0" locked="0" layoutInCell="1" allowOverlap="1" wp14:anchorId="45EE761D" wp14:editId="3C2226EB">
            <wp:simplePos x="0" y="0"/>
            <wp:positionH relativeFrom="margin">
              <wp:align>left</wp:align>
            </wp:positionH>
            <wp:positionV relativeFrom="paragraph">
              <wp:posOffset>9352915</wp:posOffset>
            </wp:positionV>
            <wp:extent cx="5114925" cy="3834765"/>
            <wp:effectExtent l="0" t="0" r="9525" b="0"/>
            <wp:wrapNone/>
            <wp:docPr id="397148536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AF02F" w14:textId="7ED0EE1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7DFF721" wp14:editId="4F3F551D">
            <wp:extent cx="5248275" cy="3933825"/>
            <wp:effectExtent l="0" t="0" r="9525" b="9525"/>
            <wp:docPr id="240781467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F79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24393F" w14:textId="3E57C86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186F60" wp14:editId="1A1FC117">
            <wp:extent cx="4781550" cy="3067050"/>
            <wp:effectExtent l="0" t="0" r="0" b="0"/>
            <wp:docPr id="1849064352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4FF5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B4F4E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239677" w14:textId="786A419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2758D2B" wp14:editId="73C2FAE3">
            <wp:extent cx="4810125" cy="3609975"/>
            <wp:effectExtent l="0" t="0" r="9525" b="9525"/>
            <wp:docPr id="1626584921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FF938" w14:textId="2361FEE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B5758D" wp14:editId="4DEF6358">
            <wp:extent cx="5067300" cy="3800475"/>
            <wp:effectExtent l="0" t="0" r="0" b="9525"/>
            <wp:docPr id="1632671764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8B6B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25FDA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8160A3" w14:textId="3B2B1A4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66B6E46" wp14:editId="0FCD3177">
            <wp:extent cx="4562475" cy="3419475"/>
            <wp:effectExtent l="0" t="0" r="9525" b="9525"/>
            <wp:docPr id="1515793953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52D0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7E0B6A" w14:textId="0C2ED63D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2725B48" wp14:editId="5023FDD2">
            <wp:extent cx="4810125" cy="3609975"/>
            <wp:effectExtent l="0" t="0" r="9525" b="9525"/>
            <wp:docPr id="1268313981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A41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0CFF17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A320A6" w14:textId="744E25C9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801088" behindDoc="0" locked="0" layoutInCell="1" allowOverlap="1" wp14:anchorId="6836068E" wp14:editId="3B42F456">
            <wp:simplePos x="0" y="0"/>
            <wp:positionH relativeFrom="margin">
              <wp:posOffset>0</wp:posOffset>
            </wp:positionH>
            <wp:positionV relativeFrom="paragraph">
              <wp:posOffset>2924810</wp:posOffset>
            </wp:positionV>
            <wp:extent cx="3872230" cy="5161915"/>
            <wp:effectExtent l="0" t="0" r="0" b="635"/>
            <wp:wrapNone/>
            <wp:docPr id="1494831487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516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24A98F" wp14:editId="0A894B8C">
            <wp:extent cx="3914775" cy="2933700"/>
            <wp:effectExtent l="0" t="0" r="9525" b="0"/>
            <wp:docPr id="2015194047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ACAD9" w14:textId="1EF27DEF" w:rsidR="00FF64A4" w:rsidRPr="00FF64A4" w:rsidRDefault="00FF64A4" w:rsidP="00FF64A4">
      <w:pPr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7232" behindDoc="0" locked="0" layoutInCell="1" allowOverlap="1" wp14:anchorId="3BF61893" wp14:editId="2439EA20">
            <wp:simplePos x="0" y="0"/>
            <wp:positionH relativeFrom="margin">
              <wp:align>left</wp:align>
            </wp:positionH>
            <wp:positionV relativeFrom="paragraph">
              <wp:posOffset>25462230</wp:posOffset>
            </wp:positionV>
            <wp:extent cx="2460625" cy="3279775"/>
            <wp:effectExtent l="0" t="0" r="0" b="0"/>
            <wp:wrapNone/>
            <wp:docPr id="61302178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8256" behindDoc="0" locked="0" layoutInCell="1" allowOverlap="1" wp14:anchorId="6B19830F" wp14:editId="47A27F9C">
            <wp:simplePos x="0" y="0"/>
            <wp:positionH relativeFrom="margin">
              <wp:posOffset>2188210</wp:posOffset>
            </wp:positionH>
            <wp:positionV relativeFrom="paragraph">
              <wp:posOffset>29294455</wp:posOffset>
            </wp:positionV>
            <wp:extent cx="2941955" cy="3921760"/>
            <wp:effectExtent l="0" t="0" r="0" b="2540"/>
            <wp:wrapNone/>
            <wp:docPr id="34197491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392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3136" behindDoc="0" locked="0" layoutInCell="1" allowOverlap="1" wp14:anchorId="4CC5D77A" wp14:editId="384DFEAE">
            <wp:simplePos x="0" y="0"/>
            <wp:positionH relativeFrom="margin">
              <wp:posOffset>-91440</wp:posOffset>
            </wp:positionH>
            <wp:positionV relativeFrom="paragraph">
              <wp:posOffset>7861935</wp:posOffset>
            </wp:positionV>
            <wp:extent cx="3745865" cy="4994275"/>
            <wp:effectExtent l="0" t="0" r="6985" b="0"/>
            <wp:wrapNone/>
            <wp:docPr id="1565948677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865" cy="499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4160" behindDoc="0" locked="0" layoutInCell="1" allowOverlap="1" wp14:anchorId="5CE83511" wp14:editId="5FB60F53">
            <wp:simplePos x="0" y="0"/>
            <wp:positionH relativeFrom="margin">
              <wp:posOffset>2581910</wp:posOffset>
            </wp:positionH>
            <wp:positionV relativeFrom="paragraph">
              <wp:posOffset>12115800</wp:posOffset>
            </wp:positionV>
            <wp:extent cx="3508375" cy="4678045"/>
            <wp:effectExtent l="0" t="0" r="0" b="8255"/>
            <wp:wrapNone/>
            <wp:docPr id="2010488125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467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5184" behindDoc="0" locked="0" layoutInCell="1" allowOverlap="1" wp14:anchorId="5348AD88" wp14:editId="2F7C3258">
            <wp:simplePos x="0" y="0"/>
            <wp:positionH relativeFrom="margin">
              <wp:posOffset>754380</wp:posOffset>
            </wp:positionH>
            <wp:positionV relativeFrom="paragraph">
              <wp:posOffset>16610965</wp:posOffset>
            </wp:positionV>
            <wp:extent cx="3163570" cy="4217670"/>
            <wp:effectExtent l="0" t="0" r="0" b="0"/>
            <wp:wrapNone/>
            <wp:docPr id="803634250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4217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6208" behindDoc="0" locked="0" layoutInCell="1" allowOverlap="1" wp14:anchorId="26362AE0" wp14:editId="0D42FA4E">
            <wp:simplePos x="0" y="0"/>
            <wp:positionH relativeFrom="margin">
              <wp:posOffset>2663825</wp:posOffset>
            </wp:positionH>
            <wp:positionV relativeFrom="paragraph">
              <wp:posOffset>20590510</wp:posOffset>
            </wp:positionV>
            <wp:extent cx="3041015" cy="4054475"/>
            <wp:effectExtent l="0" t="0" r="6985" b="3175"/>
            <wp:wrapNone/>
            <wp:docPr id="85586077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4DF8A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4F0A2D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A53B05" w14:textId="76FC0CD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D6323E" w14:textId="2766688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523F13" w14:textId="719F3C1D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4AB1D7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955B5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DE41C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8EE82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6C1C9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91CE8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AE078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63E67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8D38F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54FEE2" w14:textId="777A4282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189829A" wp14:editId="7931E774">
            <wp:extent cx="5475605" cy="3079750"/>
            <wp:effectExtent l="0" t="0" r="0" b="6350"/>
            <wp:docPr id="1937841545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2FE6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55A6177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DE5770" w14:textId="5DAF030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643BDE" wp14:editId="75026D8E">
            <wp:extent cx="5475605" cy="3079750"/>
            <wp:effectExtent l="0" t="0" r="0" b="6350"/>
            <wp:docPr id="229878379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D5A8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16A3A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919AA1" w14:textId="12D6F935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7597908" wp14:editId="47B48FEE">
            <wp:extent cx="5475605" cy="3079750"/>
            <wp:effectExtent l="0" t="0" r="0" b="6350"/>
            <wp:docPr id="1012260438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6059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70D89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263283F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FE0D92" w14:textId="33E058E0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850964" wp14:editId="21795B69">
            <wp:extent cx="5475605" cy="3079750"/>
            <wp:effectExtent l="0" t="0" r="0" b="6350"/>
            <wp:docPr id="1550795518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B8EA0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7B823D" w14:textId="5A19281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0C600DD" wp14:editId="56A38459">
            <wp:extent cx="5475605" cy="3084195"/>
            <wp:effectExtent l="0" t="0" r="0" b="1905"/>
            <wp:docPr id="394583487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509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5FFF5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16D310F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3E5FF2" w14:textId="77546135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1C1FAF" wp14:editId="0EC6AFD6">
            <wp:extent cx="5475605" cy="3074670"/>
            <wp:effectExtent l="0" t="0" r="0" b="0"/>
            <wp:docPr id="1569249943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391B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2917C7" w14:textId="0078708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F87117" wp14:editId="125C781B">
            <wp:extent cx="5475605" cy="3075305"/>
            <wp:effectExtent l="0" t="0" r="0" b="0"/>
            <wp:docPr id="1423973108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21D6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AE2E9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5E3F1A2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DBDB5C" w14:textId="407F79B9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174437" wp14:editId="02D50077">
            <wp:extent cx="5475605" cy="3075305"/>
            <wp:effectExtent l="0" t="0" r="0" b="0"/>
            <wp:docPr id="468581607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B15F0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0576E5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AF1FCF" w14:textId="23219EC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1A0C90C" wp14:editId="68D72A29">
            <wp:extent cx="5475605" cy="3079750"/>
            <wp:effectExtent l="0" t="0" r="0" b="6350"/>
            <wp:docPr id="94584686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4224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834AE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43DDE666" w14:textId="1C300128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4DADBF" wp14:editId="6CB5F975">
            <wp:extent cx="5475605" cy="3075305"/>
            <wp:effectExtent l="0" t="0" r="0" b="0"/>
            <wp:docPr id="92943068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CA66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E8A4F8" w14:textId="6D47E56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F0F50CD" wp14:editId="03263EE7">
            <wp:extent cx="5475605" cy="3075305"/>
            <wp:effectExtent l="0" t="0" r="0" b="0"/>
            <wp:docPr id="1718751680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98FB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B2BBA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กิจกรรมชมรม กลุ่มสาระการเรียนรู้สุขศึกษาและพลศึกษา</w:t>
      </w:r>
    </w:p>
    <w:p w14:paraId="58D714F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4D4E2E" w14:textId="0C9A5329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9BAF34" wp14:editId="02DA5277">
            <wp:extent cx="5475605" cy="3075305"/>
            <wp:effectExtent l="0" t="0" r="0" b="0"/>
            <wp:docPr id="1532575757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D28DC" w14:textId="77777777" w:rsid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4CDF4" w14:textId="77777777" w:rsid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EC19F1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D533D9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ชมรมนาฏศิลป์</w:t>
      </w:r>
    </w:p>
    <w:p w14:paraId="0B32E0F4" w14:textId="13553BF1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09280" behindDoc="0" locked="0" layoutInCell="1" allowOverlap="1" wp14:anchorId="07179F82" wp14:editId="1934AB8D">
            <wp:simplePos x="0" y="0"/>
            <wp:positionH relativeFrom="margin">
              <wp:posOffset>215265</wp:posOffset>
            </wp:positionH>
            <wp:positionV relativeFrom="paragraph">
              <wp:posOffset>14605</wp:posOffset>
            </wp:positionV>
            <wp:extent cx="5083175" cy="3813175"/>
            <wp:effectExtent l="0" t="0" r="3175" b="0"/>
            <wp:wrapNone/>
            <wp:docPr id="1646766167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75" cy="381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4A4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10304" behindDoc="0" locked="0" layoutInCell="1" allowOverlap="1" wp14:anchorId="304EE052" wp14:editId="3CAB7858">
            <wp:simplePos x="0" y="0"/>
            <wp:positionH relativeFrom="margin">
              <wp:posOffset>215265</wp:posOffset>
            </wp:positionH>
            <wp:positionV relativeFrom="paragraph">
              <wp:posOffset>4433570</wp:posOffset>
            </wp:positionV>
            <wp:extent cx="5271135" cy="3952875"/>
            <wp:effectExtent l="0" t="0" r="5715" b="9525"/>
            <wp:wrapNone/>
            <wp:docPr id="896891737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FA8C3" w14:textId="0501281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9D127F" wp14:editId="122BFD92">
            <wp:extent cx="5029200" cy="3771900"/>
            <wp:effectExtent l="0" t="0" r="0" b="0"/>
            <wp:docPr id="34847279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A3DA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4CBA7D" w14:textId="293A52E8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8DB32E2" wp14:editId="15AC685A">
            <wp:extent cx="5095875" cy="3819525"/>
            <wp:effectExtent l="0" t="0" r="9525" b="9525"/>
            <wp:docPr id="507898450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B206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37FFB2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t>ชมรมสตริงคอมโบ</w:t>
      </w:r>
    </w:p>
    <w:p w14:paraId="5B58FA12" w14:textId="15A399C9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3BCA0A" wp14:editId="27364A8F">
            <wp:extent cx="4562475" cy="3419475"/>
            <wp:effectExtent l="0" t="0" r="9525" b="9525"/>
            <wp:docPr id="1343432435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E7D65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9D8B5F" w14:textId="1F90205E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C2B57B" wp14:editId="64760AFB">
            <wp:extent cx="4581525" cy="3438525"/>
            <wp:effectExtent l="0" t="0" r="9525" b="9525"/>
            <wp:docPr id="524107965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882C4" w14:textId="25EF2729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B8ECFA" wp14:editId="5BA2F561">
            <wp:extent cx="4781550" cy="3590925"/>
            <wp:effectExtent l="0" t="0" r="0" b="9525"/>
            <wp:docPr id="1832889717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8F7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34ADA7" w14:textId="5480AC2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567FC9F" wp14:editId="24EAB809">
            <wp:extent cx="5067300" cy="3800475"/>
            <wp:effectExtent l="0" t="0" r="0" b="9525"/>
            <wp:docPr id="663331219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6C413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t>ชมรมไวโอ</w:t>
      </w:r>
      <w:proofErr w:type="spellStart"/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t>ลีน</w:t>
      </w:r>
      <w:proofErr w:type="spellEnd"/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(เครื่องสาย)</w:t>
      </w:r>
    </w:p>
    <w:p w14:paraId="2BCCCFAA" w14:textId="707BDBC2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F64A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1535CBE" wp14:editId="7A4785F3">
            <wp:extent cx="4972050" cy="3733800"/>
            <wp:effectExtent l="0" t="0" r="0" b="0"/>
            <wp:docPr id="315009641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78086" w14:textId="4187176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19BDF6" wp14:editId="7A611AA1">
            <wp:extent cx="5029200" cy="3771900"/>
            <wp:effectExtent l="0" t="0" r="0" b="0"/>
            <wp:docPr id="1866127906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A97BB" w14:textId="77777777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 w:hint="cs"/>
          <w:b/>
          <w:bCs/>
          <w:sz w:val="32"/>
          <w:szCs w:val="32"/>
          <w:cs/>
        </w:rPr>
        <w:t>ชมรมศิลปะ</w:t>
      </w:r>
    </w:p>
    <w:p w14:paraId="643BAEEF" w14:textId="52AD6ED2" w:rsidR="00FF64A4" w:rsidRPr="00FF64A4" w:rsidRDefault="00FF64A4" w:rsidP="00FF64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F64A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4997783" wp14:editId="5E8941C8">
            <wp:extent cx="5124450" cy="6838950"/>
            <wp:effectExtent l="0" t="0" r="0" b="0"/>
            <wp:docPr id="258264862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2E40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49E3059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5B116F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B8880C" w14:textId="2FA44FEE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E8A9AB4" wp14:editId="38019455">
            <wp:extent cx="5353050" cy="7134225"/>
            <wp:effectExtent l="0" t="0" r="0" b="9525"/>
            <wp:docPr id="6799753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7FB1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788D2D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CCDFC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t>ชมรมเกษตร</w:t>
      </w:r>
    </w:p>
    <w:p w14:paraId="3CB276E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87E43E" w14:textId="2EAD5A03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5DDB7C" wp14:editId="4C5D0283">
            <wp:extent cx="4610100" cy="3457575"/>
            <wp:effectExtent l="0" t="0" r="0" b="9525"/>
            <wp:docPr id="1998288820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BE91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3973D7" w14:textId="32B2ACE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B9F3B1" wp14:editId="79E474AD">
            <wp:extent cx="4610100" cy="3457575"/>
            <wp:effectExtent l="0" t="0" r="0" b="9525"/>
            <wp:docPr id="684136088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DD53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88D40E" w14:textId="25868E0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DC6D0B9" wp14:editId="040CCB6B">
            <wp:extent cx="4610100" cy="3457575"/>
            <wp:effectExtent l="0" t="0" r="0" b="9525"/>
            <wp:docPr id="1625765805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BDE59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CDDE30" w14:textId="3E8159DB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423A1F" wp14:editId="2AF7EB5B">
            <wp:extent cx="4610100" cy="3457575"/>
            <wp:effectExtent l="0" t="0" r="0" b="9525"/>
            <wp:docPr id="1264651328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1B9D2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D273B9" w14:textId="36DB3C01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ABCAD47" wp14:editId="78C14EC6">
            <wp:extent cx="4610100" cy="3457575"/>
            <wp:effectExtent l="0" t="0" r="0" b="9525"/>
            <wp:docPr id="1882877593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5027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45E11A" w14:textId="70A678A4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503391" wp14:editId="44A493A7">
            <wp:extent cx="4552950" cy="3419475"/>
            <wp:effectExtent l="0" t="0" r="0" b="9525"/>
            <wp:docPr id="720297025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982E0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7EC2CF" w14:textId="4AE114C6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D7130C" wp14:editId="552D445D">
            <wp:extent cx="4610100" cy="3457575"/>
            <wp:effectExtent l="0" t="0" r="0" b="9525"/>
            <wp:docPr id="483097941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46D91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7EC42DF" w14:textId="6FF2368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02973E" wp14:editId="09C7E873">
            <wp:extent cx="4610100" cy="3457575"/>
            <wp:effectExtent l="0" t="0" r="0" b="9525"/>
            <wp:docPr id="977484092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2DC4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BEA05A" w14:textId="633FBA38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270DDDF" wp14:editId="0E631276">
            <wp:extent cx="4610100" cy="3457575"/>
            <wp:effectExtent l="0" t="0" r="0" b="9525"/>
            <wp:docPr id="11509428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A88F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0557A0" w14:textId="2F513AA0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FC7E43" wp14:editId="7E6F497C">
            <wp:extent cx="4610100" cy="3457575"/>
            <wp:effectExtent l="0" t="0" r="0" b="9525"/>
            <wp:docPr id="1106589691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F848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8CA628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CF285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4AAFD3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 w:hint="cs"/>
          <w:sz w:val="32"/>
          <w:szCs w:val="32"/>
          <w:cs/>
        </w:rPr>
        <w:lastRenderedPageBreak/>
        <w:t>กิจกรรมชมรม งานบ้าน</w:t>
      </w:r>
    </w:p>
    <w:p w14:paraId="024809EC" w14:textId="51001350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84D0C5" wp14:editId="73FAFAAA">
            <wp:extent cx="4752975" cy="3562350"/>
            <wp:effectExtent l="0" t="0" r="9525" b="0"/>
            <wp:docPr id="1431391940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1552A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1CE91A" w14:textId="657CC373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49D5ED" wp14:editId="3503F5D7">
            <wp:extent cx="4657725" cy="3495675"/>
            <wp:effectExtent l="0" t="0" r="9525" b="9525"/>
            <wp:docPr id="1278491857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767CE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C6301C" w14:textId="39E1B57A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4A0E66D" wp14:editId="7A1C916D">
            <wp:extent cx="4695825" cy="3524250"/>
            <wp:effectExtent l="0" t="0" r="9525" b="0"/>
            <wp:docPr id="815245297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0A00C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78F28F" w14:textId="6DCA70BC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  <w:r w:rsidRPr="00FF64A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B4AADA" wp14:editId="11C2D2C5">
            <wp:extent cx="4695825" cy="3524250"/>
            <wp:effectExtent l="0" t="0" r="9525" b="0"/>
            <wp:docPr id="1986222159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E17B6" w14:textId="77777777" w:rsidR="00FF64A4" w:rsidRPr="00FF64A4" w:rsidRDefault="00FF64A4" w:rsidP="00FF64A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6A3378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39A600" w14:textId="77777777" w:rsidR="00FF64A4" w:rsidRDefault="00FF64A4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3A85E7" w14:textId="3B8FBE3D" w:rsidR="00006C52" w:rsidRDefault="00621D35" w:rsidP="00006C5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94944" behindDoc="0" locked="0" layoutInCell="1" allowOverlap="1" wp14:anchorId="7A07AC62" wp14:editId="0EEE0E9F">
            <wp:simplePos x="0" y="0"/>
            <wp:positionH relativeFrom="column">
              <wp:posOffset>-1160780</wp:posOffset>
            </wp:positionH>
            <wp:positionV relativeFrom="paragraph">
              <wp:posOffset>-835025</wp:posOffset>
            </wp:positionV>
            <wp:extent cx="7572375" cy="10703560"/>
            <wp:effectExtent l="0" t="0" r="9525" b="2540"/>
            <wp:wrapNone/>
            <wp:docPr id="1057989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9231" name="รูปภาพ 1057989231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FA22C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6D2EC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A76180" w14:textId="114949FB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545F1D" w14:textId="65384A85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D1BFDD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BA6370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85BDF1" w14:textId="77777777" w:rsidR="00006C52" w:rsidRDefault="00006C52" w:rsidP="00006C5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6E5741" w14:textId="77777777" w:rsidR="00E265C0" w:rsidRDefault="00E265C0" w:rsidP="00006C52">
      <w:pPr>
        <w:rPr>
          <w:rFonts w:ascii="TH SarabunPSK" w:hAnsi="TH SarabunPSK" w:cs="TH SarabunPSK"/>
          <w:sz w:val="28"/>
          <w:szCs w:val="36"/>
        </w:rPr>
      </w:pPr>
    </w:p>
    <w:p w14:paraId="7BE9FDBC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6057A11D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76704504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4BE74E9D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6D8C98E6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3A328AC0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1D8F397D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1AF4DBF0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0E06F201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0B9BA4B8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528C02CD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27FAF9C2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24E84D00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41744002" w14:textId="77777777" w:rsidR="00006C52" w:rsidRDefault="00006C52" w:rsidP="00006C52">
      <w:pPr>
        <w:rPr>
          <w:rFonts w:ascii="TH SarabunPSK" w:hAnsi="TH SarabunPSK" w:cs="TH SarabunPSK"/>
          <w:sz w:val="28"/>
          <w:szCs w:val="36"/>
        </w:rPr>
      </w:pPr>
    </w:p>
    <w:p w14:paraId="58812C74" w14:textId="77777777" w:rsidR="00006C52" w:rsidRPr="00FA499E" w:rsidRDefault="00006C52" w:rsidP="00006C52">
      <w:pPr>
        <w:rPr>
          <w:rFonts w:ascii="TH SarabunPSK" w:hAnsi="TH SarabunPSK" w:cs="TH SarabunPSK"/>
          <w:sz w:val="28"/>
          <w:szCs w:val="36"/>
        </w:rPr>
      </w:pPr>
    </w:p>
    <w:sectPr w:rsidR="00006C52" w:rsidRPr="00FA499E" w:rsidSect="00795BE1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BBAC5B" w14:textId="77777777" w:rsidR="00505C1C" w:rsidRDefault="00505C1C" w:rsidP="006A79DC">
      <w:pPr>
        <w:spacing w:after="0" w:line="240" w:lineRule="auto"/>
      </w:pPr>
      <w:r>
        <w:separator/>
      </w:r>
    </w:p>
  </w:endnote>
  <w:endnote w:type="continuationSeparator" w:id="0">
    <w:p w14:paraId="29678571" w14:textId="77777777" w:rsidR="00505C1C" w:rsidRDefault="00505C1C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4EB66D7E-0787-4E87-9FE8-0066C4825C58}"/>
    <w:embedBold r:id="rId2" w:fontKey="{78C23369-9D08-4D22-8A1D-F2A0EA8C07C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AC69DC6E-A3DE-4675-9B8A-5FCFE55A2AFD}"/>
    <w:embedBold r:id="rId4" w:fontKey="{E9D42CDB-0F8B-4EE0-BFF2-B69B8F6811BE}"/>
    <w:embedItalic r:id="rId5" w:fontKey="{249BEB28-4761-4602-BA41-638AF5245BD1}"/>
    <w:embedBoldItalic r:id="rId6" w:fontKey="{33095232-05F3-43CD-BA99-75B0CBD060E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C1DF8C1A-8B30-47A9-A8D4-D2287DC2B855}"/>
    <w:embedBold r:id="rId8" w:fontKey="{937E1B37-62B6-44BE-9875-2331C87A94D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6FBD38B7-B39F-4DDA-B830-3CC0CE6A5A88}"/>
    <w:embedBold r:id="rId10" w:fontKey="{469D732B-A858-4AD8-AECA-0551CF9D4948}"/>
    <w:embedItalic r:id="rId11" w:fontKey="{DBE43857-8895-42C8-A2BF-F4B5A58FA4CC}"/>
    <w:embedBoldItalic r:id="rId12" w:fontKey="{53412556-EFAE-41EE-86B6-F4E9C086756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3" w:fontKey="{1E76D91C-958E-4D18-BBEE-EC1584705FE3}"/>
    <w:embedBold r:id="rId14" w:fontKey="{9AB85AEB-03C1-4A5B-AB0F-A38E02FC2100}"/>
    <w:embedItalic r:id="rId15" w:fontKey="{87423BCC-6331-4D12-A374-99F8BC04720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3FFDB6B0-FF1F-4945-AD40-5E06EA29E3E8}"/>
    <w:embedBold r:id="rId17" w:fontKey="{16D5E1B5-31CE-4D8F-B334-A5F3D85844E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8" w:fontKey="{6FE919D2-04DD-441B-8C5C-36B0FA2CE3A9}"/>
    <w:embedItalic r:id="rId19" w:fontKey="{1479F0CE-E7CA-4D47-B0A1-4D97F5B62A1D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20" w:fontKey="{0F0D1D0D-DCC8-4D9B-BEBA-49CBFE8F1547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A714D930-E70D-4067-A785-A75595B94670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2" w:fontKey="{31287767-F6AC-41C2-946D-7EB507726A2B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23" w:fontKey="{A6CB0674-FD04-410C-8594-D3C3B1F9D2F0}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4" w:fontKey="{5AEA99C9-F282-476D-91E8-A8AE4EFCC714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5" w:fontKey="{6283E5CE-22EC-442D-8CCF-AF6CA4789EE4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6" w:fontKey="{8803E214-F7FB-40DA-BDE8-637C59D7FB49}"/>
    <w:embedItalic r:id="rId27" w:fontKey="{B1B4B367-562F-481F-8F7A-15D251CD7825}"/>
    <w:embedBoldItalic r:id="rId28" w:fontKey="{EB2D8061-B75A-41A1-AFF0-A9D68D4B8F82}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3275EE" w14:textId="77777777" w:rsidR="00505C1C" w:rsidRDefault="00505C1C" w:rsidP="006A79DC">
      <w:pPr>
        <w:spacing w:after="0" w:line="240" w:lineRule="auto"/>
      </w:pPr>
      <w:r>
        <w:separator/>
      </w:r>
    </w:p>
  </w:footnote>
  <w:footnote w:type="continuationSeparator" w:id="0">
    <w:p w14:paraId="6BC1A4F0" w14:textId="77777777" w:rsidR="00505C1C" w:rsidRDefault="00505C1C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77777777" w:rsidR="00400E0A" w:rsidRDefault="00400E0A">
        <w:pPr>
          <w:pStyle w:val="a8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Pr="00EC1BDF">
          <w:rPr>
            <w:rFonts w:ascii="TH SarabunPSK" w:hAnsi="TH SarabunPSK" w:cs="TH SarabunPSK"/>
            <w:noProof/>
            <w:sz w:val="32"/>
            <w:szCs w:val="32"/>
            <w:lang w:val="th-TH"/>
          </w:rPr>
          <w:t>63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400E0A" w:rsidRDefault="00400E0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0D04E9"/>
    <w:multiLevelType w:val="hybridMultilevel"/>
    <w:tmpl w:val="9B348958"/>
    <w:lvl w:ilvl="0" w:tplc="531E2374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014DFE"/>
    <w:multiLevelType w:val="hybridMultilevel"/>
    <w:tmpl w:val="1F58D110"/>
    <w:lvl w:ilvl="0" w:tplc="A3AA63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403E25"/>
    <w:multiLevelType w:val="hybridMultilevel"/>
    <w:tmpl w:val="92AAF2D4"/>
    <w:lvl w:ilvl="0" w:tplc="46221D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425C86"/>
    <w:multiLevelType w:val="hybridMultilevel"/>
    <w:tmpl w:val="A67EC6F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D9494D"/>
    <w:multiLevelType w:val="hybridMultilevel"/>
    <w:tmpl w:val="AECC408A"/>
    <w:lvl w:ilvl="0" w:tplc="3F82C808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cs"/>
        <w:b w:val="0"/>
        <w:bCs w:val="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87DAF"/>
    <w:multiLevelType w:val="hybridMultilevel"/>
    <w:tmpl w:val="9D9AAB76"/>
    <w:lvl w:ilvl="0" w:tplc="27C2ABE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 w15:restartNumberingAfterBreak="0">
    <w:nsid w:val="1D0C078F"/>
    <w:multiLevelType w:val="multilevel"/>
    <w:tmpl w:val="96D859D2"/>
    <w:lvl w:ilvl="0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F744A3E"/>
    <w:multiLevelType w:val="hybridMultilevel"/>
    <w:tmpl w:val="94364580"/>
    <w:lvl w:ilvl="0" w:tplc="0409000F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9160A95A">
      <w:start w:val="1"/>
      <w:numFmt w:val="decimal"/>
      <w:lvlText w:val="%2."/>
      <w:lvlJc w:val="left"/>
      <w:pPr>
        <w:ind w:left="1215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</w:lvl>
    <w:lvl w:ilvl="3" w:tplc="0409000F" w:tentative="1">
      <w:start w:val="1"/>
      <w:numFmt w:val="decimal"/>
      <w:lvlText w:val="%4."/>
      <w:lvlJc w:val="left"/>
      <w:pPr>
        <w:ind w:left="2655" w:hanging="360"/>
      </w:p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</w:lvl>
    <w:lvl w:ilvl="6" w:tplc="0409000F" w:tentative="1">
      <w:start w:val="1"/>
      <w:numFmt w:val="decimal"/>
      <w:lvlText w:val="%7."/>
      <w:lvlJc w:val="left"/>
      <w:pPr>
        <w:ind w:left="4815" w:hanging="360"/>
      </w:p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8" w15:restartNumberingAfterBreak="0">
    <w:nsid w:val="21713573"/>
    <w:multiLevelType w:val="hybridMultilevel"/>
    <w:tmpl w:val="7C2E862E"/>
    <w:lvl w:ilvl="0" w:tplc="11B6B656">
      <w:start w:val="2"/>
      <w:numFmt w:val="bullet"/>
      <w:lvlText w:val="-"/>
      <w:lvlJc w:val="left"/>
      <w:pPr>
        <w:ind w:left="1215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9" w15:restartNumberingAfterBreak="0">
    <w:nsid w:val="22136E3E"/>
    <w:multiLevelType w:val="hybridMultilevel"/>
    <w:tmpl w:val="36B40098"/>
    <w:lvl w:ilvl="0" w:tplc="776CF4F6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2D1BCE"/>
    <w:multiLevelType w:val="multilevel"/>
    <w:tmpl w:val="5FB40B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9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26096B23"/>
    <w:multiLevelType w:val="hybridMultilevel"/>
    <w:tmpl w:val="CB065BBE"/>
    <w:lvl w:ilvl="0" w:tplc="A2B8E964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104675"/>
    <w:multiLevelType w:val="hybridMultilevel"/>
    <w:tmpl w:val="DBC25AAC"/>
    <w:lvl w:ilvl="0" w:tplc="01B2430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FD5527"/>
    <w:multiLevelType w:val="hybridMultilevel"/>
    <w:tmpl w:val="44ACD0D2"/>
    <w:lvl w:ilvl="0" w:tplc="61241CEE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8F51C4"/>
    <w:multiLevelType w:val="hybridMultilevel"/>
    <w:tmpl w:val="368A9C66"/>
    <w:lvl w:ilvl="0" w:tplc="1278F66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B17C95"/>
    <w:multiLevelType w:val="multilevel"/>
    <w:tmpl w:val="5BF88B40"/>
    <w:lvl w:ilvl="0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6" w15:restartNumberingAfterBreak="0">
    <w:nsid w:val="2F0C16E9"/>
    <w:multiLevelType w:val="hybridMultilevel"/>
    <w:tmpl w:val="CD7ED7B8"/>
    <w:lvl w:ilvl="0" w:tplc="63CAAB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0200609"/>
    <w:multiLevelType w:val="multilevel"/>
    <w:tmpl w:val="12BE61A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2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18" w15:restartNumberingAfterBreak="0">
    <w:nsid w:val="302529E5"/>
    <w:multiLevelType w:val="hybridMultilevel"/>
    <w:tmpl w:val="D92638C0"/>
    <w:lvl w:ilvl="0" w:tplc="55BA3854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D35E86"/>
    <w:multiLevelType w:val="hybridMultilevel"/>
    <w:tmpl w:val="15F826B2"/>
    <w:lvl w:ilvl="0" w:tplc="B628C948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1" w15:restartNumberingAfterBreak="0">
    <w:nsid w:val="4564493A"/>
    <w:multiLevelType w:val="hybridMultilevel"/>
    <w:tmpl w:val="DA00CED0"/>
    <w:lvl w:ilvl="0" w:tplc="ECA0357E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6B1412F"/>
    <w:multiLevelType w:val="hybridMultilevel"/>
    <w:tmpl w:val="F578A2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6B96C07"/>
    <w:multiLevelType w:val="hybridMultilevel"/>
    <w:tmpl w:val="15F826B2"/>
    <w:lvl w:ilvl="0" w:tplc="B628C948">
      <w:start w:val="1"/>
      <w:numFmt w:val="decimal"/>
      <w:lvlText w:val="%1."/>
      <w:lvlJc w:val="left"/>
      <w:pPr>
        <w:ind w:left="360" w:hanging="360"/>
      </w:pPr>
      <w:rPr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7E84A13"/>
    <w:multiLevelType w:val="multilevel"/>
    <w:tmpl w:val="AC84AE38"/>
    <w:lvl w:ilvl="0">
      <w:start w:val="5"/>
      <w:numFmt w:val="decimal"/>
      <w:lvlText w:val="%1."/>
      <w:lvlJc w:val="left"/>
      <w:pPr>
        <w:ind w:left="360" w:hanging="360"/>
      </w:pPr>
      <w:rPr>
        <w:b/>
        <w:bCs w:val="0"/>
        <w:sz w:val="32"/>
        <w:szCs w:val="32"/>
      </w:rPr>
    </w:lvl>
    <w:lvl w:ilvl="1">
      <w:start w:val="1"/>
      <w:numFmt w:val="decimal"/>
      <w:lvlText w:val="%1.%2"/>
      <w:lvlJc w:val="left"/>
      <w:pPr>
        <w:ind w:left="1455" w:hanging="360"/>
      </w:pPr>
      <w:rPr>
        <w:b w:val="0"/>
      </w:rPr>
    </w:lvl>
    <w:lvl w:ilvl="2">
      <w:start w:val="1"/>
      <w:numFmt w:val="decimal"/>
      <w:lvlText w:val="%1.%2.%3"/>
      <w:lvlJc w:val="left"/>
      <w:pPr>
        <w:ind w:left="2910" w:hanging="720"/>
      </w:pPr>
      <w:rPr>
        <w:b w:val="0"/>
        <w:sz w:val="32"/>
        <w:szCs w:val="32"/>
      </w:rPr>
    </w:lvl>
    <w:lvl w:ilvl="3">
      <w:start w:val="1"/>
      <w:numFmt w:val="decimal"/>
      <w:lvlText w:val="%1.%2.%3.%4"/>
      <w:lvlJc w:val="left"/>
      <w:pPr>
        <w:ind w:left="4365" w:hanging="1080"/>
      </w:pPr>
      <w:rPr>
        <w:b w:val="0"/>
      </w:rPr>
    </w:lvl>
    <w:lvl w:ilvl="4">
      <w:start w:val="1"/>
      <w:numFmt w:val="decimal"/>
      <w:lvlText w:val="%1.%2.%3.%4.%5"/>
      <w:lvlJc w:val="left"/>
      <w:pPr>
        <w:ind w:left="5460" w:hanging="1080"/>
      </w:pPr>
      <w:rPr>
        <w:b w:val="0"/>
      </w:rPr>
    </w:lvl>
    <w:lvl w:ilvl="5">
      <w:start w:val="1"/>
      <w:numFmt w:val="decimal"/>
      <w:lvlText w:val="%1.%2.%3.%4.%5.%6"/>
      <w:lvlJc w:val="left"/>
      <w:pPr>
        <w:ind w:left="6915" w:hanging="1440"/>
      </w:pPr>
      <w:rPr>
        <w:b w:val="0"/>
      </w:rPr>
    </w:lvl>
    <w:lvl w:ilvl="6">
      <w:start w:val="1"/>
      <w:numFmt w:val="decimal"/>
      <w:lvlText w:val="%1.%2.%3.%4.%5.%6.%7"/>
      <w:lvlJc w:val="left"/>
      <w:pPr>
        <w:ind w:left="8010" w:hanging="1440"/>
      </w:pPr>
      <w:rPr>
        <w:b w:val="0"/>
      </w:rPr>
    </w:lvl>
    <w:lvl w:ilvl="7">
      <w:start w:val="1"/>
      <w:numFmt w:val="decimal"/>
      <w:lvlText w:val="%1.%2.%3.%4.%5.%6.%7.%8"/>
      <w:lvlJc w:val="left"/>
      <w:pPr>
        <w:ind w:left="9465" w:hanging="1800"/>
      </w:pPr>
      <w:rPr>
        <w:b w:val="0"/>
      </w:rPr>
    </w:lvl>
    <w:lvl w:ilvl="8">
      <w:start w:val="1"/>
      <w:numFmt w:val="decimal"/>
      <w:lvlText w:val="%1.%2.%3.%4.%5.%6.%7.%8.%9"/>
      <w:lvlJc w:val="left"/>
      <w:pPr>
        <w:ind w:left="10560" w:hanging="1800"/>
      </w:pPr>
      <w:rPr>
        <w:b w:val="0"/>
      </w:rPr>
    </w:lvl>
  </w:abstractNum>
  <w:abstractNum w:abstractNumId="25" w15:restartNumberingAfterBreak="0">
    <w:nsid w:val="4E89124E"/>
    <w:multiLevelType w:val="hybridMultilevel"/>
    <w:tmpl w:val="19949EAA"/>
    <w:lvl w:ilvl="0" w:tplc="BEB4B4FE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7D24F6"/>
    <w:multiLevelType w:val="hybridMultilevel"/>
    <w:tmpl w:val="5AA61490"/>
    <w:lvl w:ilvl="0" w:tplc="F258A050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B4A6711"/>
    <w:multiLevelType w:val="hybridMultilevel"/>
    <w:tmpl w:val="9AB6A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6440F2"/>
    <w:multiLevelType w:val="hybridMultilevel"/>
    <w:tmpl w:val="57C6E1CA"/>
    <w:lvl w:ilvl="0" w:tplc="C644C8C6">
      <w:start w:val="1"/>
      <w:numFmt w:val="decimal"/>
      <w:lvlText w:val="%1."/>
      <w:lvlJc w:val="left"/>
      <w:pPr>
        <w:ind w:left="720" w:hanging="360"/>
      </w:pPr>
      <w:rPr>
        <w:rFonts w:ascii="TH Sarabun New" w:hAnsi="TH Sarabun New" w:cs="TH Sarabun New"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CB74C5"/>
    <w:multiLevelType w:val="multilevel"/>
    <w:tmpl w:val="E7AA0A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hint="default"/>
      </w:rPr>
    </w:lvl>
  </w:abstractNum>
  <w:abstractNum w:abstractNumId="30" w15:restartNumberingAfterBreak="0">
    <w:nsid w:val="68FC5DE0"/>
    <w:multiLevelType w:val="hybridMultilevel"/>
    <w:tmpl w:val="CF80D824"/>
    <w:lvl w:ilvl="0" w:tplc="EE84C6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98F5715"/>
    <w:multiLevelType w:val="multilevel"/>
    <w:tmpl w:val="4D3EB062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lang w:bidi="th-TH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b w:val="0"/>
        <w:bCs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440" w:hanging="108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</w:lvl>
  </w:abstractNum>
  <w:abstractNum w:abstractNumId="32" w15:restartNumberingAfterBreak="0">
    <w:nsid w:val="70095CF4"/>
    <w:multiLevelType w:val="multilevel"/>
    <w:tmpl w:val="85A6CC7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1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0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200" w:hanging="1800"/>
      </w:pPr>
      <w:rPr>
        <w:rFonts w:hint="default"/>
      </w:rPr>
    </w:lvl>
  </w:abstractNum>
  <w:abstractNum w:abstractNumId="33" w15:restartNumberingAfterBreak="0">
    <w:nsid w:val="77014236"/>
    <w:multiLevelType w:val="hybridMultilevel"/>
    <w:tmpl w:val="BC941350"/>
    <w:lvl w:ilvl="0" w:tplc="0E32D2FE">
      <w:start w:val="1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A9D1CD2"/>
    <w:multiLevelType w:val="hybridMultilevel"/>
    <w:tmpl w:val="B1ACC90C"/>
    <w:lvl w:ilvl="0" w:tplc="273809BC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0665696">
    <w:abstractNumId w:val="20"/>
  </w:num>
  <w:num w:numId="2" w16cid:durableId="1367683517">
    <w:abstractNumId w:val="35"/>
  </w:num>
  <w:num w:numId="3" w16cid:durableId="565267633">
    <w:abstractNumId w:val="17"/>
  </w:num>
  <w:num w:numId="4" w16cid:durableId="516232846">
    <w:abstractNumId w:val="1"/>
  </w:num>
  <w:num w:numId="5" w16cid:durableId="478036264">
    <w:abstractNumId w:val="30"/>
  </w:num>
  <w:num w:numId="6" w16cid:durableId="353112120">
    <w:abstractNumId w:val="5"/>
  </w:num>
  <w:num w:numId="7" w16cid:durableId="909464635">
    <w:abstractNumId w:val="32"/>
  </w:num>
  <w:num w:numId="8" w16cid:durableId="591427568">
    <w:abstractNumId w:val="16"/>
  </w:num>
  <w:num w:numId="9" w16cid:durableId="12558894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9647273">
    <w:abstractNumId w:val="8"/>
  </w:num>
  <w:num w:numId="11" w16cid:durableId="551818578">
    <w:abstractNumId w:val="10"/>
  </w:num>
  <w:num w:numId="12" w16cid:durableId="1457722966">
    <w:abstractNumId w:val="25"/>
  </w:num>
  <w:num w:numId="13" w16cid:durableId="82531888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613854321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912469345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89759548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7616273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41192270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88752356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67341096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203464978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51260242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20274275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44207098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98026567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51541945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419206450">
    <w:abstractNumId w:val="33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858205614">
    <w:abstractNumId w:val="0"/>
  </w:num>
  <w:num w:numId="29" w16cid:durableId="1111751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44522511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5875431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5593175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370615287">
    <w:abstractNumId w:val="4"/>
  </w:num>
  <w:num w:numId="34" w16cid:durableId="1772432097">
    <w:abstractNumId w:val="15"/>
  </w:num>
  <w:num w:numId="35" w16cid:durableId="1051687543">
    <w:abstractNumId w:val="29"/>
  </w:num>
  <w:num w:numId="36" w16cid:durableId="2025521343">
    <w:abstractNumId w:val="22"/>
  </w:num>
  <w:num w:numId="37" w16cid:durableId="1917208913">
    <w:abstractNumId w:val="14"/>
  </w:num>
  <w:num w:numId="38" w16cid:durableId="1555120860">
    <w:abstractNumId w:val="34"/>
  </w:num>
  <w:num w:numId="39" w16cid:durableId="503788567">
    <w:abstractNumId w:val="18"/>
  </w:num>
  <w:num w:numId="40" w16cid:durableId="626860590">
    <w:abstractNumId w:val="26"/>
  </w:num>
  <w:num w:numId="41" w16cid:durableId="1227380735">
    <w:abstractNumId w:val="19"/>
  </w:num>
  <w:num w:numId="42" w16cid:durableId="208809660">
    <w:abstractNumId w:val="2"/>
  </w:num>
  <w:num w:numId="43" w16cid:durableId="2124033896">
    <w:abstractNumId w:val="23"/>
  </w:num>
  <w:num w:numId="44" w16cid:durableId="492916647">
    <w:abstractNumId w:val="11"/>
  </w:num>
  <w:num w:numId="45" w16cid:durableId="136991794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15792107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187451467">
    <w:abstractNumId w:val="4"/>
  </w:num>
  <w:num w:numId="48" w16cid:durableId="146384355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608004608">
    <w:abstractNumId w:val="2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802189918">
    <w:abstractNumId w:val="0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1CC8"/>
    <w:rsid w:val="00006B71"/>
    <w:rsid w:val="00006C52"/>
    <w:rsid w:val="000128E6"/>
    <w:rsid w:val="000153D1"/>
    <w:rsid w:val="00016E3D"/>
    <w:rsid w:val="00021EDC"/>
    <w:rsid w:val="0002253A"/>
    <w:rsid w:val="0002591C"/>
    <w:rsid w:val="00025E39"/>
    <w:rsid w:val="000261D8"/>
    <w:rsid w:val="00026BD0"/>
    <w:rsid w:val="00030B31"/>
    <w:rsid w:val="000310F9"/>
    <w:rsid w:val="00031314"/>
    <w:rsid w:val="0003262E"/>
    <w:rsid w:val="00033819"/>
    <w:rsid w:val="00034255"/>
    <w:rsid w:val="000349E4"/>
    <w:rsid w:val="00035D3D"/>
    <w:rsid w:val="00043FA8"/>
    <w:rsid w:val="00047D86"/>
    <w:rsid w:val="00054BD6"/>
    <w:rsid w:val="0005757D"/>
    <w:rsid w:val="000613B9"/>
    <w:rsid w:val="000651A9"/>
    <w:rsid w:val="000659F1"/>
    <w:rsid w:val="00067332"/>
    <w:rsid w:val="00070D4E"/>
    <w:rsid w:val="000811D3"/>
    <w:rsid w:val="000857D5"/>
    <w:rsid w:val="000A0C6E"/>
    <w:rsid w:val="000A15F6"/>
    <w:rsid w:val="000B456E"/>
    <w:rsid w:val="000C266A"/>
    <w:rsid w:val="000C7754"/>
    <w:rsid w:val="000D24FE"/>
    <w:rsid w:val="000D6A01"/>
    <w:rsid w:val="000E2CBA"/>
    <w:rsid w:val="000F294B"/>
    <w:rsid w:val="000F66B2"/>
    <w:rsid w:val="000F7D2B"/>
    <w:rsid w:val="00110B9D"/>
    <w:rsid w:val="001123B2"/>
    <w:rsid w:val="00113D82"/>
    <w:rsid w:val="0011676A"/>
    <w:rsid w:val="00117119"/>
    <w:rsid w:val="001208E7"/>
    <w:rsid w:val="00121805"/>
    <w:rsid w:val="00123968"/>
    <w:rsid w:val="00127219"/>
    <w:rsid w:val="00133084"/>
    <w:rsid w:val="001331B2"/>
    <w:rsid w:val="0013458B"/>
    <w:rsid w:val="00137874"/>
    <w:rsid w:val="00147605"/>
    <w:rsid w:val="00147ACA"/>
    <w:rsid w:val="00151207"/>
    <w:rsid w:val="001533CF"/>
    <w:rsid w:val="0015769F"/>
    <w:rsid w:val="00162FFF"/>
    <w:rsid w:val="001637E0"/>
    <w:rsid w:val="00165A4C"/>
    <w:rsid w:val="0017036C"/>
    <w:rsid w:val="001704DE"/>
    <w:rsid w:val="00170819"/>
    <w:rsid w:val="00173F8C"/>
    <w:rsid w:val="00176329"/>
    <w:rsid w:val="001812E6"/>
    <w:rsid w:val="00181B8F"/>
    <w:rsid w:val="00184626"/>
    <w:rsid w:val="00187918"/>
    <w:rsid w:val="00187B7B"/>
    <w:rsid w:val="00192371"/>
    <w:rsid w:val="00195EA3"/>
    <w:rsid w:val="001A1265"/>
    <w:rsid w:val="001A1A44"/>
    <w:rsid w:val="001A5888"/>
    <w:rsid w:val="001B53B0"/>
    <w:rsid w:val="001B6362"/>
    <w:rsid w:val="001C0981"/>
    <w:rsid w:val="001C1121"/>
    <w:rsid w:val="001D2336"/>
    <w:rsid w:val="001D7C8B"/>
    <w:rsid w:val="001E2097"/>
    <w:rsid w:val="001E5F2F"/>
    <w:rsid w:val="001E77BD"/>
    <w:rsid w:val="001E7BC9"/>
    <w:rsid w:val="001F40A6"/>
    <w:rsid w:val="001F53DF"/>
    <w:rsid w:val="00204438"/>
    <w:rsid w:val="002049CD"/>
    <w:rsid w:val="00205B89"/>
    <w:rsid w:val="00212544"/>
    <w:rsid w:val="00214D63"/>
    <w:rsid w:val="00221376"/>
    <w:rsid w:val="0022139A"/>
    <w:rsid w:val="0022155A"/>
    <w:rsid w:val="002217F4"/>
    <w:rsid w:val="002228D3"/>
    <w:rsid w:val="002232CF"/>
    <w:rsid w:val="00223517"/>
    <w:rsid w:val="00227DD6"/>
    <w:rsid w:val="002356D4"/>
    <w:rsid w:val="00240B9C"/>
    <w:rsid w:val="002413E3"/>
    <w:rsid w:val="00241992"/>
    <w:rsid w:val="00242C64"/>
    <w:rsid w:val="002459CF"/>
    <w:rsid w:val="00245F34"/>
    <w:rsid w:val="00246D17"/>
    <w:rsid w:val="002518D0"/>
    <w:rsid w:val="002524BB"/>
    <w:rsid w:val="00252F95"/>
    <w:rsid w:val="0026108B"/>
    <w:rsid w:val="00261DFD"/>
    <w:rsid w:val="002639CF"/>
    <w:rsid w:val="0027565E"/>
    <w:rsid w:val="0028313D"/>
    <w:rsid w:val="00290EE3"/>
    <w:rsid w:val="002A1891"/>
    <w:rsid w:val="002A3373"/>
    <w:rsid w:val="002A79D8"/>
    <w:rsid w:val="002B08B3"/>
    <w:rsid w:val="002B09BD"/>
    <w:rsid w:val="002B67D5"/>
    <w:rsid w:val="002C45FF"/>
    <w:rsid w:val="002C5628"/>
    <w:rsid w:val="002C7CE5"/>
    <w:rsid w:val="002D7945"/>
    <w:rsid w:val="002E1F78"/>
    <w:rsid w:val="002E34D1"/>
    <w:rsid w:val="002E3AEC"/>
    <w:rsid w:val="002E612B"/>
    <w:rsid w:val="002F2F7E"/>
    <w:rsid w:val="002F5F27"/>
    <w:rsid w:val="00311EB4"/>
    <w:rsid w:val="003232CB"/>
    <w:rsid w:val="00332D85"/>
    <w:rsid w:val="00335B54"/>
    <w:rsid w:val="00341394"/>
    <w:rsid w:val="003437DE"/>
    <w:rsid w:val="00344EFC"/>
    <w:rsid w:val="0035406C"/>
    <w:rsid w:val="00356B8F"/>
    <w:rsid w:val="00362BD7"/>
    <w:rsid w:val="00364DC6"/>
    <w:rsid w:val="00372065"/>
    <w:rsid w:val="003823DB"/>
    <w:rsid w:val="003866E5"/>
    <w:rsid w:val="00386952"/>
    <w:rsid w:val="00386A4E"/>
    <w:rsid w:val="0039112B"/>
    <w:rsid w:val="00391461"/>
    <w:rsid w:val="003958E8"/>
    <w:rsid w:val="00397476"/>
    <w:rsid w:val="003A49CD"/>
    <w:rsid w:val="003B2425"/>
    <w:rsid w:val="003B37CF"/>
    <w:rsid w:val="003B6A0B"/>
    <w:rsid w:val="003B74C1"/>
    <w:rsid w:val="003C0000"/>
    <w:rsid w:val="003C1055"/>
    <w:rsid w:val="003C274C"/>
    <w:rsid w:val="003C55AE"/>
    <w:rsid w:val="003D3E79"/>
    <w:rsid w:val="003D4316"/>
    <w:rsid w:val="003D5619"/>
    <w:rsid w:val="003D59D0"/>
    <w:rsid w:val="003D697B"/>
    <w:rsid w:val="003E2C5D"/>
    <w:rsid w:val="003F1429"/>
    <w:rsid w:val="004007E6"/>
    <w:rsid w:val="004009A0"/>
    <w:rsid w:val="00400E0A"/>
    <w:rsid w:val="00403218"/>
    <w:rsid w:val="0040656B"/>
    <w:rsid w:val="00406BF6"/>
    <w:rsid w:val="0040739D"/>
    <w:rsid w:val="00410BB4"/>
    <w:rsid w:val="004120C3"/>
    <w:rsid w:val="00415876"/>
    <w:rsid w:val="00416A8B"/>
    <w:rsid w:val="00425D2C"/>
    <w:rsid w:val="00427064"/>
    <w:rsid w:val="004345CB"/>
    <w:rsid w:val="00436074"/>
    <w:rsid w:val="00440CF5"/>
    <w:rsid w:val="00443B1F"/>
    <w:rsid w:val="00445C6C"/>
    <w:rsid w:val="0045094B"/>
    <w:rsid w:val="00450D73"/>
    <w:rsid w:val="00450E81"/>
    <w:rsid w:val="004575BA"/>
    <w:rsid w:val="00464D80"/>
    <w:rsid w:val="004676D2"/>
    <w:rsid w:val="00471068"/>
    <w:rsid w:val="0047222B"/>
    <w:rsid w:val="004738B2"/>
    <w:rsid w:val="004753A7"/>
    <w:rsid w:val="004802FB"/>
    <w:rsid w:val="00481816"/>
    <w:rsid w:val="00483A3E"/>
    <w:rsid w:val="00484357"/>
    <w:rsid w:val="00484438"/>
    <w:rsid w:val="00487E97"/>
    <w:rsid w:val="00491398"/>
    <w:rsid w:val="00491942"/>
    <w:rsid w:val="00493836"/>
    <w:rsid w:val="004A0B67"/>
    <w:rsid w:val="004A2740"/>
    <w:rsid w:val="004B1492"/>
    <w:rsid w:val="004B49C2"/>
    <w:rsid w:val="004B6078"/>
    <w:rsid w:val="004D2F5E"/>
    <w:rsid w:val="004D3406"/>
    <w:rsid w:val="004D379F"/>
    <w:rsid w:val="004D57E9"/>
    <w:rsid w:val="004E330D"/>
    <w:rsid w:val="004E41F2"/>
    <w:rsid w:val="004E577A"/>
    <w:rsid w:val="004E659B"/>
    <w:rsid w:val="004F282D"/>
    <w:rsid w:val="004F7900"/>
    <w:rsid w:val="00503334"/>
    <w:rsid w:val="00505C1C"/>
    <w:rsid w:val="00506B7B"/>
    <w:rsid w:val="0051009B"/>
    <w:rsid w:val="005133AC"/>
    <w:rsid w:val="00513F4F"/>
    <w:rsid w:val="00520A33"/>
    <w:rsid w:val="005211B1"/>
    <w:rsid w:val="00523C78"/>
    <w:rsid w:val="00523E6F"/>
    <w:rsid w:val="0053547F"/>
    <w:rsid w:val="00544B7C"/>
    <w:rsid w:val="00545766"/>
    <w:rsid w:val="00545BA1"/>
    <w:rsid w:val="00546165"/>
    <w:rsid w:val="00553266"/>
    <w:rsid w:val="00554C8F"/>
    <w:rsid w:val="00555AC2"/>
    <w:rsid w:val="00555D95"/>
    <w:rsid w:val="005641A6"/>
    <w:rsid w:val="00566332"/>
    <w:rsid w:val="00573F83"/>
    <w:rsid w:val="00576A85"/>
    <w:rsid w:val="005777A6"/>
    <w:rsid w:val="00582E55"/>
    <w:rsid w:val="00587651"/>
    <w:rsid w:val="00590196"/>
    <w:rsid w:val="005929F6"/>
    <w:rsid w:val="0059454E"/>
    <w:rsid w:val="005A26C4"/>
    <w:rsid w:val="005A5D82"/>
    <w:rsid w:val="005A60DE"/>
    <w:rsid w:val="005B1711"/>
    <w:rsid w:val="005B5F94"/>
    <w:rsid w:val="005D56CA"/>
    <w:rsid w:val="005E1103"/>
    <w:rsid w:val="005E22A8"/>
    <w:rsid w:val="005E2D78"/>
    <w:rsid w:val="005E2DF2"/>
    <w:rsid w:val="005E7466"/>
    <w:rsid w:val="005E7786"/>
    <w:rsid w:val="005F36E1"/>
    <w:rsid w:val="005F467B"/>
    <w:rsid w:val="005F4C79"/>
    <w:rsid w:val="005F5495"/>
    <w:rsid w:val="005F5AB2"/>
    <w:rsid w:val="00600DCC"/>
    <w:rsid w:val="006111DC"/>
    <w:rsid w:val="006155D5"/>
    <w:rsid w:val="00615AA0"/>
    <w:rsid w:val="00617797"/>
    <w:rsid w:val="00617ACB"/>
    <w:rsid w:val="00621D35"/>
    <w:rsid w:val="00630DD3"/>
    <w:rsid w:val="0063199D"/>
    <w:rsid w:val="00643B22"/>
    <w:rsid w:val="006454A5"/>
    <w:rsid w:val="00662053"/>
    <w:rsid w:val="00672138"/>
    <w:rsid w:val="00673250"/>
    <w:rsid w:val="00674102"/>
    <w:rsid w:val="006771B5"/>
    <w:rsid w:val="006777D3"/>
    <w:rsid w:val="00680BF0"/>
    <w:rsid w:val="0068151F"/>
    <w:rsid w:val="0068228C"/>
    <w:rsid w:val="00683DB6"/>
    <w:rsid w:val="00686D0A"/>
    <w:rsid w:val="00690F6A"/>
    <w:rsid w:val="00696EC0"/>
    <w:rsid w:val="00697C71"/>
    <w:rsid w:val="006A79DC"/>
    <w:rsid w:val="006B2B0B"/>
    <w:rsid w:val="006B548B"/>
    <w:rsid w:val="006C19C5"/>
    <w:rsid w:val="006C2CDF"/>
    <w:rsid w:val="006C30D1"/>
    <w:rsid w:val="006C6812"/>
    <w:rsid w:val="006D3D2D"/>
    <w:rsid w:val="006D78D5"/>
    <w:rsid w:val="006E0333"/>
    <w:rsid w:val="006E0CAF"/>
    <w:rsid w:val="006E1047"/>
    <w:rsid w:val="006E6830"/>
    <w:rsid w:val="006E70E1"/>
    <w:rsid w:val="006E78A4"/>
    <w:rsid w:val="006F3119"/>
    <w:rsid w:val="007012C1"/>
    <w:rsid w:val="00704A91"/>
    <w:rsid w:val="00706CFB"/>
    <w:rsid w:val="00716F7E"/>
    <w:rsid w:val="00720452"/>
    <w:rsid w:val="00720F65"/>
    <w:rsid w:val="00727CB1"/>
    <w:rsid w:val="0073435F"/>
    <w:rsid w:val="00735789"/>
    <w:rsid w:val="007357C5"/>
    <w:rsid w:val="00737A70"/>
    <w:rsid w:val="007433F7"/>
    <w:rsid w:val="00747836"/>
    <w:rsid w:val="0075413E"/>
    <w:rsid w:val="00755C96"/>
    <w:rsid w:val="0075725A"/>
    <w:rsid w:val="00757EC6"/>
    <w:rsid w:val="00760F60"/>
    <w:rsid w:val="00761F86"/>
    <w:rsid w:val="00763184"/>
    <w:rsid w:val="00767591"/>
    <w:rsid w:val="007758F8"/>
    <w:rsid w:val="007761EA"/>
    <w:rsid w:val="00777302"/>
    <w:rsid w:val="00783036"/>
    <w:rsid w:val="00785158"/>
    <w:rsid w:val="00787074"/>
    <w:rsid w:val="007910F0"/>
    <w:rsid w:val="00791D78"/>
    <w:rsid w:val="00792DA6"/>
    <w:rsid w:val="00795BE1"/>
    <w:rsid w:val="007A1278"/>
    <w:rsid w:val="007A2DD2"/>
    <w:rsid w:val="007A4761"/>
    <w:rsid w:val="007B28B3"/>
    <w:rsid w:val="007B433F"/>
    <w:rsid w:val="007C3BE6"/>
    <w:rsid w:val="007C6474"/>
    <w:rsid w:val="007D341F"/>
    <w:rsid w:val="007D7A29"/>
    <w:rsid w:val="007E6CD5"/>
    <w:rsid w:val="007F3D83"/>
    <w:rsid w:val="007F5656"/>
    <w:rsid w:val="008008B9"/>
    <w:rsid w:val="00801502"/>
    <w:rsid w:val="00802F39"/>
    <w:rsid w:val="00804BC4"/>
    <w:rsid w:val="008072C7"/>
    <w:rsid w:val="008075E1"/>
    <w:rsid w:val="008076E4"/>
    <w:rsid w:val="008078A1"/>
    <w:rsid w:val="00810D1A"/>
    <w:rsid w:val="008129B5"/>
    <w:rsid w:val="00812E4E"/>
    <w:rsid w:val="008145C7"/>
    <w:rsid w:val="008156C4"/>
    <w:rsid w:val="00815DCA"/>
    <w:rsid w:val="0082449C"/>
    <w:rsid w:val="00831488"/>
    <w:rsid w:val="0083237E"/>
    <w:rsid w:val="00837D95"/>
    <w:rsid w:val="00843FBD"/>
    <w:rsid w:val="00844D15"/>
    <w:rsid w:val="0084606F"/>
    <w:rsid w:val="008466A8"/>
    <w:rsid w:val="00846EFE"/>
    <w:rsid w:val="00851230"/>
    <w:rsid w:val="008544D6"/>
    <w:rsid w:val="008577D6"/>
    <w:rsid w:val="00863D28"/>
    <w:rsid w:val="0087018F"/>
    <w:rsid w:val="0087584C"/>
    <w:rsid w:val="00881706"/>
    <w:rsid w:val="00890A5A"/>
    <w:rsid w:val="00890FDD"/>
    <w:rsid w:val="0089234A"/>
    <w:rsid w:val="00893043"/>
    <w:rsid w:val="00895A4E"/>
    <w:rsid w:val="0089774E"/>
    <w:rsid w:val="008A327E"/>
    <w:rsid w:val="008A3D25"/>
    <w:rsid w:val="008A68E8"/>
    <w:rsid w:val="008B163C"/>
    <w:rsid w:val="008B47B1"/>
    <w:rsid w:val="008B4EFA"/>
    <w:rsid w:val="008B5734"/>
    <w:rsid w:val="008C0F80"/>
    <w:rsid w:val="008C2C56"/>
    <w:rsid w:val="008C64EA"/>
    <w:rsid w:val="008C7B34"/>
    <w:rsid w:val="008D3CE2"/>
    <w:rsid w:val="008D461A"/>
    <w:rsid w:val="008D7E35"/>
    <w:rsid w:val="008E1533"/>
    <w:rsid w:val="008E3DCF"/>
    <w:rsid w:val="008E3FB2"/>
    <w:rsid w:val="008E479A"/>
    <w:rsid w:val="008E7855"/>
    <w:rsid w:val="008F2C91"/>
    <w:rsid w:val="008F4F5F"/>
    <w:rsid w:val="00900255"/>
    <w:rsid w:val="00901071"/>
    <w:rsid w:val="0091216C"/>
    <w:rsid w:val="00914226"/>
    <w:rsid w:val="00917211"/>
    <w:rsid w:val="009177F4"/>
    <w:rsid w:val="00922D80"/>
    <w:rsid w:val="00937A9C"/>
    <w:rsid w:val="00943FE5"/>
    <w:rsid w:val="00944079"/>
    <w:rsid w:val="00944865"/>
    <w:rsid w:val="00946F55"/>
    <w:rsid w:val="00962B33"/>
    <w:rsid w:val="009641FB"/>
    <w:rsid w:val="00964D4C"/>
    <w:rsid w:val="00971871"/>
    <w:rsid w:val="00973314"/>
    <w:rsid w:val="00976733"/>
    <w:rsid w:val="00981421"/>
    <w:rsid w:val="0098746A"/>
    <w:rsid w:val="009955E8"/>
    <w:rsid w:val="009A12FE"/>
    <w:rsid w:val="009A3828"/>
    <w:rsid w:val="009A3D59"/>
    <w:rsid w:val="009A47B3"/>
    <w:rsid w:val="009A4BCC"/>
    <w:rsid w:val="009A67A2"/>
    <w:rsid w:val="009B512F"/>
    <w:rsid w:val="009B7A8C"/>
    <w:rsid w:val="009C10F5"/>
    <w:rsid w:val="009C1E45"/>
    <w:rsid w:val="009D028D"/>
    <w:rsid w:val="009D2758"/>
    <w:rsid w:val="009D4E14"/>
    <w:rsid w:val="009D5A05"/>
    <w:rsid w:val="009D7977"/>
    <w:rsid w:val="009E0A7B"/>
    <w:rsid w:val="009E3AA6"/>
    <w:rsid w:val="009E43AE"/>
    <w:rsid w:val="009E6AC1"/>
    <w:rsid w:val="009F3001"/>
    <w:rsid w:val="00A017AC"/>
    <w:rsid w:val="00A023AF"/>
    <w:rsid w:val="00A04024"/>
    <w:rsid w:val="00A13342"/>
    <w:rsid w:val="00A1424A"/>
    <w:rsid w:val="00A22F18"/>
    <w:rsid w:val="00A25B9E"/>
    <w:rsid w:val="00A271F5"/>
    <w:rsid w:val="00A313AF"/>
    <w:rsid w:val="00A31586"/>
    <w:rsid w:val="00A32E0E"/>
    <w:rsid w:val="00A46B87"/>
    <w:rsid w:val="00A4758B"/>
    <w:rsid w:val="00A51BDD"/>
    <w:rsid w:val="00A52AE5"/>
    <w:rsid w:val="00A5599D"/>
    <w:rsid w:val="00A62342"/>
    <w:rsid w:val="00A63E8F"/>
    <w:rsid w:val="00A736B0"/>
    <w:rsid w:val="00A74270"/>
    <w:rsid w:val="00A75EE9"/>
    <w:rsid w:val="00A862D0"/>
    <w:rsid w:val="00A86A5C"/>
    <w:rsid w:val="00A96C8A"/>
    <w:rsid w:val="00AA070D"/>
    <w:rsid w:val="00AA516A"/>
    <w:rsid w:val="00AB36D3"/>
    <w:rsid w:val="00AB3DD5"/>
    <w:rsid w:val="00AC0766"/>
    <w:rsid w:val="00AC1F33"/>
    <w:rsid w:val="00AC485E"/>
    <w:rsid w:val="00AD0E23"/>
    <w:rsid w:val="00AD5105"/>
    <w:rsid w:val="00AD5D78"/>
    <w:rsid w:val="00AE456F"/>
    <w:rsid w:val="00AE6472"/>
    <w:rsid w:val="00AE696D"/>
    <w:rsid w:val="00AF0BF4"/>
    <w:rsid w:val="00AF1CBB"/>
    <w:rsid w:val="00AF7857"/>
    <w:rsid w:val="00AF7CDF"/>
    <w:rsid w:val="00B012ED"/>
    <w:rsid w:val="00B015C5"/>
    <w:rsid w:val="00B11079"/>
    <w:rsid w:val="00B1424C"/>
    <w:rsid w:val="00B144EB"/>
    <w:rsid w:val="00B14A55"/>
    <w:rsid w:val="00B15973"/>
    <w:rsid w:val="00B1660B"/>
    <w:rsid w:val="00B20FF7"/>
    <w:rsid w:val="00B21C1A"/>
    <w:rsid w:val="00B22F27"/>
    <w:rsid w:val="00B254A5"/>
    <w:rsid w:val="00B27610"/>
    <w:rsid w:val="00B31731"/>
    <w:rsid w:val="00B32798"/>
    <w:rsid w:val="00B400A2"/>
    <w:rsid w:val="00B4315F"/>
    <w:rsid w:val="00B448DD"/>
    <w:rsid w:val="00B61F3A"/>
    <w:rsid w:val="00B65881"/>
    <w:rsid w:val="00B66D48"/>
    <w:rsid w:val="00B70BC1"/>
    <w:rsid w:val="00B75300"/>
    <w:rsid w:val="00B80391"/>
    <w:rsid w:val="00B833C2"/>
    <w:rsid w:val="00B916ED"/>
    <w:rsid w:val="00B96FA7"/>
    <w:rsid w:val="00BA2811"/>
    <w:rsid w:val="00BA479E"/>
    <w:rsid w:val="00BA5BBA"/>
    <w:rsid w:val="00BB30A8"/>
    <w:rsid w:val="00BC0EB7"/>
    <w:rsid w:val="00BC1366"/>
    <w:rsid w:val="00BC36AC"/>
    <w:rsid w:val="00BC53AA"/>
    <w:rsid w:val="00BC5C1B"/>
    <w:rsid w:val="00BC6417"/>
    <w:rsid w:val="00BD2C1B"/>
    <w:rsid w:val="00BE5EC4"/>
    <w:rsid w:val="00BE5F28"/>
    <w:rsid w:val="00BE6175"/>
    <w:rsid w:val="00BE6287"/>
    <w:rsid w:val="00BE67B1"/>
    <w:rsid w:val="00BE7938"/>
    <w:rsid w:val="00BF1B18"/>
    <w:rsid w:val="00BF3140"/>
    <w:rsid w:val="00BF4DE9"/>
    <w:rsid w:val="00BF6133"/>
    <w:rsid w:val="00C007F8"/>
    <w:rsid w:val="00C00C41"/>
    <w:rsid w:val="00C10041"/>
    <w:rsid w:val="00C106C2"/>
    <w:rsid w:val="00C2089F"/>
    <w:rsid w:val="00C20DEE"/>
    <w:rsid w:val="00C22196"/>
    <w:rsid w:val="00C23521"/>
    <w:rsid w:val="00C24418"/>
    <w:rsid w:val="00C25EE2"/>
    <w:rsid w:val="00C26FDC"/>
    <w:rsid w:val="00C362EA"/>
    <w:rsid w:val="00C42C18"/>
    <w:rsid w:val="00C42C4B"/>
    <w:rsid w:val="00C56A85"/>
    <w:rsid w:val="00C64420"/>
    <w:rsid w:val="00C670EE"/>
    <w:rsid w:val="00C67D70"/>
    <w:rsid w:val="00C778CF"/>
    <w:rsid w:val="00C835F8"/>
    <w:rsid w:val="00C836AE"/>
    <w:rsid w:val="00C87ADB"/>
    <w:rsid w:val="00C90EAA"/>
    <w:rsid w:val="00C94D4D"/>
    <w:rsid w:val="00C95182"/>
    <w:rsid w:val="00CA2984"/>
    <w:rsid w:val="00CA430A"/>
    <w:rsid w:val="00CA60CE"/>
    <w:rsid w:val="00CA7355"/>
    <w:rsid w:val="00CB3C38"/>
    <w:rsid w:val="00CC42AA"/>
    <w:rsid w:val="00CD38DA"/>
    <w:rsid w:val="00CD7311"/>
    <w:rsid w:val="00CE0D42"/>
    <w:rsid w:val="00CE1EAF"/>
    <w:rsid w:val="00CE2095"/>
    <w:rsid w:val="00CE4294"/>
    <w:rsid w:val="00CE5000"/>
    <w:rsid w:val="00CF1220"/>
    <w:rsid w:val="00CF2AE2"/>
    <w:rsid w:val="00D03C84"/>
    <w:rsid w:val="00D049E7"/>
    <w:rsid w:val="00D05184"/>
    <w:rsid w:val="00D07CF0"/>
    <w:rsid w:val="00D10817"/>
    <w:rsid w:val="00D15AC6"/>
    <w:rsid w:val="00D24490"/>
    <w:rsid w:val="00D24F6D"/>
    <w:rsid w:val="00D27345"/>
    <w:rsid w:val="00D273F0"/>
    <w:rsid w:val="00D308FD"/>
    <w:rsid w:val="00D3695B"/>
    <w:rsid w:val="00D43B71"/>
    <w:rsid w:val="00D451B0"/>
    <w:rsid w:val="00D47942"/>
    <w:rsid w:val="00D555E1"/>
    <w:rsid w:val="00D606AA"/>
    <w:rsid w:val="00D60F36"/>
    <w:rsid w:val="00D72801"/>
    <w:rsid w:val="00D742FD"/>
    <w:rsid w:val="00D75AB6"/>
    <w:rsid w:val="00D76DFE"/>
    <w:rsid w:val="00D80693"/>
    <w:rsid w:val="00D81101"/>
    <w:rsid w:val="00D8387E"/>
    <w:rsid w:val="00D9270A"/>
    <w:rsid w:val="00DA42CF"/>
    <w:rsid w:val="00DB373D"/>
    <w:rsid w:val="00DC29CA"/>
    <w:rsid w:val="00DC34CC"/>
    <w:rsid w:val="00DC4422"/>
    <w:rsid w:val="00DC547F"/>
    <w:rsid w:val="00DC78A7"/>
    <w:rsid w:val="00DC7A2E"/>
    <w:rsid w:val="00DD11EE"/>
    <w:rsid w:val="00DD20D7"/>
    <w:rsid w:val="00DD4BFF"/>
    <w:rsid w:val="00DD598B"/>
    <w:rsid w:val="00DE033E"/>
    <w:rsid w:val="00DE5A18"/>
    <w:rsid w:val="00DE7DE0"/>
    <w:rsid w:val="00DF3AC4"/>
    <w:rsid w:val="00DF506A"/>
    <w:rsid w:val="00E002E2"/>
    <w:rsid w:val="00E0362F"/>
    <w:rsid w:val="00E06148"/>
    <w:rsid w:val="00E2024D"/>
    <w:rsid w:val="00E2193D"/>
    <w:rsid w:val="00E233CA"/>
    <w:rsid w:val="00E2631F"/>
    <w:rsid w:val="00E265C0"/>
    <w:rsid w:val="00E30F5E"/>
    <w:rsid w:val="00E40ED6"/>
    <w:rsid w:val="00E42087"/>
    <w:rsid w:val="00E45FB5"/>
    <w:rsid w:val="00E50FB7"/>
    <w:rsid w:val="00E565C0"/>
    <w:rsid w:val="00E570B4"/>
    <w:rsid w:val="00E61DD4"/>
    <w:rsid w:val="00E6264C"/>
    <w:rsid w:val="00E629B0"/>
    <w:rsid w:val="00E62F5F"/>
    <w:rsid w:val="00E63A3B"/>
    <w:rsid w:val="00E6491F"/>
    <w:rsid w:val="00E71D71"/>
    <w:rsid w:val="00E80ACF"/>
    <w:rsid w:val="00E86B02"/>
    <w:rsid w:val="00E8743E"/>
    <w:rsid w:val="00E87E9E"/>
    <w:rsid w:val="00E915BD"/>
    <w:rsid w:val="00E9176B"/>
    <w:rsid w:val="00E91B81"/>
    <w:rsid w:val="00EB106A"/>
    <w:rsid w:val="00EB20ED"/>
    <w:rsid w:val="00EB32BE"/>
    <w:rsid w:val="00EB3409"/>
    <w:rsid w:val="00EB4427"/>
    <w:rsid w:val="00EC1BDF"/>
    <w:rsid w:val="00EC2D62"/>
    <w:rsid w:val="00EC4EE5"/>
    <w:rsid w:val="00ED074F"/>
    <w:rsid w:val="00ED1586"/>
    <w:rsid w:val="00ED227C"/>
    <w:rsid w:val="00ED2712"/>
    <w:rsid w:val="00ED3070"/>
    <w:rsid w:val="00ED46C5"/>
    <w:rsid w:val="00EE0DEE"/>
    <w:rsid w:val="00EE0F97"/>
    <w:rsid w:val="00EE2C56"/>
    <w:rsid w:val="00EE3797"/>
    <w:rsid w:val="00EE3E8F"/>
    <w:rsid w:val="00EE5A4E"/>
    <w:rsid w:val="00EE5FA8"/>
    <w:rsid w:val="00EF10CD"/>
    <w:rsid w:val="00F003EC"/>
    <w:rsid w:val="00F00B3A"/>
    <w:rsid w:val="00F02743"/>
    <w:rsid w:val="00F07FF3"/>
    <w:rsid w:val="00F12F83"/>
    <w:rsid w:val="00F145A1"/>
    <w:rsid w:val="00F16209"/>
    <w:rsid w:val="00F164B5"/>
    <w:rsid w:val="00F200EE"/>
    <w:rsid w:val="00F21974"/>
    <w:rsid w:val="00F2549C"/>
    <w:rsid w:val="00F26A50"/>
    <w:rsid w:val="00F26CC8"/>
    <w:rsid w:val="00F35BBA"/>
    <w:rsid w:val="00F421E4"/>
    <w:rsid w:val="00F43F78"/>
    <w:rsid w:val="00F45880"/>
    <w:rsid w:val="00F47C24"/>
    <w:rsid w:val="00F54FFC"/>
    <w:rsid w:val="00F55CBC"/>
    <w:rsid w:val="00F57361"/>
    <w:rsid w:val="00F6075C"/>
    <w:rsid w:val="00F6447F"/>
    <w:rsid w:val="00F65B18"/>
    <w:rsid w:val="00F7368D"/>
    <w:rsid w:val="00F7403E"/>
    <w:rsid w:val="00F752F0"/>
    <w:rsid w:val="00F7595C"/>
    <w:rsid w:val="00F803D8"/>
    <w:rsid w:val="00F80764"/>
    <w:rsid w:val="00F82767"/>
    <w:rsid w:val="00F842F6"/>
    <w:rsid w:val="00F910B0"/>
    <w:rsid w:val="00F91700"/>
    <w:rsid w:val="00F976F8"/>
    <w:rsid w:val="00FA1735"/>
    <w:rsid w:val="00FA1EC4"/>
    <w:rsid w:val="00FA499E"/>
    <w:rsid w:val="00FA6576"/>
    <w:rsid w:val="00FB2129"/>
    <w:rsid w:val="00FB479E"/>
    <w:rsid w:val="00FB55B3"/>
    <w:rsid w:val="00FC0A98"/>
    <w:rsid w:val="00FC4FE8"/>
    <w:rsid w:val="00FC7789"/>
    <w:rsid w:val="00FD1148"/>
    <w:rsid w:val="00FE2DFF"/>
    <w:rsid w:val="00FF016E"/>
    <w:rsid w:val="00FF2F23"/>
    <w:rsid w:val="00FF3563"/>
    <w:rsid w:val="00FF6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3E6789FA-5C20-4EE6-8F37-590230306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next w:val="a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946F55"/>
    <w:pPr>
      <w:keepNext/>
      <w:spacing w:before="240" w:after="60" w:line="240" w:lineRule="auto"/>
      <w:outlineLvl w:val="1"/>
    </w:pPr>
    <w:rPr>
      <w:rFonts w:ascii="Arial" w:eastAsia="Times New Roman" w:hAnsi="Arial" w:cs="Cordia New"/>
      <w:b/>
      <w:bCs/>
      <w:i/>
      <w:iCs/>
      <w:sz w:val="28"/>
      <w:szCs w:val="32"/>
    </w:rPr>
  </w:style>
  <w:style w:type="paragraph" w:styleId="3">
    <w:name w:val="heading 3"/>
    <w:basedOn w:val="a"/>
    <w:link w:val="30"/>
    <w:qFormat/>
    <w:rsid w:val="00946F55"/>
    <w:pPr>
      <w:spacing w:before="100" w:beforeAutospacing="1" w:after="100" w:afterAutospacing="1" w:line="240" w:lineRule="auto"/>
      <w:outlineLvl w:val="2"/>
    </w:pPr>
    <w:rPr>
      <w:rFonts w:ascii="Tahoma" w:eastAsia="Times New Roman" w:hAnsi="Tahoma" w:cs="Tahoma"/>
      <w:sz w:val="27"/>
      <w:szCs w:val="27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64EA"/>
    <w:pPr>
      <w:keepNext/>
      <w:keepLines/>
      <w:spacing w:before="200" w:after="0" w:line="276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qFormat/>
    <w:rsid w:val="004A0B67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946F55"/>
    <w:rPr>
      <w:rFonts w:ascii="Arial" w:eastAsia="Times New Roman" w:hAnsi="Arial" w:cs="Cordia New"/>
      <w:b/>
      <w:bCs/>
      <w:i/>
      <w:iCs/>
      <w:sz w:val="28"/>
      <w:szCs w:val="32"/>
    </w:rPr>
  </w:style>
  <w:style w:type="character" w:customStyle="1" w:styleId="30">
    <w:name w:val="หัวเรื่อง 3 อักขระ"/>
    <w:basedOn w:val="a0"/>
    <w:link w:val="3"/>
    <w:rsid w:val="00946F55"/>
    <w:rPr>
      <w:rFonts w:ascii="Tahoma" w:eastAsia="Times New Roman" w:hAnsi="Tahoma" w:cs="Tahoma"/>
      <w:sz w:val="27"/>
      <w:szCs w:val="27"/>
    </w:rPr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table" w:styleId="a5">
    <w:name w:val="Table Grid"/>
    <w:basedOn w:val="a1"/>
    <w:uiPriority w:val="5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aliases w:val="Table Heading"/>
    <w:basedOn w:val="a"/>
    <w:link w:val="a7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A79DC"/>
  </w:style>
  <w:style w:type="paragraph" w:styleId="aa">
    <w:name w:val="footer"/>
    <w:basedOn w:val="a"/>
    <w:link w:val="ab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rsid w:val="006A79DC"/>
  </w:style>
  <w:style w:type="paragraph" w:styleId="ac">
    <w:name w:val="Balloon Text"/>
    <w:basedOn w:val="a"/>
    <w:link w:val="ad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d">
    <w:name w:val="ข้อความบอลลูน อักขระ"/>
    <w:basedOn w:val="a0"/>
    <w:link w:val="ac"/>
    <w:semiHidden/>
    <w:rsid w:val="00ED3070"/>
    <w:rPr>
      <w:rFonts w:ascii="Leelawadee" w:hAnsi="Leelawadee" w:cs="Angsana New"/>
      <w:sz w:val="18"/>
      <w:szCs w:val="22"/>
    </w:rPr>
  </w:style>
  <w:style w:type="paragraph" w:styleId="ae">
    <w:name w:val="Normal (Web)"/>
    <w:basedOn w:val="a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qFormat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0">
    <w:name w:val="Subtitle"/>
    <w:basedOn w:val="a"/>
    <w:next w:val="a"/>
    <w:link w:val="af1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1">
    <w:name w:val="ชื่อเรื่องรอง อักขระ"/>
    <w:basedOn w:val="a0"/>
    <w:link w:val="af0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paragraph" w:customStyle="1" w:styleId="13">
    <w:name w:val="ลักษณะ1"/>
    <w:basedOn w:val="a"/>
    <w:rsid w:val="009D5A05"/>
    <w:pPr>
      <w:spacing w:after="0" w:line="240" w:lineRule="auto"/>
    </w:pPr>
    <w:rPr>
      <w:rFonts w:ascii="Comic Sans MS" w:eastAsia="Times New Roman" w:hAnsi="Comic Sans MS" w:cs="Comic Sans MS"/>
      <w:sz w:val="24"/>
    </w:rPr>
  </w:style>
  <w:style w:type="table" w:customStyle="1" w:styleId="TableGridLight1">
    <w:name w:val="Table Grid Light1"/>
    <w:basedOn w:val="a1"/>
    <w:uiPriority w:val="40"/>
    <w:rsid w:val="0058765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2">
    <w:name w:val="Body Text Indent"/>
    <w:basedOn w:val="a"/>
    <w:link w:val="af3"/>
    <w:rsid w:val="006E0CAF"/>
    <w:pPr>
      <w:spacing w:after="0" w:line="240" w:lineRule="auto"/>
      <w:ind w:firstLine="720"/>
    </w:pPr>
    <w:rPr>
      <w:rFonts w:ascii="AngsanaUPC" w:eastAsia="Cordia New" w:hAnsi="AngsanaUPC" w:cs="AngsanaUPC"/>
      <w:sz w:val="32"/>
      <w:szCs w:val="32"/>
    </w:rPr>
  </w:style>
  <w:style w:type="character" w:customStyle="1" w:styleId="af3">
    <w:name w:val="การเยื้องเนื้อความ อักขระ"/>
    <w:basedOn w:val="a0"/>
    <w:link w:val="af2"/>
    <w:rsid w:val="006E0CAF"/>
    <w:rPr>
      <w:rFonts w:ascii="AngsanaUPC" w:eastAsia="Cordia New" w:hAnsi="AngsanaUPC" w:cs="AngsanaUPC"/>
      <w:sz w:val="32"/>
      <w:szCs w:val="32"/>
    </w:rPr>
  </w:style>
  <w:style w:type="paragraph" w:customStyle="1" w:styleId="TableText">
    <w:name w:val="Table Text"/>
    <w:basedOn w:val="a"/>
    <w:rsid w:val="006E0CAF"/>
    <w:pPr>
      <w:tabs>
        <w:tab w:val="decimal" w:pos="0"/>
      </w:tabs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sz w:val="28"/>
    </w:rPr>
  </w:style>
  <w:style w:type="character" w:styleId="af4">
    <w:name w:val="page number"/>
    <w:basedOn w:val="a0"/>
    <w:rsid w:val="00946F55"/>
  </w:style>
  <w:style w:type="paragraph" w:customStyle="1" w:styleId="DefaultText">
    <w:name w:val="Default Text"/>
    <w:basedOn w:val="a"/>
    <w:rsid w:val="00946F55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sz w:val="28"/>
    </w:rPr>
  </w:style>
  <w:style w:type="character" w:styleId="af5">
    <w:name w:val="Strong"/>
    <w:qFormat/>
    <w:rsid w:val="00946F55"/>
    <w:rPr>
      <w:b/>
      <w:bCs/>
    </w:rPr>
  </w:style>
  <w:style w:type="character" w:customStyle="1" w:styleId="tiny">
    <w:name w:val="tiny"/>
    <w:basedOn w:val="a0"/>
    <w:rsid w:val="00946F55"/>
  </w:style>
  <w:style w:type="character" w:customStyle="1" w:styleId="style3">
    <w:name w:val="style3"/>
    <w:basedOn w:val="a0"/>
    <w:rsid w:val="00946F55"/>
  </w:style>
  <w:style w:type="character" w:customStyle="1" w:styleId="font-size-3">
    <w:name w:val="font-size-3"/>
    <w:basedOn w:val="a0"/>
    <w:rsid w:val="00946F55"/>
  </w:style>
  <w:style w:type="paragraph" w:customStyle="1" w:styleId="headline12">
    <w:name w:val="headline12"/>
    <w:basedOn w:val="a"/>
    <w:rsid w:val="00946F55"/>
    <w:pPr>
      <w:spacing w:after="0" w:line="240" w:lineRule="auto"/>
    </w:pPr>
    <w:rPr>
      <w:rFonts w:ascii="Tahoma" w:eastAsia="Times New Roman" w:hAnsi="Tahoma" w:cs="Tahoma"/>
      <w:b/>
      <w:bCs/>
      <w:sz w:val="27"/>
      <w:szCs w:val="27"/>
    </w:rPr>
  </w:style>
  <w:style w:type="paragraph" w:customStyle="1" w:styleId="style37">
    <w:name w:val="style37"/>
    <w:basedOn w:val="a"/>
    <w:rsid w:val="00946F55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f6">
    <w:name w:val="Title"/>
    <w:basedOn w:val="a"/>
    <w:link w:val="af7"/>
    <w:qFormat/>
    <w:rsid w:val="00946F55"/>
    <w:pPr>
      <w:spacing w:after="0" w:line="240" w:lineRule="auto"/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7">
    <w:name w:val="ชื่อเรื่อง อักขระ"/>
    <w:basedOn w:val="a0"/>
    <w:link w:val="af6"/>
    <w:rsid w:val="00946F55"/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8">
    <w:name w:val="ข้อความข้อคิดเห็น อักขระ"/>
    <w:basedOn w:val="a0"/>
    <w:link w:val="af9"/>
    <w:uiPriority w:val="99"/>
    <w:semiHidden/>
    <w:rsid w:val="00946F55"/>
    <w:rPr>
      <w:sz w:val="20"/>
      <w:szCs w:val="25"/>
    </w:rPr>
  </w:style>
  <w:style w:type="paragraph" w:styleId="af9">
    <w:name w:val="annotation text"/>
    <w:basedOn w:val="a"/>
    <w:link w:val="af8"/>
    <w:uiPriority w:val="99"/>
    <w:semiHidden/>
    <w:unhideWhenUsed/>
    <w:rsid w:val="00946F55"/>
    <w:pPr>
      <w:spacing w:line="240" w:lineRule="auto"/>
    </w:pPr>
    <w:rPr>
      <w:sz w:val="20"/>
      <w:szCs w:val="25"/>
    </w:rPr>
  </w:style>
  <w:style w:type="character" w:customStyle="1" w:styleId="CommentTextChar1">
    <w:name w:val="Comment Text Char1"/>
    <w:basedOn w:val="a0"/>
    <w:uiPriority w:val="99"/>
    <w:semiHidden/>
    <w:rsid w:val="00946F55"/>
    <w:rPr>
      <w:sz w:val="20"/>
      <w:szCs w:val="25"/>
    </w:rPr>
  </w:style>
  <w:style w:type="character" w:customStyle="1" w:styleId="afa">
    <w:name w:val="ชื่อเรื่องของข้อคิดเห็น อักขระ"/>
    <w:basedOn w:val="af8"/>
    <w:link w:val="afb"/>
    <w:uiPriority w:val="99"/>
    <w:semiHidden/>
    <w:rsid w:val="00946F55"/>
    <w:rPr>
      <w:b/>
      <w:bCs/>
      <w:sz w:val="20"/>
      <w:szCs w:val="25"/>
    </w:rPr>
  </w:style>
  <w:style w:type="paragraph" w:styleId="afb">
    <w:name w:val="annotation subject"/>
    <w:basedOn w:val="af9"/>
    <w:next w:val="af9"/>
    <w:link w:val="afa"/>
    <w:uiPriority w:val="99"/>
    <w:semiHidden/>
    <w:unhideWhenUsed/>
    <w:rsid w:val="00946F55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946F55"/>
    <w:rPr>
      <w:b/>
      <w:bCs/>
      <w:sz w:val="20"/>
      <w:szCs w:val="25"/>
    </w:rPr>
  </w:style>
  <w:style w:type="paragraph" w:customStyle="1" w:styleId="NoSpacing2">
    <w:name w:val="No Spacing2"/>
    <w:basedOn w:val="a"/>
    <w:rsid w:val="00946F55"/>
    <w:pPr>
      <w:spacing w:after="0" w:line="240" w:lineRule="auto"/>
    </w:pPr>
    <w:rPr>
      <w:rFonts w:ascii="Calibri" w:eastAsia="Times New Roman" w:hAnsi="Calibri" w:cs="Cordia New"/>
      <w:szCs w:val="22"/>
    </w:rPr>
  </w:style>
  <w:style w:type="character" w:styleId="afc">
    <w:name w:val="Emphasis"/>
    <w:uiPriority w:val="20"/>
    <w:qFormat/>
    <w:rsid w:val="00946F55"/>
    <w:rPr>
      <w:i/>
      <w:iCs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C64E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apple-converted-space">
    <w:name w:val="apple-converted-space"/>
    <w:basedOn w:val="a0"/>
    <w:rsid w:val="008C64EA"/>
  </w:style>
  <w:style w:type="character" w:styleId="afd">
    <w:name w:val="Placeholder Text"/>
    <w:basedOn w:val="a0"/>
    <w:uiPriority w:val="99"/>
    <w:semiHidden/>
    <w:rsid w:val="004007E6"/>
    <w:rPr>
      <w:color w:val="808080"/>
    </w:rPr>
  </w:style>
  <w:style w:type="character" w:customStyle="1" w:styleId="80">
    <w:name w:val="หัวเรื่อง 8 อักขระ"/>
    <w:basedOn w:val="a0"/>
    <w:link w:val="8"/>
    <w:uiPriority w:val="9"/>
    <w:rsid w:val="004A0B67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4">
    <w:name w:val="ไม่มีรายการ1"/>
    <w:next w:val="a2"/>
    <w:semiHidden/>
    <w:rsid w:val="004A0B67"/>
  </w:style>
  <w:style w:type="table" w:customStyle="1" w:styleId="15">
    <w:name w:val="เส้นตาราง1"/>
    <w:basedOn w:val="a1"/>
    <w:next w:val="a5"/>
    <w:rsid w:val="004A0B67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รายการย่อหน้า1"/>
    <w:basedOn w:val="a"/>
    <w:qFormat/>
    <w:rsid w:val="004A0B67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numbering" w:customStyle="1" w:styleId="21">
    <w:name w:val="ไม่มีรายการ2"/>
    <w:next w:val="a2"/>
    <w:semiHidden/>
    <w:rsid w:val="004A0B67"/>
  </w:style>
  <w:style w:type="table" w:customStyle="1" w:styleId="22">
    <w:name w:val="เส้นตาราง2"/>
    <w:basedOn w:val="a1"/>
    <w:next w:val="a5"/>
    <w:rsid w:val="004A0B67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line number"/>
    <w:basedOn w:val="a0"/>
    <w:uiPriority w:val="99"/>
    <w:semiHidden/>
    <w:unhideWhenUsed/>
    <w:rsid w:val="004A0B67"/>
  </w:style>
  <w:style w:type="character" w:customStyle="1" w:styleId="17">
    <w:name w:val="แบบอักษรของย่อหน้าเริ่มต้น1"/>
    <w:uiPriority w:val="1"/>
    <w:semiHidden/>
    <w:unhideWhenUsed/>
    <w:rsid w:val="004A0B67"/>
  </w:style>
  <w:style w:type="character" w:customStyle="1" w:styleId="a7">
    <w:name w:val="ย่อหน้ารายการ อักขระ"/>
    <w:aliases w:val="Table Heading อักขระ"/>
    <w:link w:val="a6"/>
    <w:uiPriority w:val="34"/>
    <w:rsid w:val="00A04024"/>
    <w:rPr>
      <w:rFonts w:eastAsiaTheme="minorEastAsia"/>
      <w:sz w:val="24"/>
      <w:szCs w:val="24"/>
    </w:rPr>
  </w:style>
  <w:style w:type="character" w:styleId="aff">
    <w:name w:val="FollowedHyperlink"/>
    <w:basedOn w:val="a0"/>
    <w:uiPriority w:val="99"/>
    <w:semiHidden/>
    <w:unhideWhenUsed/>
    <w:rsid w:val="001F40A6"/>
    <w:rPr>
      <w:color w:val="954F72" w:themeColor="followedHyperlink"/>
      <w:u w:val="single"/>
    </w:rPr>
  </w:style>
  <w:style w:type="paragraph" w:customStyle="1" w:styleId="msonormal0">
    <w:name w:val="msonormal"/>
    <w:basedOn w:val="a"/>
    <w:rsid w:val="001F40A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8">
    <w:name w:val="ข้อความข้อคิดเห็น อักขระ1"/>
    <w:basedOn w:val="a0"/>
    <w:uiPriority w:val="99"/>
    <w:semiHidden/>
    <w:rsid w:val="001F40A6"/>
    <w:rPr>
      <w:sz w:val="20"/>
      <w:szCs w:val="25"/>
    </w:rPr>
  </w:style>
  <w:style w:type="character" w:customStyle="1" w:styleId="19">
    <w:name w:val="ชื่อเรื่องของข้อคิดเห็น อักขระ1"/>
    <w:basedOn w:val="18"/>
    <w:uiPriority w:val="99"/>
    <w:semiHidden/>
    <w:rsid w:val="001F40A6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41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2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2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2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9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7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0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9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6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3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5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9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0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9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5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1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2.jpeg"/><Relationship Id="rId42" Type="http://schemas.microsoft.com/office/2007/relationships/hdphoto" Target="media/hdphoto5.wdp"/><Relationship Id="rId63" Type="http://schemas.openxmlformats.org/officeDocument/2006/relationships/image" Target="media/image50.jpeg"/><Relationship Id="rId84" Type="http://schemas.openxmlformats.org/officeDocument/2006/relationships/image" Target="media/image71.jpeg"/><Relationship Id="rId138" Type="http://schemas.openxmlformats.org/officeDocument/2006/relationships/image" Target="media/image125.jpeg"/><Relationship Id="rId159" Type="http://schemas.openxmlformats.org/officeDocument/2006/relationships/image" Target="media/image146.png"/><Relationship Id="rId170" Type="http://schemas.openxmlformats.org/officeDocument/2006/relationships/image" Target="media/image157.jpeg"/><Relationship Id="rId191" Type="http://schemas.openxmlformats.org/officeDocument/2006/relationships/image" Target="media/image178.jpg"/><Relationship Id="rId107" Type="http://schemas.openxmlformats.org/officeDocument/2006/relationships/image" Target="media/image94.jpeg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53" Type="http://schemas.openxmlformats.org/officeDocument/2006/relationships/image" Target="media/image40.jpeg"/><Relationship Id="rId74" Type="http://schemas.openxmlformats.org/officeDocument/2006/relationships/image" Target="media/image61.jpeg"/><Relationship Id="rId128" Type="http://schemas.openxmlformats.org/officeDocument/2006/relationships/image" Target="media/image115.jpeg"/><Relationship Id="rId149" Type="http://schemas.openxmlformats.org/officeDocument/2006/relationships/image" Target="media/image136.jpe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7.png"/><Relationship Id="rId181" Type="http://schemas.openxmlformats.org/officeDocument/2006/relationships/image" Target="media/image168.jpeg"/><Relationship Id="rId22" Type="http://schemas.openxmlformats.org/officeDocument/2006/relationships/image" Target="media/image13.jpeg"/><Relationship Id="rId43" Type="http://schemas.openxmlformats.org/officeDocument/2006/relationships/image" Target="media/image30.jpe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139" Type="http://schemas.openxmlformats.org/officeDocument/2006/relationships/image" Target="media/image126.jpeg"/><Relationship Id="rId85" Type="http://schemas.openxmlformats.org/officeDocument/2006/relationships/image" Target="media/image72.jpeg"/><Relationship Id="rId150" Type="http://schemas.openxmlformats.org/officeDocument/2006/relationships/image" Target="media/image137.jpeg"/><Relationship Id="rId171" Type="http://schemas.openxmlformats.org/officeDocument/2006/relationships/image" Target="media/image158.jpeg"/><Relationship Id="rId192" Type="http://schemas.openxmlformats.org/officeDocument/2006/relationships/fontTable" Target="fontTable.xml"/><Relationship Id="rId12" Type="http://schemas.openxmlformats.org/officeDocument/2006/relationships/image" Target="media/image4.jpeg"/><Relationship Id="rId33" Type="http://schemas.openxmlformats.org/officeDocument/2006/relationships/image" Target="media/image21.jpeg"/><Relationship Id="rId108" Type="http://schemas.openxmlformats.org/officeDocument/2006/relationships/image" Target="media/image95.png"/><Relationship Id="rId129" Type="http://schemas.openxmlformats.org/officeDocument/2006/relationships/image" Target="media/image116.jpeg"/><Relationship Id="rId54" Type="http://schemas.openxmlformats.org/officeDocument/2006/relationships/image" Target="media/image41.jpeg"/><Relationship Id="rId75" Type="http://schemas.openxmlformats.org/officeDocument/2006/relationships/image" Target="media/image62.jpeg"/><Relationship Id="rId96" Type="http://schemas.openxmlformats.org/officeDocument/2006/relationships/image" Target="media/image83.jpeg"/><Relationship Id="rId140" Type="http://schemas.openxmlformats.org/officeDocument/2006/relationships/image" Target="media/image127.jpeg"/><Relationship Id="rId161" Type="http://schemas.openxmlformats.org/officeDocument/2006/relationships/image" Target="media/image148.jpeg"/><Relationship Id="rId182" Type="http://schemas.openxmlformats.org/officeDocument/2006/relationships/image" Target="media/image169.jpe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119" Type="http://schemas.openxmlformats.org/officeDocument/2006/relationships/image" Target="media/image106.jpeg"/><Relationship Id="rId44" Type="http://schemas.openxmlformats.org/officeDocument/2006/relationships/image" Target="media/image31.jpeg"/><Relationship Id="rId65" Type="http://schemas.openxmlformats.org/officeDocument/2006/relationships/image" Target="media/image52.png"/><Relationship Id="rId86" Type="http://schemas.openxmlformats.org/officeDocument/2006/relationships/image" Target="media/image73.jpeg"/><Relationship Id="rId130" Type="http://schemas.openxmlformats.org/officeDocument/2006/relationships/image" Target="media/image117.png"/><Relationship Id="rId151" Type="http://schemas.openxmlformats.org/officeDocument/2006/relationships/image" Target="media/image138.jpeg"/><Relationship Id="rId172" Type="http://schemas.openxmlformats.org/officeDocument/2006/relationships/image" Target="media/image159.jpeg"/><Relationship Id="rId193" Type="http://schemas.openxmlformats.org/officeDocument/2006/relationships/theme" Target="theme/theme1.xml"/><Relationship Id="rId13" Type="http://schemas.openxmlformats.org/officeDocument/2006/relationships/image" Target="media/image5.jpeg"/><Relationship Id="rId109" Type="http://schemas.openxmlformats.org/officeDocument/2006/relationships/image" Target="media/image96.pn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pn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jpeg"/><Relationship Id="rId167" Type="http://schemas.openxmlformats.org/officeDocument/2006/relationships/image" Target="media/image154.jpeg"/><Relationship Id="rId188" Type="http://schemas.openxmlformats.org/officeDocument/2006/relationships/image" Target="media/image175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162" Type="http://schemas.openxmlformats.org/officeDocument/2006/relationships/image" Target="media/image149.png"/><Relationship Id="rId183" Type="http://schemas.openxmlformats.org/officeDocument/2006/relationships/image" Target="media/image170.jpeg"/><Relationship Id="rId2" Type="http://schemas.openxmlformats.org/officeDocument/2006/relationships/numbering" Target="numbering.xml"/><Relationship Id="rId29" Type="http://schemas.microsoft.com/office/2007/relationships/hdphoto" Target="media/hdphoto4.wdp"/><Relationship Id="rId24" Type="http://schemas.microsoft.com/office/2007/relationships/hdphoto" Target="media/hdphoto2.wdp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7.png"/><Relationship Id="rId115" Type="http://schemas.openxmlformats.org/officeDocument/2006/relationships/image" Target="media/image102.jpeg"/><Relationship Id="rId131" Type="http://schemas.openxmlformats.org/officeDocument/2006/relationships/image" Target="media/image118.png"/><Relationship Id="rId136" Type="http://schemas.openxmlformats.org/officeDocument/2006/relationships/image" Target="media/image123.jpeg"/><Relationship Id="rId157" Type="http://schemas.openxmlformats.org/officeDocument/2006/relationships/image" Target="media/image144.png"/><Relationship Id="rId178" Type="http://schemas.openxmlformats.org/officeDocument/2006/relationships/image" Target="media/image165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52" Type="http://schemas.openxmlformats.org/officeDocument/2006/relationships/image" Target="media/image139.jpeg"/><Relationship Id="rId173" Type="http://schemas.openxmlformats.org/officeDocument/2006/relationships/image" Target="media/image160.jpe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jpeg"/><Relationship Id="rId147" Type="http://schemas.openxmlformats.org/officeDocument/2006/relationships/image" Target="media/image134.jpeg"/><Relationship Id="rId168" Type="http://schemas.openxmlformats.org/officeDocument/2006/relationships/image" Target="media/image155.jpeg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142" Type="http://schemas.openxmlformats.org/officeDocument/2006/relationships/image" Target="media/image129.jpeg"/><Relationship Id="rId163" Type="http://schemas.openxmlformats.org/officeDocument/2006/relationships/image" Target="media/image150.png"/><Relationship Id="rId184" Type="http://schemas.openxmlformats.org/officeDocument/2006/relationships/image" Target="media/image171.jpeg"/><Relationship Id="rId189" Type="http://schemas.openxmlformats.org/officeDocument/2006/relationships/image" Target="media/image176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3.jpeg"/><Relationship Id="rId137" Type="http://schemas.openxmlformats.org/officeDocument/2006/relationships/image" Target="media/image124.jpeg"/><Relationship Id="rId158" Type="http://schemas.openxmlformats.org/officeDocument/2006/relationships/image" Target="media/image145.png"/><Relationship Id="rId20" Type="http://schemas.openxmlformats.org/officeDocument/2006/relationships/image" Target="media/image11.jpeg"/><Relationship Id="rId41" Type="http://schemas.openxmlformats.org/officeDocument/2006/relationships/image" Target="media/image29.pn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png"/><Relationship Id="rId132" Type="http://schemas.openxmlformats.org/officeDocument/2006/relationships/image" Target="media/image119.jpeg"/><Relationship Id="rId153" Type="http://schemas.openxmlformats.org/officeDocument/2006/relationships/image" Target="media/image140.jpeg"/><Relationship Id="rId174" Type="http://schemas.openxmlformats.org/officeDocument/2006/relationships/image" Target="media/image161.jpeg"/><Relationship Id="rId179" Type="http://schemas.openxmlformats.org/officeDocument/2006/relationships/image" Target="media/image166.jpeg"/><Relationship Id="rId190" Type="http://schemas.openxmlformats.org/officeDocument/2006/relationships/image" Target="media/image177.jpeg"/><Relationship Id="rId15" Type="http://schemas.microsoft.com/office/2007/relationships/hdphoto" Target="media/hdphoto1.wdp"/><Relationship Id="rId36" Type="http://schemas.openxmlformats.org/officeDocument/2006/relationships/image" Target="media/image24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27" Type="http://schemas.openxmlformats.org/officeDocument/2006/relationships/image" Target="media/image114.jpeg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png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64" Type="http://schemas.openxmlformats.org/officeDocument/2006/relationships/image" Target="media/image151.png"/><Relationship Id="rId169" Type="http://schemas.openxmlformats.org/officeDocument/2006/relationships/image" Target="media/image156.jpeg"/><Relationship Id="rId185" Type="http://schemas.openxmlformats.org/officeDocument/2006/relationships/image" Target="media/image17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7.jpeg"/><Relationship Id="rId26" Type="http://schemas.openxmlformats.org/officeDocument/2006/relationships/image" Target="media/image16.pn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54" Type="http://schemas.openxmlformats.org/officeDocument/2006/relationships/image" Target="media/image141.jpeg"/><Relationship Id="rId175" Type="http://schemas.openxmlformats.org/officeDocument/2006/relationships/image" Target="media/image162.jpeg"/><Relationship Id="rId16" Type="http://schemas.openxmlformats.org/officeDocument/2006/relationships/image" Target="media/image7.jpeg"/><Relationship Id="rId37" Type="http://schemas.openxmlformats.org/officeDocument/2006/relationships/image" Target="media/image25.jpeg"/><Relationship Id="rId58" Type="http://schemas.openxmlformats.org/officeDocument/2006/relationships/image" Target="media/image45.jpeg"/><Relationship Id="rId79" Type="http://schemas.openxmlformats.org/officeDocument/2006/relationships/image" Target="media/image66.jpe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44" Type="http://schemas.openxmlformats.org/officeDocument/2006/relationships/image" Target="media/image131.jpeg"/><Relationship Id="rId90" Type="http://schemas.openxmlformats.org/officeDocument/2006/relationships/image" Target="media/image77.jpeg"/><Relationship Id="rId165" Type="http://schemas.openxmlformats.org/officeDocument/2006/relationships/image" Target="media/image152.jpeg"/><Relationship Id="rId186" Type="http://schemas.openxmlformats.org/officeDocument/2006/relationships/image" Target="media/image173.jpeg"/><Relationship Id="rId27" Type="http://schemas.microsoft.com/office/2007/relationships/hdphoto" Target="media/hdphoto3.wdp"/><Relationship Id="rId48" Type="http://schemas.openxmlformats.org/officeDocument/2006/relationships/image" Target="media/image35.jpe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34" Type="http://schemas.openxmlformats.org/officeDocument/2006/relationships/image" Target="media/image121.jpeg"/><Relationship Id="rId80" Type="http://schemas.openxmlformats.org/officeDocument/2006/relationships/image" Target="media/image67.jpeg"/><Relationship Id="rId155" Type="http://schemas.openxmlformats.org/officeDocument/2006/relationships/image" Target="media/image142.jpeg"/><Relationship Id="rId176" Type="http://schemas.openxmlformats.org/officeDocument/2006/relationships/image" Target="media/image163.jpeg"/><Relationship Id="rId17" Type="http://schemas.openxmlformats.org/officeDocument/2006/relationships/image" Target="media/image8.jpeg"/><Relationship Id="rId38" Type="http://schemas.openxmlformats.org/officeDocument/2006/relationships/image" Target="media/image26.jpeg"/><Relationship Id="rId59" Type="http://schemas.openxmlformats.org/officeDocument/2006/relationships/image" Target="media/image46.jpeg"/><Relationship Id="rId103" Type="http://schemas.openxmlformats.org/officeDocument/2006/relationships/image" Target="media/image90.jpeg"/><Relationship Id="rId124" Type="http://schemas.openxmlformats.org/officeDocument/2006/relationships/image" Target="media/image111.jpeg"/><Relationship Id="rId70" Type="http://schemas.openxmlformats.org/officeDocument/2006/relationships/image" Target="media/image57.jpeg"/><Relationship Id="rId91" Type="http://schemas.openxmlformats.org/officeDocument/2006/relationships/image" Target="media/image78.jpeg"/><Relationship Id="rId145" Type="http://schemas.openxmlformats.org/officeDocument/2006/relationships/image" Target="media/image132.jpeg"/><Relationship Id="rId166" Type="http://schemas.openxmlformats.org/officeDocument/2006/relationships/image" Target="media/image153.jpeg"/><Relationship Id="rId187" Type="http://schemas.openxmlformats.org/officeDocument/2006/relationships/image" Target="media/image174.jpeg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6.jpeg"/><Relationship Id="rId114" Type="http://schemas.openxmlformats.org/officeDocument/2006/relationships/image" Target="media/image101.jpeg"/><Relationship Id="rId60" Type="http://schemas.openxmlformats.org/officeDocument/2006/relationships/image" Target="media/image47.jpeg"/><Relationship Id="rId81" Type="http://schemas.openxmlformats.org/officeDocument/2006/relationships/image" Target="media/image68.jpeg"/><Relationship Id="rId135" Type="http://schemas.openxmlformats.org/officeDocument/2006/relationships/image" Target="media/image122.jpeg"/><Relationship Id="rId156" Type="http://schemas.openxmlformats.org/officeDocument/2006/relationships/image" Target="media/image143.jpeg"/><Relationship Id="rId177" Type="http://schemas.openxmlformats.org/officeDocument/2006/relationships/image" Target="media/image164.jpeg"/><Relationship Id="rId18" Type="http://schemas.openxmlformats.org/officeDocument/2006/relationships/image" Target="media/image9.jpeg"/><Relationship Id="rId39" Type="http://schemas.openxmlformats.org/officeDocument/2006/relationships/image" Target="media/image2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DFFF92-20AD-4EC6-886A-785417F7B4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4816</TotalTime>
  <Pages>123</Pages>
  <Words>8362</Words>
  <Characters>47668</Characters>
  <Application>Microsoft Office Word</Application>
  <DocSecurity>0</DocSecurity>
  <Lines>397</Lines>
  <Paragraphs>111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55919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user</cp:lastModifiedBy>
  <cp:revision>27</cp:revision>
  <cp:lastPrinted>2025-04-04T04:06:00Z</cp:lastPrinted>
  <dcterms:created xsi:type="dcterms:W3CDTF">2025-03-18T07:26:00Z</dcterms:created>
  <dcterms:modified xsi:type="dcterms:W3CDTF">2025-07-03T03:19:00Z</dcterms:modified>
</cp:coreProperties>
</file>